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025B" w14:textId="77777777" w:rsidR="00EE5BBD" w:rsidRDefault="00EE5BBD" w:rsidP="00287D34">
      <w:pPr>
        <w:pStyle w:val="a3"/>
        <w:rPr>
          <w:spacing w:val="0"/>
        </w:rPr>
      </w:pPr>
    </w:p>
    <w:p w14:paraId="5D2E2EF4" w14:textId="77777777" w:rsidR="00B14A44" w:rsidRPr="008736E9" w:rsidRDefault="00EE5BBD" w:rsidP="00773B5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32"/>
          <w:sz w:val="32"/>
          <w:szCs w:val="32"/>
        </w:rPr>
        <w:t>参　　加　　申　　込　　書</w:t>
      </w:r>
    </w:p>
    <w:p w14:paraId="4FCC34EF" w14:textId="129EBCBC" w:rsidR="00EE5BBD" w:rsidRPr="00654E28" w:rsidRDefault="00207793" w:rsidP="00654E28">
      <w:pPr>
        <w:pStyle w:val="a3"/>
        <w:jc w:val="center"/>
        <w:rPr>
          <w:rFonts w:ascii="ＭＳ ゴシック" w:eastAsia="ＭＳ ゴシック" w:hAnsi="ＭＳ ゴシック" w:cs="ＭＳ Ｐ明朝"/>
          <w:sz w:val="26"/>
          <w:szCs w:val="26"/>
        </w:rPr>
      </w:pPr>
      <w:r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令和</w:t>
      </w:r>
      <w:r w:rsidR="00DE68B5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８</w:t>
      </w:r>
      <w:r w:rsidR="00B14A44" w:rsidRPr="00B14A44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年度</w:t>
      </w:r>
      <w:r w:rsidR="00D06338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金沢区</w:t>
      </w:r>
      <w:r w:rsidR="006140FE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成人</w:t>
      </w:r>
      <w:r w:rsidR="005313F0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女子</w:t>
      </w:r>
      <w:r w:rsidR="006140FE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バレー</w:t>
      </w:r>
      <w:r w:rsidR="00EE5BBD" w:rsidRPr="00B14A44">
        <w:rPr>
          <w:rFonts w:ascii="ＭＳ ゴシック" w:eastAsia="ＭＳ ゴシック" w:hAnsi="ＭＳ ゴシック" w:cs="ＭＳ ゴシック" w:hint="eastAsia"/>
          <w:spacing w:val="28"/>
          <w:sz w:val="26"/>
          <w:szCs w:val="26"/>
        </w:rPr>
        <w:t>ボール大会</w:t>
      </w:r>
    </w:p>
    <w:p w14:paraId="68179D0C" w14:textId="77777777" w:rsidR="00EE5BBD" w:rsidRDefault="00EE5BBD">
      <w:pPr>
        <w:pStyle w:val="a3"/>
        <w:rPr>
          <w:spacing w:val="0"/>
        </w:rPr>
      </w:pPr>
    </w:p>
    <w:p w14:paraId="6CF0C899" w14:textId="3E9FEFFD" w:rsidR="00EE5BBD" w:rsidRPr="00563C02" w:rsidRDefault="00EE5BBD">
      <w:pPr>
        <w:pStyle w:val="a3"/>
        <w:rPr>
          <w:spacing w:val="0"/>
          <w:u w:val="single"/>
        </w:rPr>
      </w:pPr>
      <w:r w:rsidRPr="00563C02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single"/>
        </w:rPr>
        <w:t>チーム</w:t>
      </w:r>
      <w:r w:rsidR="00563C02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single"/>
        </w:rPr>
        <w:t>名：</w:t>
      </w:r>
      <w:r w:rsidRPr="00563C02">
        <w:rPr>
          <w:rFonts w:hint="eastAsia"/>
          <w:spacing w:val="22"/>
          <w:sz w:val="22"/>
          <w:szCs w:val="22"/>
          <w:u w:val="single"/>
        </w:rPr>
        <w:t xml:space="preserve">　　　　　　　　　　　　　　　　　　　　　　　　</w:t>
      </w:r>
      <w:r w:rsidR="00563C02">
        <w:rPr>
          <w:rFonts w:hint="eastAsia"/>
          <w:spacing w:val="22"/>
          <w:sz w:val="22"/>
          <w:szCs w:val="22"/>
          <w:u w:val="single"/>
        </w:rPr>
        <w:t xml:space="preserve"> </w:t>
      </w:r>
    </w:p>
    <w:p w14:paraId="6C4C7D5B" w14:textId="5D1D0D9C" w:rsidR="00EE5BBD" w:rsidRPr="00563C02" w:rsidRDefault="00EE5BBD">
      <w:pPr>
        <w:pStyle w:val="a3"/>
        <w:rPr>
          <w:spacing w:val="0"/>
          <w:u w:val="single"/>
        </w:rPr>
      </w:pPr>
      <w:r w:rsidRPr="00563C02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single"/>
        </w:rPr>
        <w:t>監督(責任者)氏名</w:t>
      </w:r>
      <w:r w:rsidR="00563C02">
        <w:rPr>
          <w:rFonts w:hint="eastAsia"/>
          <w:spacing w:val="22"/>
          <w:sz w:val="22"/>
          <w:szCs w:val="22"/>
          <w:u w:val="single"/>
        </w:rPr>
        <w:t>：</w:t>
      </w:r>
      <w:r w:rsidRPr="00563C02">
        <w:rPr>
          <w:rFonts w:hint="eastAsia"/>
          <w:spacing w:val="22"/>
          <w:sz w:val="22"/>
          <w:szCs w:val="22"/>
          <w:u w:val="single"/>
        </w:rPr>
        <w:t xml:space="preserve">      　　　　　　　　　　　　　　    </w:t>
      </w:r>
      <w:r w:rsidR="00563C02">
        <w:rPr>
          <w:rFonts w:hint="eastAsia"/>
          <w:spacing w:val="22"/>
          <w:sz w:val="22"/>
          <w:szCs w:val="22"/>
          <w:u w:val="single"/>
        </w:rPr>
        <w:t xml:space="preserve">　</w:t>
      </w:r>
    </w:p>
    <w:p w14:paraId="4D71FBED" w14:textId="362B9A36" w:rsidR="00EE5BBD" w:rsidRPr="00563C02" w:rsidRDefault="00EE5BBD">
      <w:pPr>
        <w:pStyle w:val="a3"/>
        <w:rPr>
          <w:spacing w:val="0"/>
          <w:u w:val="single"/>
        </w:rPr>
      </w:pPr>
      <w:r w:rsidRPr="00563C02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single"/>
        </w:rPr>
        <w:t>(連絡先)住所</w:t>
      </w:r>
      <w:r w:rsidR="00563C02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single"/>
        </w:rPr>
        <w:t>：</w:t>
      </w:r>
      <w:r w:rsidRPr="00563C02">
        <w:rPr>
          <w:rFonts w:hint="eastAsia"/>
          <w:spacing w:val="22"/>
          <w:sz w:val="22"/>
          <w:szCs w:val="22"/>
          <w:u w:val="single"/>
        </w:rPr>
        <w:t xml:space="preserve">　　　　　　　　　　　　　　</w:t>
      </w:r>
      <w:r w:rsidR="00563C02">
        <w:rPr>
          <w:rFonts w:hint="eastAsia"/>
          <w:spacing w:val="11"/>
          <w:sz w:val="22"/>
          <w:szCs w:val="22"/>
          <w:u w:val="single"/>
        </w:rPr>
        <w:t xml:space="preserve">　</w:t>
      </w:r>
      <w:r w:rsidRPr="00563C02">
        <w:rPr>
          <w:rFonts w:hint="eastAsia"/>
          <w:spacing w:val="22"/>
          <w:sz w:val="22"/>
          <w:szCs w:val="22"/>
          <w:u w:val="single"/>
        </w:rPr>
        <w:t xml:space="preserve">　</w:t>
      </w:r>
      <w:r w:rsidRPr="00563C02">
        <w:rPr>
          <w:rFonts w:hint="eastAsia"/>
          <w:spacing w:val="9"/>
          <w:u w:val="single"/>
        </w:rPr>
        <w:t xml:space="preserve"> </w:t>
      </w:r>
      <w:r w:rsidRPr="00563C02">
        <w:rPr>
          <w:rFonts w:hint="eastAsia"/>
          <w:spacing w:val="22"/>
          <w:sz w:val="22"/>
          <w:szCs w:val="22"/>
          <w:u w:val="single"/>
        </w:rPr>
        <w:t>℡</w:t>
      </w:r>
      <w:r w:rsidR="00563C02">
        <w:rPr>
          <w:rFonts w:hint="eastAsia"/>
          <w:spacing w:val="22"/>
          <w:sz w:val="22"/>
          <w:szCs w:val="22"/>
          <w:u w:val="single"/>
        </w:rPr>
        <w:t>：</w:t>
      </w:r>
      <w:r w:rsidRPr="00563C02">
        <w:rPr>
          <w:rFonts w:hint="eastAsia"/>
          <w:spacing w:val="22"/>
          <w:sz w:val="22"/>
          <w:szCs w:val="22"/>
          <w:u w:val="single"/>
        </w:rPr>
        <w:t xml:space="preserve">　</w:t>
      </w:r>
      <w:r w:rsidR="00563C02">
        <w:rPr>
          <w:rFonts w:hint="eastAsia"/>
          <w:spacing w:val="22"/>
          <w:sz w:val="22"/>
          <w:szCs w:val="22"/>
          <w:u w:val="single"/>
        </w:rPr>
        <w:t xml:space="preserve"> </w:t>
      </w:r>
      <w:r w:rsidRPr="00563C02">
        <w:rPr>
          <w:rFonts w:hint="eastAsia"/>
          <w:spacing w:val="22"/>
          <w:sz w:val="22"/>
          <w:szCs w:val="22"/>
          <w:u w:val="single"/>
        </w:rPr>
        <w:t xml:space="preserve">　　</w:t>
      </w:r>
      <w:r w:rsidR="00563C02">
        <w:rPr>
          <w:rFonts w:hint="eastAsia"/>
          <w:spacing w:val="22"/>
          <w:sz w:val="22"/>
          <w:szCs w:val="22"/>
          <w:u w:val="single"/>
        </w:rPr>
        <w:t xml:space="preserve"> </w:t>
      </w:r>
      <w:r w:rsidRPr="00563C02">
        <w:rPr>
          <w:rFonts w:hint="eastAsia"/>
          <w:spacing w:val="22"/>
          <w:sz w:val="22"/>
          <w:szCs w:val="22"/>
          <w:u w:val="single"/>
        </w:rPr>
        <w:t xml:space="preserve">　</w:t>
      </w:r>
    </w:p>
    <w:p w14:paraId="28DA9448" w14:textId="11498ACF" w:rsidR="00EE5BBD" w:rsidRPr="00563C02" w:rsidRDefault="005E39C9">
      <w:pPr>
        <w:pStyle w:val="a3"/>
        <w:rPr>
          <w:rFonts w:ascii="ＭＳ ゴシック" w:eastAsia="ＭＳ ゴシック" w:hAnsi="ＭＳ ゴシック"/>
          <w:spacing w:val="22"/>
          <w:sz w:val="22"/>
          <w:szCs w:val="22"/>
          <w:u w:val="single"/>
        </w:rPr>
      </w:pPr>
      <w:r w:rsidRPr="00563C02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キャプテン氏名</w:t>
      </w:r>
      <w:r w:rsidR="00563C02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：</w:t>
      </w:r>
      <w:r w:rsidRPr="00563C02">
        <w:rPr>
          <w:rFonts w:ascii="ＭＳ ゴシック" w:eastAsia="ＭＳ ゴシック" w:hAnsi="ＭＳ ゴシック" w:hint="eastAsia"/>
          <w:spacing w:val="22"/>
          <w:sz w:val="22"/>
          <w:szCs w:val="22"/>
          <w:u w:val="single"/>
        </w:rPr>
        <w:t xml:space="preserve">　　</w:t>
      </w:r>
      <w:r w:rsidR="00563C02">
        <w:rPr>
          <w:rFonts w:ascii="ＭＳ ゴシック" w:eastAsia="ＭＳ ゴシック" w:hAnsi="ＭＳ ゴシック" w:hint="eastAsia"/>
          <w:spacing w:val="22"/>
          <w:sz w:val="22"/>
          <w:szCs w:val="22"/>
          <w:u w:val="single"/>
        </w:rPr>
        <w:t xml:space="preserve"> </w:t>
      </w:r>
      <w:r w:rsidRPr="00563C02">
        <w:rPr>
          <w:rFonts w:ascii="ＭＳ ゴシック" w:eastAsia="ＭＳ ゴシック" w:hAnsi="ＭＳ ゴシック" w:hint="eastAsia"/>
          <w:spacing w:val="22"/>
          <w:sz w:val="22"/>
          <w:szCs w:val="22"/>
          <w:u w:val="single"/>
        </w:rPr>
        <w:t xml:space="preserve">　　　　　　　　　</w:t>
      </w:r>
      <w:r w:rsidR="00563C02">
        <w:rPr>
          <w:rFonts w:ascii="ＭＳ ゴシック" w:eastAsia="ＭＳ ゴシック" w:hAnsi="ＭＳ ゴシック" w:hint="eastAsia"/>
          <w:spacing w:val="22"/>
          <w:sz w:val="22"/>
          <w:szCs w:val="22"/>
          <w:u w:val="single"/>
        </w:rPr>
        <w:t xml:space="preserve">              </w:t>
      </w:r>
      <w:r w:rsidRPr="00563C02">
        <w:rPr>
          <w:rFonts w:ascii="ＭＳ ゴシック" w:eastAsia="ＭＳ ゴシック" w:hAnsi="ＭＳ ゴシック" w:hint="eastAsia"/>
          <w:spacing w:val="22"/>
          <w:sz w:val="22"/>
          <w:szCs w:val="22"/>
          <w:u w:val="single"/>
        </w:rPr>
        <w:t xml:space="preserve">　　</w:t>
      </w:r>
      <w:r w:rsidRPr="00563C02">
        <w:rPr>
          <w:rFonts w:ascii="ＭＳ ゴシック" w:eastAsia="ＭＳ ゴシック" w:hAnsi="ＭＳ ゴシック" w:hint="eastAsia"/>
          <w:spacing w:val="11"/>
          <w:sz w:val="22"/>
          <w:szCs w:val="22"/>
          <w:u w:val="single"/>
        </w:rPr>
        <w:t xml:space="preserve">  </w:t>
      </w:r>
      <w:r w:rsidRPr="00563C02">
        <w:rPr>
          <w:rFonts w:ascii="ＭＳ ゴシック" w:eastAsia="ＭＳ ゴシック" w:hAnsi="ＭＳ ゴシック" w:hint="eastAsia"/>
          <w:spacing w:val="22"/>
          <w:sz w:val="22"/>
          <w:szCs w:val="22"/>
          <w:u w:val="single"/>
        </w:rPr>
        <w:t xml:space="preserve">　</w:t>
      </w:r>
    </w:p>
    <w:p w14:paraId="6477582F" w14:textId="62D51DB9" w:rsidR="005E39C9" w:rsidRPr="00563C02" w:rsidRDefault="002A0AA5">
      <w:pPr>
        <w:pStyle w:val="a3"/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</w:pPr>
      <w:r w:rsidRPr="00563C02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練習拠点</w:t>
      </w:r>
      <w:r w:rsidR="00563C02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 xml:space="preserve">：　 </w:t>
      </w:r>
      <w:r w:rsidRPr="00563C02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 xml:space="preserve">　　　　　　　　　　　　　　　　　　　　 </w:t>
      </w:r>
      <w:r w:rsidR="00563C02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 xml:space="preserve">                   </w:t>
      </w:r>
    </w:p>
    <w:p w14:paraId="517EEE98" w14:textId="77777777" w:rsidR="00EE5BBD" w:rsidRPr="009B0331" w:rsidRDefault="00EE5BBD" w:rsidP="00E436C6">
      <w:pPr>
        <w:pStyle w:val="a3"/>
        <w:spacing w:line="300" w:lineRule="exact"/>
        <w:rPr>
          <w:rFonts w:ascii="ＭＳ ゴシック" w:eastAsia="ＭＳ ゴシック" w:hAnsi="ＭＳ ゴシック" w:cs="ＭＳ ゴシック"/>
          <w:spacing w:val="22"/>
          <w:sz w:val="21"/>
          <w:szCs w:val="22"/>
        </w:rPr>
      </w:pPr>
      <w:r>
        <w:rPr>
          <w:rFonts w:hint="eastAsia"/>
          <w:spacing w:val="9"/>
        </w:rPr>
        <w:t xml:space="preserve"> </w:t>
      </w:r>
      <w:r w:rsidRPr="009B0331">
        <w:rPr>
          <w:rFonts w:ascii="ＭＳ ゴシック" w:eastAsia="ＭＳ ゴシック" w:hAnsi="ＭＳ ゴシック" w:hint="eastAsia"/>
          <w:spacing w:val="9"/>
          <w:sz w:val="18"/>
        </w:rPr>
        <w:t xml:space="preserve"> </w:t>
      </w:r>
      <w:r w:rsidR="00586D5A"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※登録選手の住所は、</w:t>
      </w:r>
      <w:r w:rsidRPr="009B0331"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○丁目まで（住居表示地区以外は町名まで）記載</w:t>
      </w:r>
    </w:p>
    <w:p w14:paraId="0D94302A" w14:textId="77777777" w:rsidR="00DA528F" w:rsidRPr="009B0331" w:rsidRDefault="00DA528F" w:rsidP="00DA528F">
      <w:pPr>
        <w:pStyle w:val="a3"/>
        <w:spacing w:line="300" w:lineRule="exact"/>
        <w:ind w:left="508" w:hangingChars="200" w:hanging="508"/>
        <w:rPr>
          <w:rFonts w:ascii="ＭＳ ゴシック" w:eastAsia="ＭＳ ゴシック" w:hAnsi="ＭＳ ゴシック" w:cs="ＭＳ ゴシック"/>
          <w:spacing w:val="22"/>
          <w:sz w:val="21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 xml:space="preserve">　※主審・副審のできる方は、枠に○の記入をお願いいたします。（本大会は参加チームの方に主審・副審をお願い</w:t>
      </w:r>
      <w:r w:rsidR="00586D5A"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し</w:t>
      </w:r>
      <w:r w:rsidR="00AB2021"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ております</w:t>
      </w:r>
      <w:r>
        <w:rPr>
          <w:rFonts w:ascii="ＭＳ ゴシック" w:eastAsia="ＭＳ ゴシック" w:hAnsi="ＭＳ ゴシック" w:cs="ＭＳ ゴシック" w:hint="eastAsia"/>
          <w:spacing w:val="22"/>
          <w:sz w:val="21"/>
          <w:szCs w:val="22"/>
        </w:rPr>
        <w:t>。）</w:t>
      </w:r>
    </w:p>
    <w:p w14:paraId="090860CD" w14:textId="77777777" w:rsidR="00E436C6" w:rsidRPr="009B0331" w:rsidRDefault="00752629" w:rsidP="00E436C6">
      <w:pPr>
        <w:pStyle w:val="a3"/>
        <w:spacing w:line="300" w:lineRule="exact"/>
        <w:ind w:firstLineChars="100" w:firstLine="248"/>
        <w:rPr>
          <w:rFonts w:ascii="ＭＳ ゴシック" w:eastAsia="ＭＳ ゴシック" w:hAnsi="ＭＳ ゴシック" w:cs="ＭＳ Ｐ明朝"/>
          <w:sz w:val="21"/>
        </w:rPr>
      </w:pPr>
      <w:r w:rsidRPr="009B0331">
        <w:rPr>
          <w:rFonts w:ascii="ＭＳ ゴシック" w:eastAsia="ＭＳ ゴシック" w:hAnsi="ＭＳ ゴシック" w:cs="ＭＳ Ｐ明朝" w:hint="eastAsia"/>
          <w:sz w:val="21"/>
        </w:rPr>
        <w:t>※いただいた個人情報は、本大会に係る業務に限り使用します。</w:t>
      </w:r>
    </w:p>
    <w:p w14:paraId="21764C07" w14:textId="77777777" w:rsidR="00752629" w:rsidRPr="00752629" w:rsidRDefault="00752629" w:rsidP="00752629">
      <w:pPr>
        <w:pStyle w:val="a3"/>
        <w:spacing w:line="240" w:lineRule="auto"/>
        <w:ind w:firstLineChars="100" w:firstLine="190"/>
        <w:rPr>
          <w:color w:val="FF0000"/>
          <w:spacing w:val="0"/>
        </w:rPr>
      </w:pPr>
    </w:p>
    <w:tbl>
      <w:tblPr>
        <w:tblW w:w="9441" w:type="dxa"/>
        <w:tblInd w:w="8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6"/>
        <w:gridCol w:w="480"/>
        <w:gridCol w:w="567"/>
        <w:gridCol w:w="2409"/>
        <w:gridCol w:w="4536"/>
        <w:gridCol w:w="993"/>
      </w:tblGrid>
      <w:tr w:rsidR="00E436C6" w14:paraId="49A41243" w14:textId="77777777" w:rsidTr="00E436C6">
        <w:trPr>
          <w:trHeight w:hRule="exact" w:val="458"/>
        </w:trPr>
        <w:tc>
          <w:tcPr>
            <w:tcW w:w="4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4F5AD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№</w:t>
            </w:r>
          </w:p>
        </w:tc>
        <w:tc>
          <w:tcPr>
            <w:tcW w:w="48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</w:tcPr>
          <w:p w14:paraId="495BFF8F" w14:textId="77777777" w:rsidR="00E436C6" w:rsidRDefault="00E436C6" w:rsidP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主審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6967DF8C" w14:textId="77777777" w:rsidR="00E436C6" w:rsidRDefault="00E436C6" w:rsidP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副審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50F7EC74" w14:textId="77777777" w:rsidR="00E436C6" w:rsidRDefault="00E436C6" w:rsidP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選　手　名</w:t>
            </w:r>
          </w:p>
        </w:tc>
        <w:tc>
          <w:tcPr>
            <w:tcW w:w="45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236FBE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  <w:sz w:val="21"/>
                <w:szCs w:val="21"/>
              </w:rPr>
              <w:t>住　　　　　　所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269A32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年齢</w:t>
            </w:r>
          </w:p>
        </w:tc>
      </w:tr>
      <w:tr w:rsidR="00E436C6" w14:paraId="45E0FB08" w14:textId="77777777" w:rsidTr="00E436C6">
        <w:trPr>
          <w:trHeight w:hRule="exact" w:val="458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5D760C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A867ECE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B738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B37C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819FE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FA2EC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31744202" w14:textId="77777777" w:rsidTr="00E436C6">
        <w:trPr>
          <w:trHeight w:hRule="exact" w:val="458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0B35F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２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228A04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59F4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B7EB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9273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B2690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5A9BC763" w14:textId="77777777" w:rsidTr="00E436C6">
        <w:trPr>
          <w:trHeight w:hRule="exact" w:val="459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1501FE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4FA611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C6854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B53B4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6FD87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68F56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FD9B068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3CFFA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４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0295A1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2718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796EC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CA1D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FA6AA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64095A3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513A4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36A8D7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8062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14CBB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962E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13D78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2C2FDE4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B9532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６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B7B6D7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E2E7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8AB2C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B961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C8F74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284E8344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92D5EB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７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2553C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C5EC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D9FF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0E70C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808E53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F9D9466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0E8D1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８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47667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315DC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A73F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F727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F63D6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09E2D184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52BE9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９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66367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35E8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D18F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4562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69475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5105CAC5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8C608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D61433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C52B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E507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17CC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DBF9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16976FBB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40C38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9900D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C1C47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B085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A9AF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36B3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681F77BB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A60CC9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F45492B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14E1C6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612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6E44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8FEA6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54F3D5E6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4141B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83AC5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7D77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925AE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64C3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970D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64A55317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61B9AA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51C71D2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474E9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E033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F30F3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35A26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472156C9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71803C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E51405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1DE21B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80ED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EDAE0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7F8BC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511D8586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0B378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5E466D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0C4A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3FFD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BEE5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B47C9E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14:paraId="6A5A2638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98547F" w14:textId="77777777" w:rsidR="00E436C6" w:rsidRDefault="00E436C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EE7EC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826ED5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2D9B7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71061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CC3D58" w14:textId="77777777" w:rsidR="00E436C6" w:rsidRDefault="00E436C6">
            <w:pPr>
              <w:pStyle w:val="a3"/>
              <w:jc w:val="center"/>
              <w:rPr>
                <w:spacing w:val="0"/>
              </w:rPr>
            </w:pPr>
          </w:p>
        </w:tc>
      </w:tr>
      <w:tr w:rsidR="00E436C6" w:rsidRPr="009D1437" w14:paraId="353ABE4E" w14:textId="77777777" w:rsidTr="00E436C6">
        <w:trPr>
          <w:trHeight w:hRule="exact" w:val="460"/>
        </w:trPr>
        <w:tc>
          <w:tcPr>
            <w:tcW w:w="45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79169A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  <w:r w:rsidRPr="009D1437">
              <w:rPr>
                <w:rFonts w:hint="eastAsia"/>
                <w:spacing w:val="21"/>
                <w:sz w:val="20"/>
                <w:szCs w:val="21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14:paraId="0364C6C6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C2A4F94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0E3BBCB5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4C31A5C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BD71482" w14:textId="77777777" w:rsidR="00E436C6" w:rsidRPr="009D1437" w:rsidRDefault="00E436C6">
            <w:pPr>
              <w:pStyle w:val="a3"/>
              <w:jc w:val="center"/>
              <w:rPr>
                <w:spacing w:val="0"/>
                <w:sz w:val="18"/>
              </w:rPr>
            </w:pPr>
          </w:p>
        </w:tc>
      </w:tr>
    </w:tbl>
    <w:p w14:paraId="29A39293" w14:textId="77777777" w:rsidR="00EE5BBD" w:rsidRPr="00D52870" w:rsidRDefault="00EE5BBD" w:rsidP="00752629">
      <w:pPr>
        <w:pStyle w:val="a3"/>
        <w:spacing w:line="240" w:lineRule="auto"/>
        <w:ind w:firstLineChars="100" w:firstLine="190"/>
        <w:rPr>
          <w:color w:val="FF0000"/>
          <w:spacing w:val="0"/>
        </w:rPr>
      </w:pPr>
    </w:p>
    <w:sectPr w:rsidR="00EE5BBD" w:rsidRPr="00D52870" w:rsidSect="00EE5BBD">
      <w:pgSz w:w="11906" w:h="16838"/>
      <w:pgMar w:top="1076" w:right="1361" w:bottom="85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F3F6" w14:textId="77777777" w:rsidR="001F18A8" w:rsidRDefault="001F18A8" w:rsidP="0029640B">
      <w:r>
        <w:separator/>
      </w:r>
    </w:p>
  </w:endnote>
  <w:endnote w:type="continuationSeparator" w:id="0">
    <w:p w14:paraId="660EBE26" w14:textId="77777777" w:rsidR="001F18A8" w:rsidRDefault="001F18A8" w:rsidP="0029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DBE3" w14:textId="77777777" w:rsidR="001F18A8" w:rsidRDefault="001F18A8" w:rsidP="0029640B">
      <w:r>
        <w:separator/>
      </w:r>
    </w:p>
  </w:footnote>
  <w:footnote w:type="continuationSeparator" w:id="0">
    <w:p w14:paraId="49A33AF8" w14:textId="77777777" w:rsidR="001F18A8" w:rsidRDefault="001F18A8" w:rsidP="0029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BD"/>
    <w:rsid w:val="000040D2"/>
    <w:rsid w:val="00051F13"/>
    <w:rsid w:val="000E154C"/>
    <w:rsid w:val="00121167"/>
    <w:rsid w:val="001350AC"/>
    <w:rsid w:val="00172082"/>
    <w:rsid w:val="00194D77"/>
    <w:rsid w:val="001F18A8"/>
    <w:rsid w:val="00207793"/>
    <w:rsid w:val="00287D34"/>
    <w:rsid w:val="0029640B"/>
    <w:rsid w:val="002A0AA5"/>
    <w:rsid w:val="002C2834"/>
    <w:rsid w:val="002C66BC"/>
    <w:rsid w:val="00312F02"/>
    <w:rsid w:val="003227B6"/>
    <w:rsid w:val="00360252"/>
    <w:rsid w:val="00377C45"/>
    <w:rsid w:val="003B122A"/>
    <w:rsid w:val="003C6822"/>
    <w:rsid w:val="003F2A6D"/>
    <w:rsid w:val="004B6208"/>
    <w:rsid w:val="004F4063"/>
    <w:rsid w:val="005273DB"/>
    <w:rsid w:val="005313F0"/>
    <w:rsid w:val="00562EF9"/>
    <w:rsid w:val="00563C02"/>
    <w:rsid w:val="00586D5A"/>
    <w:rsid w:val="005E0229"/>
    <w:rsid w:val="005E39C9"/>
    <w:rsid w:val="006140FE"/>
    <w:rsid w:val="00641B6A"/>
    <w:rsid w:val="00654E28"/>
    <w:rsid w:val="006716E6"/>
    <w:rsid w:val="007075DF"/>
    <w:rsid w:val="0074377F"/>
    <w:rsid w:val="00752629"/>
    <w:rsid w:val="007609D7"/>
    <w:rsid w:val="00773B54"/>
    <w:rsid w:val="007A6AC3"/>
    <w:rsid w:val="007F11D6"/>
    <w:rsid w:val="00801A3F"/>
    <w:rsid w:val="008736E9"/>
    <w:rsid w:val="008A1886"/>
    <w:rsid w:val="008F69EE"/>
    <w:rsid w:val="0093209B"/>
    <w:rsid w:val="0094003F"/>
    <w:rsid w:val="009536BF"/>
    <w:rsid w:val="00970C1D"/>
    <w:rsid w:val="009B0331"/>
    <w:rsid w:val="009D1437"/>
    <w:rsid w:val="00A07438"/>
    <w:rsid w:val="00A4453D"/>
    <w:rsid w:val="00AB2021"/>
    <w:rsid w:val="00B14A44"/>
    <w:rsid w:val="00BB500C"/>
    <w:rsid w:val="00C22982"/>
    <w:rsid w:val="00CF1788"/>
    <w:rsid w:val="00D05830"/>
    <w:rsid w:val="00D06338"/>
    <w:rsid w:val="00D52870"/>
    <w:rsid w:val="00D71DA7"/>
    <w:rsid w:val="00D97FE0"/>
    <w:rsid w:val="00DA528F"/>
    <w:rsid w:val="00DB4B0B"/>
    <w:rsid w:val="00DE68B5"/>
    <w:rsid w:val="00E436C6"/>
    <w:rsid w:val="00E806E2"/>
    <w:rsid w:val="00E86613"/>
    <w:rsid w:val="00EE5BBD"/>
    <w:rsid w:val="00F05A88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5A4D01"/>
  <w15:chartTrackingRefBased/>
  <w15:docId w15:val="{958BAAEB-C144-4827-AE5A-75E1F0A7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明朝" w:hAnsi="ＭＳ 明朝" w:cs="ＭＳ 明朝"/>
      <w:spacing w:val="19"/>
      <w:sz w:val="19"/>
      <w:szCs w:val="19"/>
    </w:rPr>
  </w:style>
  <w:style w:type="paragraph" w:styleId="a4">
    <w:name w:val="header"/>
    <w:basedOn w:val="a"/>
    <w:link w:val="a5"/>
    <w:rsid w:val="00296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640B"/>
    <w:rPr>
      <w:kern w:val="2"/>
      <w:sz w:val="21"/>
      <w:szCs w:val="24"/>
    </w:rPr>
  </w:style>
  <w:style w:type="paragraph" w:styleId="a6">
    <w:name w:val="footer"/>
    <w:basedOn w:val="a"/>
    <w:link w:val="a7"/>
    <w:rsid w:val="00296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640B"/>
    <w:rPr>
      <w:kern w:val="2"/>
      <w:sz w:val="21"/>
      <w:szCs w:val="24"/>
    </w:rPr>
  </w:style>
  <w:style w:type="paragraph" w:styleId="a8">
    <w:name w:val="Balloon Text"/>
    <w:basedOn w:val="a"/>
    <w:link w:val="a9"/>
    <w:rsid w:val="00641B6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41B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　加　　申　　込　　書</vt:lpstr>
      <vt:lpstr>参　　加　　申　　込　　書 </vt:lpstr>
    </vt:vector>
  </TitlesOfParts>
  <Company>金沢区地域振興課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　加　　申　　込　　書</dc:title>
  <dc:subject/>
  <dc:creator>P3780462</dc:creator>
  <cp:keywords/>
  <cp:lastModifiedBy>中島 誠仁</cp:lastModifiedBy>
  <cp:revision>6</cp:revision>
  <cp:lastPrinted>2022-09-07T08:44:00Z</cp:lastPrinted>
  <dcterms:created xsi:type="dcterms:W3CDTF">2023-09-20T06:29:00Z</dcterms:created>
  <dcterms:modified xsi:type="dcterms:W3CDTF">2026-04-17T05:59:00Z</dcterms:modified>
</cp:coreProperties>
</file>