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647A" w14:textId="77777777" w:rsidR="001821B8" w:rsidRDefault="00591550" w:rsidP="00BC6964">
      <w:r w:rsidRPr="006505E2">
        <w:t>横浜市</w:t>
      </w:r>
      <w:r w:rsidR="0042395C" w:rsidRPr="006505E2">
        <w:rPr>
          <w:rFonts w:hint="eastAsia"/>
        </w:rPr>
        <w:t>港湾局港湾管財課</w:t>
      </w:r>
      <w:r w:rsidRPr="006505E2">
        <w:t>採用選考</w:t>
      </w:r>
      <w:r w:rsidR="0042395C" w:rsidRPr="006505E2">
        <w:rPr>
          <w:rFonts w:hint="eastAsia"/>
        </w:rPr>
        <w:t xml:space="preserve">　</w:t>
      </w:r>
      <w:r w:rsidR="0042395C" w:rsidRPr="00402D39">
        <w:rPr>
          <w:rFonts w:hint="eastAsia"/>
        </w:rPr>
        <w:t xml:space="preserve">　　　　　　　</w:t>
      </w:r>
      <w:r w:rsidR="003A5459">
        <w:rPr>
          <w:rFonts w:hint="eastAsia"/>
        </w:rPr>
        <w:t xml:space="preserve">　　　　　　</w:t>
      </w:r>
    </w:p>
    <w:p w14:paraId="129B187C" w14:textId="14BC7753" w:rsidR="0042395C" w:rsidRPr="00402D39" w:rsidRDefault="0042395C" w:rsidP="001821B8">
      <w:pPr>
        <w:ind w:left="5880"/>
      </w:pPr>
      <w:r w:rsidRPr="00402D39">
        <w:rPr>
          <w:rFonts w:hint="eastAsia"/>
        </w:rPr>
        <w:t>選考シート</w:t>
      </w:r>
      <w:r w:rsidR="003A5459">
        <w:rPr>
          <w:rFonts w:hint="eastAsia"/>
        </w:rPr>
        <w:t xml:space="preserve">　</w:t>
      </w:r>
      <w:r w:rsidR="00591550" w:rsidRPr="00402D39">
        <w:t>記入用紙</w:t>
      </w:r>
    </w:p>
    <w:p w14:paraId="3918F9C2" w14:textId="77777777" w:rsidR="001821B8" w:rsidRDefault="001821B8" w:rsidP="003A5459">
      <w:pPr>
        <w:ind w:firstLineChars="2500" w:firstLine="5250"/>
        <w:rPr>
          <w:u w:val="thick"/>
        </w:rPr>
      </w:pPr>
    </w:p>
    <w:p w14:paraId="40E3CDA4" w14:textId="642D4E12" w:rsidR="0042395C" w:rsidRPr="00402D39" w:rsidRDefault="00591550" w:rsidP="003A5459">
      <w:pPr>
        <w:ind w:firstLineChars="2500" w:firstLine="5250"/>
        <w:rPr>
          <w:u w:val="thick"/>
        </w:rPr>
      </w:pPr>
      <w:r w:rsidRPr="00402D39">
        <w:rPr>
          <w:u w:val="thick"/>
        </w:rPr>
        <w:t xml:space="preserve">氏名 </w:t>
      </w:r>
      <w:r w:rsidR="0042395C" w:rsidRPr="00402D39">
        <w:rPr>
          <w:rFonts w:hint="eastAsia"/>
          <w:u w:val="thick"/>
        </w:rPr>
        <w:t xml:space="preserve">　　　　　　　　　　　　　</w:t>
      </w:r>
    </w:p>
    <w:p w14:paraId="1C48EF54" w14:textId="77777777" w:rsidR="0042395C" w:rsidRDefault="0042395C"/>
    <w:p w14:paraId="09C2E449" w14:textId="77777777" w:rsidR="001821B8" w:rsidRDefault="001821B8"/>
    <w:p w14:paraId="34B75D16" w14:textId="0252F6D8" w:rsidR="00CC55AD" w:rsidRPr="00427C49" w:rsidRDefault="00591550">
      <w:r w:rsidRPr="00427C49">
        <w:t xml:space="preserve">１　</w:t>
      </w:r>
      <w:r w:rsidR="00427C49" w:rsidRPr="00427C49">
        <w:rPr>
          <w:rFonts w:hint="eastAsia"/>
        </w:rPr>
        <w:t>志望</w:t>
      </w:r>
      <w:r w:rsidRPr="00427C49">
        <w:t>動機を</w:t>
      </w:r>
      <w:r w:rsidR="00427C49">
        <w:rPr>
          <w:rFonts w:hint="eastAsia"/>
        </w:rPr>
        <w:t>記載</w:t>
      </w:r>
      <w:r w:rsidRPr="00427C49">
        <w:t xml:space="preserve">してください。　</w:t>
      </w:r>
    </w:p>
    <w:p w14:paraId="6383F5FB" w14:textId="3146C07B" w:rsidR="00071D28" w:rsidRDefault="00071D28" w:rsidP="00672282">
      <w:pPr>
        <w:ind w:left="210" w:hangingChars="100" w:hanging="2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358C4D6" wp14:editId="47618DE4">
                <wp:simplePos x="0" y="0"/>
                <wp:positionH relativeFrom="column">
                  <wp:posOffset>-6175</wp:posOffset>
                </wp:positionH>
                <wp:positionV relativeFrom="paragraph">
                  <wp:posOffset>32879</wp:posOffset>
                </wp:positionV>
                <wp:extent cx="5408180" cy="1240403"/>
                <wp:effectExtent l="0" t="0" r="21590" b="0"/>
                <wp:wrapNone/>
                <wp:docPr id="118024812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8180" cy="1240403"/>
                          <a:chOff x="0" y="0"/>
                          <a:chExt cx="5408180" cy="1240403"/>
                        </a:xfrm>
                      </wpg:grpSpPr>
                      <wps:wsp>
                        <wps:cNvPr id="304002017" name="テキスト ボックス 1"/>
                        <wps:cNvSpPr txBox="1"/>
                        <wps:spPr>
                          <a:xfrm>
                            <a:off x="0" y="0"/>
                            <a:ext cx="5406887" cy="12404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F2E402" w14:textId="77777777" w:rsidR="00071D28" w:rsidRDefault="00071D28"/>
                            <w:p w14:paraId="0A8A321F" w14:textId="77777777" w:rsidR="00071D28" w:rsidRDefault="00071D28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44981087" w14:textId="77777777" w:rsidR="00071D28" w:rsidRDefault="00071D28"/>
                            <w:p w14:paraId="6F9315EF" w14:textId="77777777" w:rsidR="00071D28" w:rsidRDefault="00071D28"/>
                            <w:p w14:paraId="13E3C9B7" w14:textId="77777777" w:rsidR="00071D28" w:rsidRDefault="00071D28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9145775" name="直線コネクタ 2"/>
                        <wps:cNvCnPr/>
                        <wps:spPr>
                          <a:xfrm>
                            <a:off x="39890" y="245477"/>
                            <a:ext cx="53682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3896601" name="直線コネクタ 2"/>
                        <wps:cNvCnPr/>
                        <wps:spPr>
                          <a:xfrm>
                            <a:off x="39890" y="696540"/>
                            <a:ext cx="53682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9287998" name="直線コネクタ 2"/>
                        <wps:cNvCnPr/>
                        <wps:spPr>
                          <a:xfrm>
                            <a:off x="39890" y="917469"/>
                            <a:ext cx="53682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1229020" name="直線コネクタ 2"/>
                        <wps:cNvCnPr/>
                        <wps:spPr>
                          <a:xfrm>
                            <a:off x="33753" y="1159877"/>
                            <a:ext cx="53682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8289889" name="直線コネクタ 2"/>
                        <wps:cNvCnPr/>
                        <wps:spPr>
                          <a:xfrm>
                            <a:off x="36821" y="469474"/>
                            <a:ext cx="53682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58C4D6" id="グループ化 4" o:spid="_x0000_s1026" style="position:absolute;left:0;text-align:left;margin-left:-.5pt;margin-top:2.6pt;width:425.85pt;height:97.65pt;z-index:251669504" coordsize="54081,12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54068;height:12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" fillcolor="white [3201]" stroked="f" strokeweight=".5pt">
                  <v:textbox>
                    <w:txbxContent>
                      <w:p w14:paraId="4BF2E402" w14:textId="77777777" w:rsidR="00071D28" w:rsidRDefault="00071D28"/>
                      <w:p w14:paraId="0A8A321F" w14:textId="77777777" w:rsidR="00071D28" w:rsidRDefault="00071D28">
                        <w:pPr>
                          <w:rPr>
                            <w:rFonts w:hint="eastAsia"/>
                          </w:rPr>
                        </w:pPr>
                      </w:p>
                      <w:p w14:paraId="44981087" w14:textId="77777777" w:rsidR="00071D28" w:rsidRDefault="00071D28"/>
                      <w:p w14:paraId="6F9315EF" w14:textId="77777777" w:rsidR="00071D28" w:rsidRDefault="00071D28"/>
                      <w:p w14:paraId="13E3C9B7" w14:textId="77777777" w:rsidR="00071D28" w:rsidRDefault="00071D28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line id="直線コネクタ 2" o:spid="_x0000_s1028" style="position:absolute;visibility:visible;mso-wrap-style:square" from="398,2454" to="54081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" strokecolor="black [3213]" strokeweight=".5pt">
                  <v:stroke joinstyle="miter"/>
                </v:line>
                <v:line id="直線コネクタ 2" o:spid="_x0000_s1029" style="position:absolute;visibility:visible;mso-wrap-style:square" from="398,6965" to="54081,6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" strokecolor="black [3213]" strokeweight=".5pt">
                  <v:stroke joinstyle="miter"/>
                </v:line>
                <v:line id="直線コネクタ 2" o:spid="_x0000_s1030" style="position:absolute;visibility:visible;mso-wrap-style:square" from="398,9174" to="54081,9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" strokecolor="black [3213]" strokeweight=".5pt">
                  <v:stroke joinstyle="miter"/>
                </v:line>
                <v:line id="直線コネクタ 2" o:spid="_x0000_s1031" style="position:absolute;visibility:visible;mso-wrap-style:square" from="337,11598" to="54020,11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" strokecolor="black [3213]" strokeweight=".5pt">
                  <v:stroke joinstyle="miter"/>
                </v:line>
                <v:line id="直線コネクタ 2" o:spid="_x0000_s1032" style="position:absolute;visibility:visible;mso-wrap-style:square" from="368,4694" to="54051,4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" strokecolor="black [3213]" strokeweight=".5pt">
                  <v:stroke joinstyle="miter"/>
                </v:line>
              </v:group>
            </w:pict>
          </mc:Fallback>
        </mc:AlternateContent>
      </w:r>
    </w:p>
    <w:p w14:paraId="53BFED65" w14:textId="3B5745F1" w:rsidR="00071D28" w:rsidRDefault="00071D28" w:rsidP="00672282">
      <w:pPr>
        <w:ind w:left="210" w:hangingChars="100" w:hanging="210"/>
      </w:pPr>
    </w:p>
    <w:p w14:paraId="62103791" w14:textId="4376E2BB" w:rsidR="00071D28" w:rsidRDefault="00071D28" w:rsidP="00672282">
      <w:pPr>
        <w:ind w:left="210" w:hangingChars="100" w:hanging="210"/>
      </w:pPr>
    </w:p>
    <w:p w14:paraId="43AEEA31" w14:textId="500A553D" w:rsidR="00071D28" w:rsidRDefault="00071D28" w:rsidP="00672282">
      <w:pPr>
        <w:ind w:left="210" w:hangingChars="100" w:hanging="210"/>
      </w:pPr>
    </w:p>
    <w:p w14:paraId="7514D563" w14:textId="7F067477" w:rsidR="00071D28" w:rsidRDefault="00071D28" w:rsidP="00672282">
      <w:pPr>
        <w:ind w:left="210" w:hangingChars="100" w:hanging="210"/>
      </w:pPr>
    </w:p>
    <w:p w14:paraId="0F80F68F" w14:textId="77777777" w:rsidR="00071D28" w:rsidRDefault="00071D28" w:rsidP="00672282">
      <w:pPr>
        <w:ind w:left="210" w:hangingChars="100" w:hanging="210"/>
        <w:rPr>
          <w:rFonts w:hint="eastAsia"/>
        </w:rPr>
      </w:pPr>
    </w:p>
    <w:p w14:paraId="4BCB4996" w14:textId="77777777" w:rsidR="00071D28" w:rsidRDefault="00071D28" w:rsidP="00672282">
      <w:pPr>
        <w:ind w:left="210" w:hangingChars="100" w:hanging="210"/>
      </w:pPr>
    </w:p>
    <w:p w14:paraId="6459DF74" w14:textId="3FC6E1A5" w:rsidR="00141606" w:rsidRDefault="00672282" w:rsidP="00672282">
      <w:pPr>
        <w:ind w:left="210" w:hangingChars="100" w:hanging="210"/>
      </w:pPr>
      <w:r>
        <w:rPr>
          <w:rFonts w:hint="eastAsia"/>
        </w:rPr>
        <w:t>２</w:t>
      </w:r>
      <w:r w:rsidR="00591550">
        <w:t xml:space="preserve">　パソコン</w:t>
      </w:r>
      <w:r w:rsidR="00427C49">
        <w:rPr>
          <w:rFonts w:hint="eastAsia"/>
        </w:rPr>
        <w:t>の</w:t>
      </w:r>
      <w:r w:rsidR="00591550">
        <w:t>使用経験</w:t>
      </w:r>
      <w:r w:rsidR="00427C49">
        <w:rPr>
          <w:rFonts w:hint="eastAsia"/>
        </w:rPr>
        <w:t>について</w:t>
      </w:r>
      <w:r w:rsidR="00591550">
        <w:t>、どのような</w:t>
      </w:r>
      <w:r w:rsidR="00211704">
        <w:rPr>
          <w:rFonts w:hint="eastAsia"/>
        </w:rPr>
        <w:t>場面・</w:t>
      </w:r>
      <w:r w:rsidR="00591550">
        <w:t>用途で使用していたか、</w:t>
      </w:r>
      <w:r w:rsidR="00657BFE">
        <w:rPr>
          <w:rFonts w:hint="eastAsia"/>
        </w:rPr>
        <w:t>どのくらいの頻度で</w:t>
      </w:r>
      <w:r w:rsidR="00591550">
        <w:t>どのような操作をしていたか</w:t>
      </w:r>
      <w:r w:rsidR="00657BFE">
        <w:rPr>
          <w:rFonts w:hint="eastAsia"/>
        </w:rPr>
        <w:t>等</w:t>
      </w:r>
      <w:r w:rsidR="00591550">
        <w:t>、できるだけ具体的に記載してください</w:t>
      </w:r>
      <w:r w:rsidR="00427C49">
        <w:rPr>
          <w:rFonts w:hint="eastAsia"/>
        </w:rPr>
        <w:t>。</w:t>
      </w:r>
    </w:p>
    <w:p w14:paraId="6591DD96" w14:textId="34883185" w:rsidR="001821B8" w:rsidRDefault="00071D28">
      <w:pPr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7E07D07" wp14:editId="2A295A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08180" cy="1240403"/>
                <wp:effectExtent l="0" t="0" r="21590" b="0"/>
                <wp:wrapNone/>
                <wp:docPr id="637289980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8180" cy="1240403"/>
                          <a:chOff x="0" y="0"/>
                          <a:chExt cx="5408180" cy="1240403"/>
                        </a:xfrm>
                      </wpg:grpSpPr>
                      <wps:wsp>
                        <wps:cNvPr id="531963310" name="テキスト ボックス 1"/>
                        <wps:cNvSpPr txBox="1"/>
                        <wps:spPr>
                          <a:xfrm>
                            <a:off x="0" y="0"/>
                            <a:ext cx="5406887" cy="12404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8FA6739" w14:textId="77777777" w:rsidR="00071D28" w:rsidRDefault="00071D28" w:rsidP="00071D28"/>
                            <w:p w14:paraId="6956E6D9" w14:textId="77777777" w:rsidR="00071D28" w:rsidRDefault="00071D28" w:rsidP="00071D28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45E2F750" w14:textId="77777777" w:rsidR="00071D28" w:rsidRDefault="00071D28" w:rsidP="00071D28"/>
                            <w:p w14:paraId="2F3681CB" w14:textId="77777777" w:rsidR="00071D28" w:rsidRDefault="00071D28" w:rsidP="00071D28"/>
                            <w:p w14:paraId="591E1865" w14:textId="77777777" w:rsidR="00071D28" w:rsidRDefault="00071D28" w:rsidP="00071D28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2861946" name="直線コネクタ 2"/>
                        <wps:cNvCnPr/>
                        <wps:spPr>
                          <a:xfrm>
                            <a:off x="39890" y="245477"/>
                            <a:ext cx="53682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2984910" name="直線コネクタ 2"/>
                        <wps:cNvCnPr/>
                        <wps:spPr>
                          <a:xfrm>
                            <a:off x="39890" y="696540"/>
                            <a:ext cx="53682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4009089" name="直線コネクタ 2"/>
                        <wps:cNvCnPr/>
                        <wps:spPr>
                          <a:xfrm>
                            <a:off x="39890" y="917469"/>
                            <a:ext cx="53682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3664080" name="直線コネクタ 2"/>
                        <wps:cNvCnPr/>
                        <wps:spPr>
                          <a:xfrm>
                            <a:off x="33753" y="1159877"/>
                            <a:ext cx="53682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6345695" name="直線コネクタ 2"/>
                        <wps:cNvCnPr/>
                        <wps:spPr>
                          <a:xfrm>
                            <a:off x="36821" y="469474"/>
                            <a:ext cx="53682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07D07" id="_x0000_s1033" style="position:absolute;left:0;text-align:left;margin-left:0;margin-top:-.05pt;width:425.85pt;height:97.65pt;z-index:251671552" coordsize="54081,12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">
                <v:shape id="テキスト ボックス 1" o:spid="_x0000_s1034" type="#_x0000_t202" style="position:absolute;width:54068;height:12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" fillcolor="white [3201]" stroked="f" strokeweight=".5pt">
                  <v:textbox>
                    <w:txbxContent>
                      <w:p w14:paraId="68FA6739" w14:textId="77777777" w:rsidR="00071D28" w:rsidRDefault="00071D28" w:rsidP="00071D28"/>
                      <w:p w14:paraId="6956E6D9" w14:textId="77777777" w:rsidR="00071D28" w:rsidRDefault="00071D28" w:rsidP="00071D28">
                        <w:pPr>
                          <w:rPr>
                            <w:rFonts w:hint="eastAsia"/>
                          </w:rPr>
                        </w:pPr>
                      </w:p>
                      <w:p w14:paraId="45E2F750" w14:textId="77777777" w:rsidR="00071D28" w:rsidRDefault="00071D28" w:rsidP="00071D28"/>
                      <w:p w14:paraId="2F3681CB" w14:textId="77777777" w:rsidR="00071D28" w:rsidRDefault="00071D28" w:rsidP="00071D28"/>
                      <w:p w14:paraId="591E1865" w14:textId="77777777" w:rsidR="00071D28" w:rsidRDefault="00071D28" w:rsidP="00071D28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line id="直線コネクタ 2" o:spid="_x0000_s1035" style="position:absolute;visibility:visible;mso-wrap-style:square" from="398,2454" to="54081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" strokecolor="black [3213]" strokeweight=".5pt">
                  <v:stroke joinstyle="miter"/>
                </v:line>
                <v:line id="直線コネクタ 2" o:spid="_x0000_s1036" style="position:absolute;visibility:visible;mso-wrap-style:square" from="398,6965" to="54081,6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" strokecolor="black [3213]" strokeweight=".5pt">
                  <v:stroke joinstyle="miter"/>
                </v:line>
                <v:line id="直線コネクタ 2" o:spid="_x0000_s1037" style="position:absolute;visibility:visible;mso-wrap-style:square" from="398,9174" to="54081,9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" strokecolor="black [3213]" strokeweight=".5pt">
                  <v:stroke joinstyle="miter"/>
                </v:line>
                <v:line id="直線コネクタ 2" o:spid="_x0000_s1038" style="position:absolute;visibility:visible;mso-wrap-style:square" from="337,11598" to="54020,11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" strokecolor="black [3213]" strokeweight=".5pt">
                  <v:stroke joinstyle="miter"/>
                </v:line>
                <v:line id="直線コネクタ 2" o:spid="_x0000_s1039" style="position:absolute;visibility:visible;mso-wrap-style:square" from="368,4694" to="54051,4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" strokecolor="black [3213]" strokeweight=".5pt">
                  <v:stroke joinstyle="miter"/>
                </v:line>
              </v:group>
            </w:pict>
          </mc:Fallback>
        </mc:AlternateContent>
      </w:r>
    </w:p>
    <w:p w14:paraId="1FAF15CC" w14:textId="77777777" w:rsidR="00071D28" w:rsidRDefault="00071D28">
      <w:pPr>
        <w:rPr>
          <w:u w:val="single"/>
        </w:rPr>
      </w:pPr>
    </w:p>
    <w:p w14:paraId="393C1EAD" w14:textId="77777777" w:rsidR="00071D28" w:rsidRDefault="00071D28">
      <w:pPr>
        <w:rPr>
          <w:u w:val="single"/>
        </w:rPr>
      </w:pPr>
    </w:p>
    <w:p w14:paraId="6B8809CD" w14:textId="77777777" w:rsidR="00071D28" w:rsidRDefault="00071D28">
      <w:pPr>
        <w:rPr>
          <w:u w:val="single"/>
        </w:rPr>
      </w:pPr>
    </w:p>
    <w:p w14:paraId="0762CEEA" w14:textId="77777777" w:rsidR="00071D28" w:rsidRDefault="00071D28">
      <w:pPr>
        <w:rPr>
          <w:rFonts w:hint="eastAsia"/>
          <w:u w:val="single"/>
        </w:rPr>
      </w:pPr>
    </w:p>
    <w:p w14:paraId="60DF23E8" w14:textId="77777777" w:rsidR="001821B8" w:rsidRPr="001821B8" w:rsidRDefault="001821B8">
      <w:pPr>
        <w:rPr>
          <w:u w:val="single"/>
        </w:rPr>
      </w:pPr>
    </w:p>
    <w:p w14:paraId="45EAEC67" w14:textId="77777777" w:rsidR="00071D28" w:rsidRDefault="00071D28"/>
    <w:p w14:paraId="3FF0841A" w14:textId="50D2E6BE" w:rsidR="00427C49" w:rsidRDefault="00672282">
      <w:r>
        <w:rPr>
          <w:rFonts w:hint="eastAsia"/>
        </w:rPr>
        <w:t>３</w:t>
      </w:r>
      <w:r w:rsidR="00427C49">
        <w:rPr>
          <w:rFonts w:hint="eastAsia"/>
        </w:rPr>
        <w:t xml:space="preserve">　自己PR</w:t>
      </w:r>
      <w:r w:rsidR="004C3D5C">
        <w:rPr>
          <w:rFonts w:hint="eastAsia"/>
        </w:rPr>
        <w:t>を記載してください。</w:t>
      </w:r>
    </w:p>
    <w:p w14:paraId="72207467" w14:textId="6C34E5DA" w:rsidR="00071D28" w:rsidRPr="001821B8" w:rsidRDefault="00071D28" w:rsidP="00071D28">
      <w:pPr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462C46C" wp14:editId="1C16303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08180" cy="1240403"/>
                <wp:effectExtent l="0" t="0" r="21590" b="0"/>
                <wp:wrapNone/>
                <wp:docPr id="2049525152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8180" cy="1240403"/>
                          <a:chOff x="0" y="0"/>
                          <a:chExt cx="5408180" cy="1240403"/>
                        </a:xfrm>
                      </wpg:grpSpPr>
                      <wps:wsp>
                        <wps:cNvPr id="1150854977" name="テキスト ボックス 1"/>
                        <wps:cNvSpPr txBox="1"/>
                        <wps:spPr>
                          <a:xfrm>
                            <a:off x="0" y="0"/>
                            <a:ext cx="5406887" cy="12404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7A967D2" w14:textId="77777777" w:rsidR="00071D28" w:rsidRDefault="00071D28" w:rsidP="00071D28"/>
                            <w:p w14:paraId="1900B749" w14:textId="77777777" w:rsidR="00071D28" w:rsidRDefault="00071D28" w:rsidP="00071D28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 w14:paraId="4B8436BF" w14:textId="77777777" w:rsidR="00071D28" w:rsidRDefault="00071D28" w:rsidP="00071D28"/>
                            <w:p w14:paraId="2A352550" w14:textId="77777777" w:rsidR="00071D28" w:rsidRDefault="00071D28" w:rsidP="00071D28"/>
                            <w:p w14:paraId="53E5456E" w14:textId="77777777" w:rsidR="00071D28" w:rsidRDefault="00071D28" w:rsidP="00071D28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5669680" name="直線コネクタ 2"/>
                        <wps:cNvCnPr/>
                        <wps:spPr>
                          <a:xfrm>
                            <a:off x="39890" y="245477"/>
                            <a:ext cx="53682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0289225" name="直線コネクタ 2"/>
                        <wps:cNvCnPr/>
                        <wps:spPr>
                          <a:xfrm>
                            <a:off x="39890" y="696540"/>
                            <a:ext cx="53682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7032115" name="直線コネクタ 2"/>
                        <wps:cNvCnPr/>
                        <wps:spPr>
                          <a:xfrm>
                            <a:off x="39890" y="917469"/>
                            <a:ext cx="53682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0972152" name="直線コネクタ 2"/>
                        <wps:cNvCnPr/>
                        <wps:spPr>
                          <a:xfrm>
                            <a:off x="33753" y="1159877"/>
                            <a:ext cx="53682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0232699" name="直線コネクタ 2"/>
                        <wps:cNvCnPr/>
                        <wps:spPr>
                          <a:xfrm>
                            <a:off x="36821" y="469474"/>
                            <a:ext cx="53682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2C46C" id="_x0000_s1040" style="position:absolute;left:0;text-align:left;margin-left:0;margin-top:-.05pt;width:425.85pt;height:97.65pt;z-index:251673600" coordsize="54081,12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">
                <v:shape id="テキスト ボックス 1" o:spid="_x0000_s1041" type="#_x0000_t202" style="position:absolute;width:54068;height:12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" fillcolor="white [3201]" stroked="f" strokeweight=".5pt">
                  <v:textbox>
                    <w:txbxContent>
                      <w:p w14:paraId="57A967D2" w14:textId="77777777" w:rsidR="00071D28" w:rsidRDefault="00071D28" w:rsidP="00071D28"/>
                      <w:p w14:paraId="1900B749" w14:textId="77777777" w:rsidR="00071D28" w:rsidRDefault="00071D28" w:rsidP="00071D28">
                        <w:pPr>
                          <w:rPr>
                            <w:rFonts w:hint="eastAsia"/>
                          </w:rPr>
                        </w:pPr>
                      </w:p>
                      <w:p w14:paraId="4B8436BF" w14:textId="77777777" w:rsidR="00071D28" w:rsidRDefault="00071D28" w:rsidP="00071D28"/>
                      <w:p w14:paraId="2A352550" w14:textId="77777777" w:rsidR="00071D28" w:rsidRDefault="00071D28" w:rsidP="00071D28"/>
                      <w:p w14:paraId="53E5456E" w14:textId="77777777" w:rsidR="00071D28" w:rsidRDefault="00071D28" w:rsidP="00071D28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line id="直線コネクタ 2" o:spid="_x0000_s1042" style="position:absolute;visibility:visible;mso-wrap-style:square" from="398,2454" to="54081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" strokecolor="black [3213]" strokeweight=".5pt">
                  <v:stroke joinstyle="miter"/>
                </v:line>
                <v:line id="直線コネクタ 2" o:spid="_x0000_s1043" style="position:absolute;visibility:visible;mso-wrap-style:square" from="398,6965" to="54081,6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" strokecolor="black [3213]" strokeweight=".5pt">
                  <v:stroke joinstyle="miter"/>
                </v:line>
                <v:line id="直線コネクタ 2" o:spid="_x0000_s1044" style="position:absolute;visibility:visible;mso-wrap-style:square" from="398,9174" to="54081,9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" strokecolor="black [3213]" strokeweight=".5pt">
                  <v:stroke joinstyle="miter"/>
                </v:line>
                <v:line id="直線コネクタ 2" o:spid="_x0000_s1045" style="position:absolute;visibility:visible;mso-wrap-style:square" from="337,11598" to="54020,11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" strokecolor="black [3213]" strokeweight=".5pt">
                  <v:stroke joinstyle="miter"/>
                </v:line>
                <v:line id="直線コネクタ 2" o:spid="_x0000_s1046" style="position:absolute;visibility:visible;mso-wrap-style:square" from="368,4694" to="54051,4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" strokecolor="black [3213]" strokeweight=".5pt">
                  <v:stroke joinstyle="miter"/>
                </v:line>
              </v:group>
            </w:pict>
          </mc:Fallback>
        </mc:AlternateContent>
      </w:r>
    </w:p>
    <w:p w14:paraId="511D5AA7" w14:textId="6D624789" w:rsidR="001821B8" w:rsidRPr="001821B8" w:rsidRDefault="001821B8">
      <w:pPr>
        <w:rPr>
          <w:u w:val="single"/>
        </w:rPr>
      </w:pPr>
    </w:p>
    <w:sectPr w:rsidR="001821B8" w:rsidRPr="001821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9CC5" w14:textId="77777777" w:rsidR="00930777" w:rsidRDefault="00930777" w:rsidP="00591550">
      <w:r>
        <w:separator/>
      </w:r>
    </w:p>
  </w:endnote>
  <w:endnote w:type="continuationSeparator" w:id="0">
    <w:p w14:paraId="4B30FEB6" w14:textId="77777777" w:rsidR="00930777" w:rsidRDefault="00930777" w:rsidP="0059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5675" w14:textId="77777777" w:rsidR="00930777" w:rsidRDefault="00930777" w:rsidP="00591550">
      <w:r>
        <w:separator/>
      </w:r>
    </w:p>
  </w:footnote>
  <w:footnote w:type="continuationSeparator" w:id="0">
    <w:p w14:paraId="6BE1F4FB" w14:textId="77777777" w:rsidR="00930777" w:rsidRDefault="00930777" w:rsidP="00591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D1"/>
    <w:rsid w:val="00071D28"/>
    <w:rsid w:val="00141606"/>
    <w:rsid w:val="001821B8"/>
    <w:rsid w:val="00211704"/>
    <w:rsid w:val="003A5459"/>
    <w:rsid w:val="003F43DA"/>
    <w:rsid w:val="00402D39"/>
    <w:rsid w:val="0042395C"/>
    <w:rsid w:val="00427C49"/>
    <w:rsid w:val="004C3D5C"/>
    <w:rsid w:val="00591550"/>
    <w:rsid w:val="006505E2"/>
    <w:rsid w:val="00657BFE"/>
    <w:rsid w:val="00672282"/>
    <w:rsid w:val="007B3842"/>
    <w:rsid w:val="007E0A0D"/>
    <w:rsid w:val="00930777"/>
    <w:rsid w:val="009E2B85"/>
    <w:rsid w:val="00A82DE7"/>
    <w:rsid w:val="00B15EC5"/>
    <w:rsid w:val="00BB1662"/>
    <w:rsid w:val="00BC6964"/>
    <w:rsid w:val="00CC55AD"/>
    <w:rsid w:val="00DD78D1"/>
    <w:rsid w:val="00DE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77F5D"/>
  <w15:chartTrackingRefBased/>
  <w15:docId w15:val="{B4C539B3-1A99-4B64-B85A-700E4A25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5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550"/>
  </w:style>
  <w:style w:type="paragraph" w:styleId="a5">
    <w:name w:val="footer"/>
    <w:basedOn w:val="a"/>
    <w:link w:val="a6"/>
    <w:uiPriority w:val="99"/>
    <w:unhideWhenUsed/>
    <w:rsid w:val="00591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550"/>
  </w:style>
  <w:style w:type="table" w:styleId="a7">
    <w:name w:val="Table Grid"/>
    <w:basedOn w:val="a1"/>
    <w:uiPriority w:val="39"/>
    <w:rsid w:val="00CC5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下線"/>
    <w:basedOn w:val="a"/>
    <w:rsid w:val="00BC6964"/>
    <w:rPr>
      <w:u w:val="single"/>
    </w:rPr>
  </w:style>
  <w:style w:type="character" w:customStyle="1" w:styleId="1">
    <w:name w:val="スタイル1"/>
    <w:basedOn w:val="a0"/>
    <w:uiPriority w:val="1"/>
    <w:qFormat/>
    <w:rsid w:val="00BC6964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</cp:revision>
  <dcterms:created xsi:type="dcterms:W3CDTF">2024-04-16T09:42:00Z</dcterms:created>
  <dcterms:modified xsi:type="dcterms:W3CDTF">2025-10-22T05:39:00Z</dcterms:modified>
</cp:coreProperties>
</file>