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091D6657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63DBFA47" w14:textId="27D48267" w:rsidR="00A92CF6" w:rsidRPr="00720E39" w:rsidRDefault="00720E39" w:rsidP="00262D3E">
            <w:pPr>
              <w:rPr>
                <w:sz w:val="20"/>
                <w:szCs w:val="20"/>
              </w:rPr>
            </w:pPr>
            <w:r w:rsidRPr="00720E39">
              <w:rPr>
                <w:rFonts w:hint="eastAsia"/>
                <w:sz w:val="20"/>
                <w:szCs w:val="20"/>
              </w:rPr>
              <w:t>本事業の効果検証を踏まえ、次年度以降の継続実施が行われる際、別の事業者が受託した場合の引継計画（データ含む。）について記載してください。</w:t>
            </w:r>
          </w:p>
        </w:tc>
      </w:tr>
      <w:tr w:rsidR="00325AF1" w:rsidRPr="00174F35" w14:paraId="60AF3492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64401CC8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43E4BF6C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72A35CB0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0E1D9D74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7F9627BD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3BAA9D6E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404A1BEA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6C13BB26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28BF5C40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2F177951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38D8C1CA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044EB331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71581D77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37026005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062DCC56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1C859750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4D472B68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78DAC3B5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4F4FAFCE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2055D1F5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7F435DF0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4BE5C506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2C6275A4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5611A467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1D7FDA62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3A985474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12A83339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7DC14AB0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7547A4CB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3F1BF6D2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498AD7ED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545F1D8D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1F917F84" w14:textId="77777777" w:rsidR="00325AF1" w:rsidRDefault="00325AF1" w:rsidP="00262D3E">
            <w:pPr>
              <w:rPr>
                <w:sz w:val="20"/>
                <w:szCs w:val="20"/>
              </w:rPr>
            </w:pPr>
          </w:p>
          <w:p w14:paraId="1D0E6055" w14:textId="77777777" w:rsidR="004F6A0C" w:rsidRDefault="004F6A0C" w:rsidP="00262D3E">
            <w:pPr>
              <w:rPr>
                <w:sz w:val="20"/>
                <w:szCs w:val="20"/>
              </w:rPr>
            </w:pPr>
          </w:p>
          <w:p w14:paraId="6C3C4EFD" w14:textId="22E74352" w:rsidR="004F6A0C" w:rsidRPr="00325AF1" w:rsidRDefault="004F6A0C" w:rsidP="00262D3E">
            <w:pPr>
              <w:rPr>
                <w:sz w:val="20"/>
                <w:szCs w:val="20"/>
              </w:rPr>
            </w:pPr>
          </w:p>
        </w:tc>
      </w:tr>
      <w:tr w:rsidR="00E705C1" w:rsidRPr="00174F35" w14:paraId="3AD801F1" w14:textId="77777777" w:rsidTr="007B4CBC">
        <w:trPr>
          <w:trHeight w:val="13740"/>
        </w:trPr>
        <w:tc>
          <w:tcPr>
            <w:tcW w:w="9736" w:type="dxa"/>
            <w:shd w:val="clear" w:color="auto" w:fill="auto"/>
          </w:tcPr>
          <w:p w14:paraId="47EBC456" w14:textId="77777777" w:rsidR="00E705C1" w:rsidRPr="00A92CF6" w:rsidRDefault="00E705C1" w:rsidP="00C527A8">
            <w:pPr>
              <w:rPr>
                <w:sz w:val="20"/>
                <w:szCs w:val="20"/>
              </w:rPr>
            </w:pPr>
          </w:p>
        </w:tc>
      </w:tr>
    </w:tbl>
    <w:p w14:paraId="0BCF4735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A92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3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0860E" w14:textId="77777777" w:rsidR="009F134B" w:rsidRDefault="009F134B" w:rsidP="00653CF0">
      <w:r>
        <w:separator/>
      </w:r>
    </w:p>
  </w:endnote>
  <w:endnote w:type="continuationSeparator" w:id="0">
    <w:p w14:paraId="68361324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B90FE" w14:textId="77777777" w:rsidR="00245317" w:rsidRDefault="002453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633A8" w14:textId="0F741D5A" w:rsidR="00A92CF6" w:rsidRPr="00A92CF6" w:rsidRDefault="00A92CF6" w:rsidP="004073DA">
    <w:pPr>
      <w:pStyle w:val="a5"/>
      <w:ind w:left="180" w:hangingChars="100" w:hanging="18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5E28D" w14:textId="77777777" w:rsidR="00245317" w:rsidRDefault="002453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B68C3" w14:textId="77777777" w:rsidR="009F134B" w:rsidRDefault="009F134B" w:rsidP="00653CF0">
      <w:r>
        <w:separator/>
      </w:r>
    </w:p>
  </w:footnote>
  <w:footnote w:type="continuationSeparator" w:id="0">
    <w:p w14:paraId="051CDDDF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9D6D" w14:textId="77777777" w:rsidR="00245317" w:rsidRDefault="002453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555D6" w14:textId="6F399774" w:rsidR="00A92CF6" w:rsidRDefault="00A92CF6" w:rsidP="00A92CF6">
    <w:pPr>
      <w:ind w:right="936"/>
    </w:pPr>
    <w:r>
      <w:rPr>
        <w:rFonts w:hint="eastAsia"/>
      </w:rPr>
      <w:t>（</w:t>
    </w:r>
    <w:r w:rsidR="00007D80">
      <w:rPr>
        <w:rFonts w:hint="eastAsia"/>
      </w:rPr>
      <w:t>参考</w:t>
    </w:r>
    <w:r>
      <w:rPr>
        <w:rFonts w:hint="eastAsia"/>
      </w:rPr>
      <w:t>様式</w:t>
    </w:r>
    <w:r w:rsidR="00EA368C">
      <w:rPr>
        <w:rFonts w:hint="eastAsia"/>
      </w:rPr>
      <w:t>5</w:t>
    </w:r>
    <w:r w:rsidR="006A591D">
      <w:rPr>
        <w:rFonts w:hint="eastAsia"/>
      </w:rPr>
      <w:t>－</w:t>
    </w:r>
    <w:r w:rsidR="00245317">
      <w:rPr>
        <w:rFonts w:hint="eastAsia"/>
      </w:rPr>
      <w:t>キ</w:t>
    </w:r>
    <w:r>
      <w:rPr>
        <w:rFonts w:hint="eastAsia"/>
      </w:rPr>
      <w:t>）</w:t>
    </w:r>
  </w:p>
  <w:p w14:paraId="25DAA2EC" w14:textId="468FD17C" w:rsidR="00A92CF6" w:rsidRPr="004073DA" w:rsidRDefault="004F6A0C" w:rsidP="004F6A0C">
    <w:pPr>
      <w:pStyle w:val="a3"/>
      <w:rPr>
        <w:b/>
      </w:rPr>
    </w:pPr>
    <w:r w:rsidRPr="004F6A0C">
      <w:rPr>
        <w:rFonts w:hint="eastAsia"/>
        <w:b/>
      </w:rPr>
      <w:t>先進事例の調査研究に関する提案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2AA1B" w14:textId="77777777" w:rsidR="00245317" w:rsidRDefault="002453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F35"/>
    <w:rsid w:val="00007D80"/>
    <w:rsid w:val="000C4F85"/>
    <w:rsid w:val="0015718A"/>
    <w:rsid w:val="00174F35"/>
    <w:rsid w:val="0019118F"/>
    <w:rsid w:val="001D2CA2"/>
    <w:rsid w:val="001D2CA9"/>
    <w:rsid w:val="00245317"/>
    <w:rsid w:val="00262D3E"/>
    <w:rsid w:val="00285E1B"/>
    <w:rsid w:val="002E7ABA"/>
    <w:rsid w:val="00325AF1"/>
    <w:rsid w:val="0034189B"/>
    <w:rsid w:val="003A578D"/>
    <w:rsid w:val="003D016B"/>
    <w:rsid w:val="004073DA"/>
    <w:rsid w:val="004179C7"/>
    <w:rsid w:val="004655D4"/>
    <w:rsid w:val="00476649"/>
    <w:rsid w:val="004813A5"/>
    <w:rsid w:val="0048271E"/>
    <w:rsid w:val="00492228"/>
    <w:rsid w:val="004923CF"/>
    <w:rsid w:val="004F6A0C"/>
    <w:rsid w:val="0050500D"/>
    <w:rsid w:val="00517F5F"/>
    <w:rsid w:val="0056185A"/>
    <w:rsid w:val="0056755C"/>
    <w:rsid w:val="00607918"/>
    <w:rsid w:val="00653CF0"/>
    <w:rsid w:val="00657E6F"/>
    <w:rsid w:val="00664A8D"/>
    <w:rsid w:val="00674170"/>
    <w:rsid w:val="0069616E"/>
    <w:rsid w:val="006A591D"/>
    <w:rsid w:val="00720E39"/>
    <w:rsid w:val="0074421D"/>
    <w:rsid w:val="007502D1"/>
    <w:rsid w:val="007B4CBC"/>
    <w:rsid w:val="007B4CD3"/>
    <w:rsid w:val="00857407"/>
    <w:rsid w:val="008F3D7D"/>
    <w:rsid w:val="00913EC6"/>
    <w:rsid w:val="009B767C"/>
    <w:rsid w:val="009C177A"/>
    <w:rsid w:val="009F134B"/>
    <w:rsid w:val="00A92CF6"/>
    <w:rsid w:val="00AD67C4"/>
    <w:rsid w:val="00B7099F"/>
    <w:rsid w:val="00C527A8"/>
    <w:rsid w:val="00CF63CF"/>
    <w:rsid w:val="00D23B93"/>
    <w:rsid w:val="00D34C9E"/>
    <w:rsid w:val="00DF561A"/>
    <w:rsid w:val="00E705C1"/>
    <w:rsid w:val="00E76A64"/>
    <w:rsid w:val="00EA368C"/>
    <w:rsid w:val="00F02FB7"/>
    <w:rsid w:val="00F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58C49CCA"/>
  <w15:chartTrackingRefBased/>
  <w15:docId w15:val="{80DB16DB-34F2-4BE5-A0D1-68BCE9C29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2023-06-14T07:04:00Z</cp:lastPrinted>
  <dcterms:created xsi:type="dcterms:W3CDTF">2025-04-16T07:13:00Z</dcterms:created>
  <dcterms:modified xsi:type="dcterms:W3CDTF">2025-05-21T00:38:00Z</dcterms:modified>
</cp:coreProperties>
</file>