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35748904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27390D8B" w:rsidR="00F538DE" w:rsidRPr="00C8013D" w:rsidRDefault="0097494D" w:rsidP="000C0D00">
      <w:pPr>
        <w:tabs>
          <w:tab w:val="left" w:pos="3331"/>
        </w:tabs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  <w:r w:rsidR="000C0D00">
        <w:rPr>
          <w:sz w:val="24"/>
        </w:rPr>
        <w:tab/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D76B6C9" w:rsidR="00DB7E91" w:rsidRPr="0097494D" w:rsidRDefault="004D7A2A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  <w:bookmarkStart w:id="0" w:name="_GoBack"/>
            <w:bookmarkEnd w:id="0"/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716"/>
            </w:tblGrid>
            <w:tr w:rsidR="000C0D00" w:rsidRPr="000C0D00" w14:paraId="7E6E1D45" w14:textId="77777777">
              <w:trPr>
                <w:trHeight w:val="323"/>
              </w:trPr>
              <w:tc>
                <w:tcPr>
                  <w:tcW w:w="0" w:type="auto"/>
                </w:tcPr>
                <w:p w14:paraId="61831FF6" w14:textId="154F2B8C" w:rsidR="000C0D00" w:rsidRPr="000C0D00" w:rsidRDefault="000C0D00" w:rsidP="000C0D00">
                  <w:pPr>
                    <w:tabs>
                      <w:tab w:val="left" w:pos="8820"/>
                    </w:tabs>
                    <w:rPr>
                      <w:sz w:val="24"/>
                    </w:rPr>
                  </w:pPr>
                  <w:r w:rsidRPr="000C0D00">
                    <w:rPr>
                      <w:sz w:val="24"/>
                    </w:rPr>
                    <w:t xml:space="preserve"> </w:t>
                  </w:r>
                  <w:r w:rsidRPr="000C0D00">
                    <w:rPr>
                      <w:rFonts w:hint="eastAsia"/>
                      <w:sz w:val="18"/>
                    </w:rPr>
                    <w:t>令和７年度大学研究室発スタートアップ創出支援業務及び支援環境体験プログラム業務委託</w:t>
                  </w:r>
                  <w:r w:rsidRPr="000C0D00">
                    <w:rPr>
                      <w:sz w:val="18"/>
                    </w:rPr>
                    <w:t xml:space="preserve"> </w:t>
                  </w:r>
                </w:p>
              </w:tc>
            </w:tr>
          </w:tbl>
          <w:p w14:paraId="38AD6995" w14:textId="77777777" w:rsidR="00DB7E91" w:rsidRPr="000C0D00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0C0D00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C0D00"/>
    <w:rsid w:val="001E29C4"/>
    <w:rsid w:val="002448C7"/>
    <w:rsid w:val="0031206F"/>
    <w:rsid w:val="00317A95"/>
    <w:rsid w:val="00343A49"/>
    <w:rsid w:val="004D7A2A"/>
    <w:rsid w:val="004F2153"/>
    <w:rsid w:val="00510AE5"/>
    <w:rsid w:val="00563D67"/>
    <w:rsid w:val="00606512"/>
    <w:rsid w:val="00640AA2"/>
    <w:rsid w:val="008204C6"/>
    <w:rsid w:val="008763E0"/>
    <w:rsid w:val="0097494D"/>
    <w:rsid w:val="00A43A53"/>
    <w:rsid w:val="00BC4B7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珠希</dc:creator>
  <cp:keywords/>
  <cp:lastModifiedBy>林 珠希</cp:lastModifiedBy>
  <cp:revision>4</cp:revision>
  <cp:lastPrinted>1899-12-31T15:00:00Z</cp:lastPrinted>
  <dcterms:created xsi:type="dcterms:W3CDTF">2025-08-12T02:43:00Z</dcterms:created>
  <dcterms:modified xsi:type="dcterms:W3CDTF">2025-08-13T02:00:00Z</dcterms:modified>
</cp:coreProperties>
</file>