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95A25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5E3DFF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2149645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AD5B918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42ABA5E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63C6A28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1A4CD1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6C181B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4899DC4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20398D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A5BB1E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AC4FBF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2B5701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F0B1CA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85868B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EEBE6F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99429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39CBC2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8A5C80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B08325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47F748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AF80A9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234503B4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48BC00DA" w14:textId="27943C80" w:rsidR="00DB7E91" w:rsidRPr="0097494D" w:rsidRDefault="00F777BB" w:rsidP="0097494D">
            <w:pPr>
              <w:tabs>
                <w:tab w:val="left" w:pos="8820"/>
              </w:tabs>
              <w:rPr>
                <w:sz w:val="24"/>
              </w:rPr>
            </w:pPr>
            <w:r w:rsidRPr="00F777BB">
              <w:rPr>
                <w:rFonts w:hint="eastAsia"/>
                <w:sz w:val="24"/>
              </w:rPr>
              <w:t>物件番号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F798089" w14:textId="0B1C13E5" w:rsidR="00DB7E91" w:rsidRPr="0097494D" w:rsidRDefault="00F777BB" w:rsidP="0097494D">
            <w:pPr>
              <w:tabs>
                <w:tab w:val="left" w:pos="8820"/>
              </w:tabs>
              <w:rPr>
                <w:sz w:val="24"/>
              </w:rPr>
            </w:pPr>
            <w:r w:rsidRPr="00F777BB">
              <w:rPr>
                <w:sz w:val="24"/>
              </w:rPr>
              <w:t>23-30-001</w:t>
            </w:r>
          </w:p>
        </w:tc>
      </w:tr>
      <w:tr w:rsidR="0097494D" w14:paraId="538AE3B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9ABD4A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009D05A" w14:textId="47B6BE98" w:rsidR="00DB7E91" w:rsidRPr="0097494D" w:rsidRDefault="00F777BB" w:rsidP="00F777BB">
            <w:pPr>
              <w:tabs>
                <w:tab w:val="left" w:pos="8820"/>
              </w:tabs>
              <w:rPr>
                <w:sz w:val="24"/>
              </w:rPr>
            </w:pPr>
            <w:r w:rsidRPr="00F777BB">
              <w:rPr>
                <w:rFonts w:hint="eastAsia"/>
                <w:sz w:val="24"/>
              </w:rPr>
              <w:t>市有財産への飲料自動販売機設置</w:t>
            </w:r>
          </w:p>
        </w:tc>
      </w:tr>
    </w:tbl>
    <w:p w14:paraId="124DAC5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8D9FB98" w14:textId="77C0D25E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F777BB" w:rsidRPr="00F777BB">
        <w:rPr>
          <w:rFonts w:hint="eastAsia"/>
          <w:sz w:val="24"/>
        </w:rPr>
        <w:t>事業者募集要領</w:t>
      </w:r>
      <w:r w:rsidR="0097494D"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1300F77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D95DC91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93BAB8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D0C8C78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5BCE35A0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10EC1C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624E452" w14:textId="3B53478D" w:rsidR="00317A95" w:rsidRPr="00317A95" w:rsidRDefault="00317A95" w:rsidP="00F777BB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54E23" w14:textId="77777777" w:rsidR="00F777BB" w:rsidRDefault="00F777BB" w:rsidP="00F777BB">
      <w:r>
        <w:separator/>
      </w:r>
    </w:p>
  </w:endnote>
  <w:endnote w:type="continuationSeparator" w:id="0">
    <w:p w14:paraId="61C3F31E" w14:textId="77777777" w:rsidR="00F777BB" w:rsidRDefault="00F777BB" w:rsidP="00F7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CD3B1" w14:textId="77777777" w:rsidR="00F777BB" w:rsidRDefault="00F777BB" w:rsidP="00F777BB">
      <w:r>
        <w:separator/>
      </w:r>
    </w:p>
  </w:footnote>
  <w:footnote w:type="continuationSeparator" w:id="0">
    <w:p w14:paraId="3ABDF744" w14:textId="77777777" w:rsidR="00F777BB" w:rsidRDefault="00F777BB" w:rsidP="00F77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  <w:rsid w:val="00F7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7465AAFA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777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77B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777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77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2019-08-19T04:01:00Z</dcterms:created>
  <dcterms:modified xsi:type="dcterms:W3CDTF">2023-05-17T07:57:00Z</dcterms:modified>
</cp:coreProperties>
</file>