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E32E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217CF" w:rsidRPr="006217CF">
              <w:rPr>
                <w:rFonts w:hint="eastAsia"/>
                <w:sz w:val="24"/>
              </w:rPr>
              <w:t>泉区総合庁舎</w:t>
            </w:r>
            <w:r w:rsidR="00485DDE">
              <w:rPr>
                <w:rFonts w:hint="eastAsia"/>
                <w:sz w:val="24"/>
              </w:rPr>
              <w:t>レイアウト変更に伴う物品購入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旨を泉区役所総務課へ必ず電話で連絡ください。</w:t>
      </w:r>
    </w:p>
    <w:p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="00E32EFD" w:rsidRPr="00AE49CF">
          <w:rPr>
            <w:rStyle w:val="a5"/>
            <w:rFonts w:hint="eastAsia"/>
            <w:sz w:val="22"/>
          </w:rPr>
          <w:t>i</w:t>
        </w:r>
        <w:r w:rsidR="00E32EFD" w:rsidRPr="00AE49CF">
          <w:rPr>
            <w:rStyle w:val="a5"/>
            <w:sz w:val="22"/>
          </w:rPr>
          <w:t>z-yosan@city.yokohama.jp</w:t>
        </w:r>
      </w:hyperlink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045-800-2505</w:t>
      </w:r>
      <w:r>
        <w:rPr>
          <w:rFonts w:hint="eastAsia"/>
          <w:sz w:val="22"/>
        </w:rPr>
        <w:t xml:space="preserve">　</w:t>
      </w:r>
    </w:p>
    <w:p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:rsidR="007F70D7" w:rsidRDefault="00E32EFD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【担当】　泉区役所総務課　大河原、小山</w:t>
      </w:r>
      <w:r w:rsidR="005003CF">
        <w:rPr>
          <w:rFonts w:hint="eastAsia"/>
          <w:sz w:val="22"/>
        </w:rPr>
        <w:t>、山岡</w:t>
      </w:r>
    </w:p>
    <w:p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:rsidR="007F70D7" w:rsidRPr="00317A95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（電話）</w:t>
      </w:r>
      <w:r w:rsidR="00E32EFD">
        <w:rPr>
          <w:rFonts w:hint="eastAsia"/>
          <w:sz w:val="22"/>
        </w:rPr>
        <w:t>045-800-2313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045-800-2505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6" w:rsidRDefault="00A26026" w:rsidP="00A26026">
      <w:r>
        <w:separator/>
      </w:r>
    </w:p>
  </w:endnote>
  <w:endnote w:type="continuationSeparator" w:id="0">
    <w:p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6" w:rsidRDefault="00A26026" w:rsidP="00A26026">
      <w:r>
        <w:separator/>
      </w:r>
    </w:p>
  </w:footnote>
  <w:footnote w:type="continuationSeparator" w:id="0">
    <w:p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1518C"/>
    <w:rsid w:val="00485DDE"/>
    <w:rsid w:val="004F2153"/>
    <w:rsid w:val="005003CF"/>
    <w:rsid w:val="00510AE5"/>
    <w:rsid w:val="00563D67"/>
    <w:rsid w:val="00606512"/>
    <w:rsid w:val="006217CF"/>
    <w:rsid w:val="006C7B29"/>
    <w:rsid w:val="00766803"/>
    <w:rsid w:val="007F70D7"/>
    <w:rsid w:val="008204C6"/>
    <w:rsid w:val="008763E0"/>
    <w:rsid w:val="0097494D"/>
    <w:rsid w:val="00A26026"/>
    <w:rsid w:val="00A43A53"/>
    <w:rsid w:val="00C8013D"/>
    <w:rsid w:val="00DB7E91"/>
    <w:rsid w:val="00E32EF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yosa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199</Characters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2022-09-02T07:24:00Z</dcterms:created>
  <dcterms:modified xsi:type="dcterms:W3CDTF">2022-09-30T01:48:00Z</dcterms:modified>
</cp:coreProperties>
</file>