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54651">
        <w:trPr>
          <w:trHeight w:val="11144"/>
        </w:trPr>
        <w:tc>
          <w:tcPr>
            <w:tcW w:w="8820" w:type="dxa"/>
          </w:tcPr>
          <w:p w:rsidR="00C54651" w:rsidRDefault="00C54651" w:rsidP="00C54651"/>
          <w:p w:rsidR="00C54651" w:rsidRPr="005B568D" w:rsidRDefault="00C54651" w:rsidP="00C54651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B061B" w:rsidP="00C54651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54651">
              <w:rPr>
                <w:rFonts w:hint="eastAsia"/>
              </w:rPr>
              <w:t xml:space="preserve">　　</w:t>
            </w:r>
            <w:r w:rsidR="00C54651">
              <w:rPr>
                <w:rFonts w:hint="eastAsia"/>
                <w:lang w:eastAsia="zh-CN"/>
              </w:rPr>
              <w:t>年　　月　　日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54651" w:rsidRDefault="00C54651" w:rsidP="00C54651"/>
          <w:p w:rsidR="00C54651" w:rsidRDefault="00C54651" w:rsidP="00C54651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54651" w:rsidRDefault="00C54651" w:rsidP="00C54651"/>
          <w:p w:rsidR="00C54651" w:rsidRDefault="00C54651" w:rsidP="00C54651"/>
          <w:p w:rsidR="00C54651" w:rsidRDefault="00C54651" w:rsidP="00C54651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　</w:t>
            </w:r>
            <w:r w:rsidR="000014CE" w:rsidRPr="000014CE">
              <w:rPr>
                <w:rFonts w:hint="eastAsia"/>
              </w:rPr>
              <w:t>南土木事務所作業車（一般会計所管）新規リース</w:t>
            </w:r>
            <w:bookmarkStart w:id="0" w:name="_GoBack"/>
            <w:bookmarkEnd w:id="0"/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C54651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C54651" w:rsidRPr="005B568D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C54651" w:rsidRDefault="00C54651" w:rsidP="00C54651">
            <w:pPr>
              <w:ind w:firstLineChars="200" w:firstLine="440"/>
            </w:pPr>
          </w:p>
        </w:tc>
      </w:tr>
    </w:tbl>
    <w:p w:rsidR="00C54651" w:rsidRDefault="00C54651" w:rsidP="00C54651">
      <w:r>
        <w:rPr>
          <w:rFonts w:hint="eastAsia"/>
        </w:rPr>
        <w:t>別記様式２</w:t>
      </w:r>
    </w:p>
    <w:p w:rsidR="00C54651" w:rsidRDefault="00C54651" w:rsidP="00C54651">
      <w:pPr>
        <w:jc w:val="right"/>
      </w:pPr>
      <w:r>
        <w:rPr>
          <w:rFonts w:hint="eastAsia"/>
        </w:rPr>
        <w:t>（Ａ４）</w:t>
      </w:r>
    </w:p>
    <w:p w:rsidR="00C54651" w:rsidRPr="005B568D" w:rsidRDefault="00C54651" w:rsidP="00C54651"/>
    <w:p w:rsidR="00C54651" w:rsidRPr="004E70DD" w:rsidRDefault="00C54651" w:rsidP="00C54651">
      <w:pPr>
        <w:jc w:val="right"/>
      </w:pPr>
    </w:p>
    <w:sectPr w:rsidR="00C54651" w:rsidRPr="004E70DD" w:rsidSect="00C54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4" w:rsidRDefault="00B85824" w:rsidP="000C3E2F">
      <w:r>
        <w:separator/>
      </w:r>
    </w:p>
  </w:endnote>
  <w:endnote w:type="continuationSeparator" w:id="0">
    <w:p w:rsidR="00B85824" w:rsidRDefault="00B85824" w:rsidP="000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4" w:rsidRDefault="00B85824" w:rsidP="000C3E2F">
      <w:r>
        <w:separator/>
      </w:r>
    </w:p>
  </w:footnote>
  <w:footnote w:type="continuationSeparator" w:id="0">
    <w:p w:rsidR="00B85824" w:rsidRDefault="00B85824" w:rsidP="000C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1B"/>
    <w:rsid w:val="000014CE"/>
    <w:rsid w:val="000C3E2F"/>
    <w:rsid w:val="003907E3"/>
    <w:rsid w:val="00B85824"/>
    <w:rsid w:val="00C54651"/>
    <w:rsid w:val="00CB061B"/>
    <w:rsid w:val="00D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5ACD4-49CD-40BA-AB3D-196AE9D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E2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E2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2020-08-05T07:56:00Z</dcterms:created>
  <dcterms:modified xsi:type="dcterms:W3CDTF">2021-02-17T07:55:00Z</dcterms:modified>
</cp:coreProperties>
</file>