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Default="00AB1F1C" w:rsidP="00AB1F1C">
      <w:pPr>
        <w:ind w:firstLineChars="1100" w:firstLine="2718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AB1F1C" w:rsidRPr="003C520D" w:rsidRDefault="00AB1F1C" w:rsidP="00AB1F1C">
      <w:pPr>
        <w:ind w:firstLineChars="1100" w:firstLine="2476"/>
        <w:rPr>
          <w:rFonts w:cs="ＭＳ 明朝"/>
          <w:spacing w:val="4"/>
          <w:sz w:val="21"/>
          <w:szCs w:val="21"/>
        </w:rPr>
      </w:pPr>
    </w:p>
    <w:p w:rsidR="00AB1F1C" w:rsidRPr="003C520D" w:rsidRDefault="00AB1F1C" w:rsidP="00AB1F1C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E67654" w:rsidP="00AB1F1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AB1F1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B1F1C" w:rsidRPr="003C520D" w:rsidRDefault="00AB1F1C" w:rsidP="00AB1F1C">
      <w:pPr>
        <w:spacing w:line="252" w:lineRule="exact"/>
      </w:pP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B1F1C" w:rsidRPr="003C520D" w:rsidRDefault="00AB1F1C" w:rsidP="00AB1F1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AB1F1C" w:rsidRPr="003C520D" w:rsidRDefault="00AB1F1C" w:rsidP="00AB1F1C">
      <w:pPr>
        <w:spacing w:line="252" w:lineRule="exact"/>
      </w:pPr>
      <w:r w:rsidRPr="003C520D">
        <w:t xml:space="preserve">                                  </w:t>
      </w:r>
    </w:p>
    <w:p w:rsidR="00AB1F1C" w:rsidRPr="003C520D" w:rsidRDefault="00AB1F1C" w:rsidP="00AB1F1C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="006A42C4">
        <w:rPr>
          <w:rFonts w:cs="ＭＳ 明朝" w:hint="eastAsia"/>
        </w:rPr>
        <w:t>印</w:t>
      </w:r>
    </w:p>
    <w:p w:rsidR="00AB1F1C" w:rsidRPr="003C520D" w:rsidRDefault="00AB1F1C" w:rsidP="00AB1F1C">
      <w:pPr>
        <w:spacing w:line="252" w:lineRule="exact"/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B1F1C" w:rsidRPr="003C520D" w:rsidRDefault="00AB1F1C" w:rsidP="00AB1F1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B1F1C" w:rsidRPr="003C520D" w:rsidRDefault="00AB1F1C" w:rsidP="00AB1F1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B1F1C" w:rsidRPr="003C520D" w:rsidTr="00AB1F1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</w:pPr>
          </w:p>
          <w:p w:rsidR="00AB1F1C" w:rsidRPr="003C520D" w:rsidRDefault="00AB1F1C" w:rsidP="00AB1F1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="00E67654" w:rsidRPr="00E67654">
        <w:rPr>
          <w:rFonts w:cs="ＭＳ 明朝" w:hint="eastAsia"/>
          <w:sz w:val="24"/>
          <w:szCs w:val="28"/>
        </w:rPr>
        <w:t>令和２年度西戸部町地区擁壁改修工事に伴う地質調査業務委託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1"/>
      </w:tblGrid>
      <w:tr w:rsidR="00AB1F1C" w:rsidRPr="003C520D" w:rsidTr="00507CAF">
        <w:trPr>
          <w:trHeight w:val="336"/>
        </w:trPr>
        <w:tc>
          <w:tcPr>
            <w:tcW w:w="7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</w:tr>
    </w:tbl>
    <w:p w:rsidR="00AB1F1C" w:rsidRPr="003C520D" w:rsidRDefault="00AB1F1C" w:rsidP="00AB1F1C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6B5086">
        <w:rPr>
          <w:rFonts w:cs="ＭＳ 明朝" w:hint="eastAsia"/>
          <w:sz w:val="18"/>
          <w:szCs w:val="18"/>
        </w:rPr>
        <w:t>10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/>
    <w:p w:rsidR="00AB1F1C" w:rsidRPr="00D73301" w:rsidRDefault="00AB1F1C" w:rsidP="00AB1F1C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AB1F1C" w:rsidRPr="00D73301" w:rsidSect="00AB1F1C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28" w:rsidRDefault="00073028" w:rsidP="00B92B98">
      <w:r>
        <w:separator/>
      </w:r>
    </w:p>
  </w:endnote>
  <w:endnote w:type="continuationSeparator" w:id="0">
    <w:p w:rsidR="00073028" w:rsidRDefault="00073028" w:rsidP="00B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28" w:rsidRDefault="00073028" w:rsidP="00B92B98">
      <w:r>
        <w:separator/>
      </w:r>
    </w:p>
  </w:footnote>
  <w:footnote w:type="continuationSeparator" w:id="0">
    <w:p w:rsidR="00073028" w:rsidRDefault="00073028" w:rsidP="00B9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6AA80A1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B36AA1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461E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6E6D0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CB4AF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86DD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1A0CE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B8BC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3CDF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20104638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4420F3AA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70EEE12E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2DF2035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4A2CB7A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C540E55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7DE05D1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938CE87C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6360EDE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D4A2C44A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FD86B6C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6F3E3B08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EAAC4EA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1879DA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2524601E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CCFC930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F4448A7E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85C6CD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908330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90EFA4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232A52E8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E96678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E27F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D9205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7864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F3C3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B488A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92D4419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422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06C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6A3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A84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0E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7A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12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E80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6C86D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089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DC8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9EE4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289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A653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103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9E6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A41F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5A48D3F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942A790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A9C28AA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8F30A02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4ABEE6B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714E27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B4AA7C7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6340E57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334421B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228A6558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4AD6591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E8BE6062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19D42DB6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1C86C85E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36DCEC44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73760B28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372E2976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EC062294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DE68930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753AB6EC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93E5D16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A63E34C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4F62E572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EF74B422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2F8671FA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15F018B4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76889D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C64CD12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8CD695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D44A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689F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283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3C0A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E274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0081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F4DD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0C6E4F0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766ED0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E2E3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E6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EAB0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4F0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81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FE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D2A4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61C0662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1ECCD3F4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DEECB65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296504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77D0DE1E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7496E6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993C224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A04188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372028B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22F80B6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C51E987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74C2AB7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3BB8898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BF1C442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DC6F0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57C870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58623AF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C9344714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56C8A26A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355C5B6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93A5602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5E645BA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4F862D0E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FA4243D6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C9A2021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F85813F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19C27AF4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291EDB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8FC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94D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12BD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4EB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2ED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CAD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48AC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462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E1868BD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840EB4F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7CCDDD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7416D34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F2D8DEE2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32601690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82D73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C40C9C6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5900DA90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2E8C37F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6B2E3EC6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BF246156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AF4A2EF4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B6A20A2E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EBA26722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DD4658A6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296A4430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7C241458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AB2C5CA4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61B8404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3C946EF4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D722BA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24B6B488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71B24836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9D4E4428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15CCB81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E210044A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82F8D676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1AE0668E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BD6A0E6A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7F264798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88663A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66E0036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7A18523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69485ABE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B8DAF0F2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C0CA774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9F1694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9CE59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0E4C3D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27A616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4BE3D8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70040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888131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50B5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00785B76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27EA8714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747E6B58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7DC5DA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69681A00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F484ED44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972314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ACFCC7F0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CC8A816A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C4C0991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990E291E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E4122558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2B2464FC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84727B1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35463B28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FFD89100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0AC5D7C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F0DEF534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E4E4A5B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65FE34A0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69D81A1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612C3782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0E6D9D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A0C4F01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2C3680D0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BFE674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ADF6504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A80AC98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D45E9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EE77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F23E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D4A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E3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863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2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2827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FB0C98C4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18EF0DA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90742024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7C7622AA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3FCAB25C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20D83F8A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E334BFD0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2BADA90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742AF292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684DB26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0860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66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3CEE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AA7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A4D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0F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246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89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0F92C95E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92059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7C6F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63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66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CA01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D61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782A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685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3B94FCC2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274CE864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CE9CC10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58785180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31D89B3C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518D5C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80F4788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3FF4F482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228952E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BF0CC2EA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33269A5C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53D80B5C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44DC2094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2F94AD56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27902760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115EB34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54CA3C3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90FC8E2C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FDF2BD9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C0E0D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C4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478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AD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D23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AE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EE6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A8AE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70C3580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C73AAB50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AE847754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49803340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AB9E412A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71A0A91A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F5C4E76E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1FCC231C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5A56EEF8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7D8CCC4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6C52F06A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CC9C3B16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2B06ECA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23A2B36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EE5ED2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2C6CB99A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F8021EE8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F7DE982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59AC9050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E878D52C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A7D04D5E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86968AB0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214CC4EC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26D6562A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FDB6D5A8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30ACA7D2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A83A2FD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4304805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2EAAA842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98A6AB5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48F2DD78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E6E20A22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8CCE20E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CC28A9B8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9D3696CA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668220F6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F84042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3C6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C8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7EE4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46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2ED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70E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9454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FD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E1CCC8FA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AB5A4F4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E9E3366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2794BF8E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2A4E4958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29E0F406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3196B8F4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1EAE5F0E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33326B12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1C32F7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9ABC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560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2A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ACC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78F9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682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6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04AA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93324AE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D560495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E14CA836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F4312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331ADD0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F4E7C24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674703E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692C16A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F60E4D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DB94352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E806D5B0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79AAF1A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8FA402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8C1C9050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EC669BA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749CEA3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E9B0C2F6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848DD0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82FA52CC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BEC2AA0C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1EFAB928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2CEA03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97900D6A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EBDE5BF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B16ABAA0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1B866282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79620D72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53D698B2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5C1AB6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264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6A14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C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AE06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FCA4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40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704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2ABCB774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6C26868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648CC4E6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1A20A6C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16089A7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5A02A20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6DD2A3DC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C1D46FEC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19CCF0C6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F"/>
    <w:rsid w:val="00073028"/>
    <w:rsid w:val="00507CAF"/>
    <w:rsid w:val="006A42C4"/>
    <w:rsid w:val="006B5086"/>
    <w:rsid w:val="008F1CB9"/>
    <w:rsid w:val="00AB1F1C"/>
    <w:rsid w:val="00B92B98"/>
    <w:rsid w:val="00E67654"/>
    <w:rsid w:val="00F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850E-A24C-489F-9910-BDB3E4D0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253</Characters>
  <Application>Microsoft Office Word</Application>
  <DocSecurity>0</DocSecurity>
  <Lines>2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2019-04-16T04:48:00Z</dcterms:created>
  <dcterms:modified xsi:type="dcterms:W3CDTF">2020-06-15T07:38:00Z</dcterms:modified>
</cp:coreProperties>
</file>