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73399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市営尾張屋橋住宅建替基本計画業務委託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D73399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電子メールの件名には、【質問】（尾張屋橋</w:t>
      </w:r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  <w:bookmarkStart w:id="0" w:name="_GoBack"/>
      <w:bookmarkEnd w:id="0"/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D73399">
        <w:rPr>
          <w:rFonts w:hint="eastAsia"/>
          <w:sz w:val="22"/>
        </w:rPr>
        <w:t>鷲原（すのはら）、萩原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F2A3B"/>
    <w:rsid w:val="002105C6"/>
    <w:rsid w:val="00217FEB"/>
    <w:rsid w:val="0031206F"/>
    <w:rsid w:val="00317A95"/>
    <w:rsid w:val="00343A49"/>
    <w:rsid w:val="00397D44"/>
    <w:rsid w:val="004D4927"/>
    <w:rsid w:val="004F2153"/>
    <w:rsid w:val="00536820"/>
    <w:rsid w:val="00563D67"/>
    <w:rsid w:val="006206D1"/>
    <w:rsid w:val="00721128"/>
    <w:rsid w:val="00751F37"/>
    <w:rsid w:val="008204C6"/>
    <w:rsid w:val="00877F3B"/>
    <w:rsid w:val="008C1310"/>
    <w:rsid w:val="00967524"/>
    <w:rsid w:val="00A43A53"/>
    <w:rsid w:val="00A5288C"/>
    <w:rsid w:val="00B03417"/>
    <w:rsid w:val="00B360B8"/>
    <w:rsid w:val="00C8013D"/>
    <w:rsid w:val="00D73399"/>
    <w:rsid w:val="00DB7E91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萩原 純子</cp:lastModifiedBy>
  <cp:revision>4</cp:revision>
  <cp:lastPrinted>2009-08-31T08:12:00Z</cp:lastPrinted>
  <dcterms:created xsi:type="dcterms:W3CDTF">2019-09-10T05:33:00Z</dcterms:created>
  <dcterms:modified xsi:type="dcterms:W3CDTF">2020-03-30T06:12:00Z</dcterms:modified>
</cp:coreProperties>
</file>