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66B3" w14:textId="36DC297C" w:rsidR="00B90CA1" w:rsidRPr="00E43C56" w:rsidRDefault="00DA31B5" w:rsidP="00B90CA1">
      <w:pPr>
        <w:jc w:val="left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E43C56">
        <w:rPr>
          <w:rFonts w:asciiTheme="minorEastAsia" w:eastAsiaTheme="minorEastAsia" w:hAnsiTheme="minorEastAsia" w:hint="eastAsia"/>
          <w:sz w:val="18"/>
          <w:szCs w:val="18"/>
          <w:lang w:eastAsia="zh-CN"/>
        </w:rPr>
        <w:t>第</w:t>
      </w:r>
      <w:r w:rsidR="00DA7925" w:rsidRPr="00E43C5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DA5C83" w:rsidRPr="00E43C56">
        <w:rPr>
          <w:rFonts w:asciiTheme="minorEastAsia" w:eastAsiaTheme="minorEastAsia" w:hAnsiTheme="minorEastAsia" w:hint="eastAsia"/>
          <w:sz w:val="18"/>
          <w:szCs w:val="18"/>
          <w:lang w:eastAsia="zh-CN"/>
        </w:rPr>
        <w:t>号様式</w:t>
      </w:r>
      <w:r w:rsidR="00560F52" w:rsidRPr="00E43C5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DA5C83" w:rsidRPr="00E43C56">
        <w:rPr>
          <w:rFonts w:asciiTheme="minorEastAsia" w:eastAsiaTheme="minorEastAsia" w:hAnsiTheme="minorEastAsia" w:hint="eastAsia"/>
          <w:sz w:val="18"/>
          <w:szCs w:val="18"/>
          <w:lang w:eastAsia="zh-CN"/>
        </w:rPr>
        <w:t>第</w:t>
      </w:r>
      <w:r w:rsidR="0098215A" w:rsidRPr="00E43C56"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B00979" w:rsidRPr="00E43C56">
        <w:rPr>
          <w:rFonts w:asciiTheme="minorEastAsia" w:eastAsiaTheme="minorEastAsia" w:hAnsiTheme="minorEastAsia"/>
          <w:sz w:val="18"/>
          <w:szCs w:val="18"/>
        </w:rPr>
        <w:t>1</w:t>
      </w:r>
      <w:r w:rsidR="00DA5C83" w:rsidRPr="00E43C56">
        <w:rPr>
          <w:rFonts w:asciiTheme="minorEastAsia" w:eastAsiaTheme="minorEastAsia" w:hAnsiTheme="minorEastAsia" w:hint="eastAsia"/>
          <w:sz w:val="18"/>
          <w:szCs w:val="18"/>
          <w:lang w:eastAsia="zh-CN"/>
        </w:rPr>
        <w:t>条</w:t>
      </w:r>
      <w:r w:rsidR="00DA7925" w:rsidRPr="00E43C56">
        <w:rPr>
          <w:rFonts w:asciiTheme="minorEastAsia" w:eastAsiaTheme="minorEastAsia" w:hAnsiTheme="minorEastAsia" w:hint="eastAsia"/>
          <w:sz w:val="18"/>
          <w:szCs w:val="18"/>
        </w:rPr>
        <w:t>第１項</w:t>
      </w:r>
      <w:r w:rsidR="0051288E" w:rsidRPr="00E43C56">
        <w:rPr>
          <w:rFonts w:asciiTheme="minorEastAsia" w:eastAsiaTheme="minorEastAsia" w:hAnsiTheme="minorEastAsia" w:hint="eastAsia"/>
          <w:sz w:val="18"/>
          <w:szCs w:val="18"/>
        </w:rPr>
        <w:t>及び</w:t>
      </w:r>
      <w:r w:rsidR="003A2C93" w:rsidRPr="00E43C56">
        <w:rPr>
          <w:rFonts w:asciiTheme="minorEastAsia" w:eastAsiaTheme="minorEastAsia" w:hAnsiTheme="minorEastAsia" w:hint="eastAsia"/>
          <w:sz w:val="18"/>
          <w:szCs w:val="18"/>
        </w:rPr>
        <w:t>第２項</w:t>
      </w:r>
      <w:r w:rsidR="00560F52" w:rsidRPr="00E43C56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4E4601AF" w14:textId="03389B8C" w:rsidR="005363ED" w:rsidRPr="00E43C56" w:rsidRDefault="00ED31D5" w:rsidP="00ED31D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  <w:lang w:eastAsia="zh-TW"/>
        </w:rPr>
        <w:t>横浜市</w:t>
      </w:r>
      <w:r w:rsidR="005363ED" w:rsidRPr="00E43C56">
        <w:rPr>
          <w:rFonts w:asciiTheme="minorEastAsia" w:eastAsiaTheme="minorEastAsia" w:hAnsiTheme="minorEastAsia" w:hint="eastAsia"/>
          <w:sz w:val="22"/>
          <w:szCs w:val="22"/>
          <w:lang w:eastAsia="zh-TW"/>
        </w:rPr>
        <w:t>長</w:t>
      </w:r>
      <w:r w:rsidR="00926150" w:rsidRPr="00E43C56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                    年　　月　　日</w:t>
      </w:r>
    </w:p>
    <w:p w14:paraId="6EBB81DE" w14:textId="68FF6A39" w:rsidR="00850D9A" w:rsidRPr="00E43C56" w:rsidRDefault="00761493" w:rsidP="0045744E">
      <w:pPr>
        <w:wordWrap w:val="0"/>
        <w:ind w:right="4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F1164" w:rsidRPr="00E43C56">
        <w:rPr>
          <w:rFonts w:asciiTheme="minorEastAsia" w:eastAsiaTheme="minorEastAsia" w:hAnsiTheme="minorEastAsia" w:hint="eastAsia"/>
          <w:sz w:val="22"/>
          <w:szCs w:val="22"/>
        </w:rPr>
        <w:t xml:space="preserve">賃貸人　住所　〒　　　　　　　　　　　　　　　</w:t>
      </w:r>
    </w:p>
    <w:p w14:paraId="27CBBB3D" w14:textId="77777777" w:rsidR="002F1164" w:rsidRPr="00E43C56" w:rsidRDefault="002F1164" w:rsidP="002F1164">
      <w:pPr>
        <w:ind w:right="436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7BEECB2" w14:textId="7385D213" w:rsidR="002F1164" w:rsidRPr="00E43C56" w:rsidRDefault="002F1164" w:rsidP="002F1164">
      <w:pPr>
        <w:wordWrap w:val="0"/>
        <w:ind w:right="4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氏名　　　　　　　　　　　　　　　　㊞</w:t>
      </w:r>
    </w:p>
    <w:p w14:paraId="74DA5A85" w14:textId="0D061811" w:rsidR="002F1164" w:rsidRPr="00E43C56" w:rsidRDefault="002F1164" w:rsidP="002F1164">
      <w:pPr>
        <w:wordWrap w:val="0"/>
        <w:ind w:right="4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 xml:space="preserve">　電話番号　　　　　　　　　　　　　　　</w:t>
      </w:r>
    </w:p>
    <w:p w14:paraId="0D9B7DBB" w14:textId="6D38CAF0" w:rsidR="00AA4E3C" w:rsidRPr="00E43C56" w:rsidRDefault="00DA5C83" w:rsidP="00926150">
      <w:pPr>
        <w:jc w:val="center"/>
        <w:rPr>
          <w:rFonts w:asciiTheme="minorEastAsia" w:eastAsiaTheme="minorEastAsia" w:hAnsiTheme="minorEastAsia"/>
          <w:sz w:val="28"/>
          <w:szCs w:val="32"/>
        </w:rPr>
      </w:pPr>
      <w:r w:rsidRPr="00E43C56">
        <w:rPr>
          <w:rFonts w:asciiTheme="minorEastAsia" w:eastAsiaTheme="minorEastAsia" w:hAnsiTheme="minorEastAsia" w:hint="eastAsia"/>
          <w:sz w:val="28"/>
          <w:szCs w:val="32"/>
        </w:rPr>
        <w:t>家賃減額</w:t>
      </w:r>
      <w:r w:rsidR="00DA31B5" w:rsidRPr="00E43C56">
        <w:rPr>
          <w:rFonts w:asciiTheme="minorEastAsia" w:eastAsiaTheme="minorEastAsia" w:hAnsiTheme="minorEastAsia" w:hint="eastAsia"/>
          <w:sz w:val="28"/>
          <w:szCs w:val="32"/>
        </w:rPr>
        <w:t>補助</w:t>
      </w:r>
      <w:r w:rsidRPr="00E43C56">
        <w:rPr>
          <w:rFonts w:asciiTheme="minorEastAsia" w:eastAsiaTheme="minorEastAsia" w:hAnsiTheme="minorEastAsia" w:hint="eastAsia"/>
          <w:sz w:val="28"/>
          <w:szCs w:val="32"/>
        </w:rPr>
        <w:t>金交付申請書</w:t>
      </w:r>
      <w:r w:rsidR="00F46090" w:rsidRPr="00E43C56">
        <w:rPr>
          <w:rFonts w:asciiTheme="minorEastAsia" w:eastAsiaTheme="minorEastAsia" w:hAnsiTheme="minorEastAsia" w:hint="eastAsia"/>
          <w:sz w:val="28"/>
          <w:szCs w:val="32"/>
        </w:rPr>
        <w:t>（</w:t>
      </w:r>
      <w:r w:rsidRPr="00E43C56">
        <w:rPr>
          <w:rFonts w:asciiTheme="minorEastAsia" w:eastAsiaTheme="minorEastAsia" w:hAnsiTheme="minorEastAsia" w:hint="eastAsia"/>
          <w:sz w:val="28"/>
          <w:szCs w:val="32"/>
        </w:rPr>
        <w:t>兼委任状</w:t>
      </w:r>
      <w:r w:rsidR="00F46090" w:rsidRPr="00E43C56">
        <w:rPr>
          <w:rFonts w:asciiTheme="minorEastAsia" w:eastAsiaTheme="minorEastAsia" w:hAnsiTheme="minorEastAsia" w:hint="eastAsia"/>
          <w:sz w:val="28"/>
          <w:szCs w:val="32"/>
        </w:rPr>
        <w:t>）</w:t>
      </w:r>
    </w:p>
    <w:p w14:paraId="20DE6326" w14:textId="5479FE88" w:rsidR="00177669" w:rsidRPr="00E43C56" w:rsidRDefault="00DA7925" w:rsidP="005D1497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横浜市</w:t>
      </w:r>
      <w:r w:rsidR="003A2C93" w:rsidRPr="00E43C56">
        <w:rPr>
          <w:rFonts w:asciiTheme="minorEastAsia" w:eastAsiaTheme="minorEastAsia" w:hAnsiTheme="minorEastAsia" w:hint="eastAsia"/>
          <w:sz w:val="22"/>
          <w:szCs w:val="22"/>
        </w:rPr>
        <w:t>住宅セーフティネット</w:t>
      </w:r>
      <w:r w:rsidRPr="00E43C56">
        <w:rPr>
          <w:rFonts w:asciiTheme="minorEastAsia" w:eastAsiaTheme="minorEastAsia" w:hAnsiTheme="minorEastAsia" w:hint="eastAsia"/>
          <w:sz w:val="22"/>
          <w:szCs w:val="22"/>
        </w:rPr>
        <w:t>経済的支援住宅家賃減額補助実施要領</w:t>
      </w:r>
      <w:r w:rsidR="00E64FC0" w:rsidRPr="00E43C56">
        <w:rPr>
          <w:rFonts w:asciiTheme="minorEastAsia" w:eastAsiaTheme="minorEastAsia" w:hAnsiTheme="minorEastAsia" w:hint="eastAsia"/>
          <w:sz w:val="22"/>
          <w:szCs w:val="22"/>
        </w:rPr>
        <w:t>（以下「要領」という。）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00979" w:rsidRPr="00E43C56">
        <w:rPr>
          <w:rFonts w:asciiTheme="minorEastAsia" w:eastAsiaTheme="minorEastAsia" w:hAnsiTheme="minorEastAsia"/>
          <w:sz w:val="22"/>
          <w:szCs w:val="22"/>
        </w:rPr>
        <w:t>11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B00979" w:rsidRPr="00E43C56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="00364241" w:rsidRPr="00E43C56">
        <w:rPr>
          <w:rFonts w:asciiTheme="minorEastAsia" w:eastAsiaTheme="minorEastAsia" w:hAnsiTheme="minorEastAsia" w:hint="eastAsia"/>
          <w:sz w:val="22"/>
          <w:szCs w:val="22"/>
        </w:rPr>
        <w:t>又は第２項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 w:rsidR="00AA4E3C" w:rsidRPr="00E43C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A31B5" w:rsidRPr="00E43C56">
        <w:rPr>
          <w:rFonts w:asciiTheme="minorEastAsia" w:eastAsiaTheme="minorEastAsia" w:hAnsiTheme="minorEastAsia" w:hint="eastAsia"/>
          <w:sz w:val="22"/>
          <w:szCs w:val="22"/>
        </w:rPr>
        <w:t>家賃減額補助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金の交付について</w:t>
      </w:r>
      <w:r w:rsidR="0046261F" w:rsidRPr="00E43C56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申請します。</w:t>
      </w:r>
    </w:p>
    <w:p w14:paraId="21331FA4" w14:textId="1916F5BF" w:rsidR="00DA5C83" w:rsidRPr="00E43C56" w:rsidRDefault="00FD0DFD" w:rsidP="005D1497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なお、補助金の交付を受けるにあたっては、横浜市補助金等の交付に関する規則（平成17年11月30日横浜市規則第139号）及び要領を遵守し、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この申請書及び添付書類の記載内容が事実と相違するときは</w:t>
      </w:r>
      <w:r w:rsidR="00AA4E3C" w:rsidRPr="00E43C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A31B5" w:rsidRPr="00E43C56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を取り消されても異議を申し立てません。</w:t>
      </w:r>
      <w:r w:rsidR="0012477D" w:rsidRPr="00E43C56">
        <w:rPr>
          <w:rFonts w:asciiTheme="minorEastAsia" w:eastAsiaTheme="minorEastAsia" w:hAnsiTheme="minorEastAsia" w:hint="eastAsia"/>
          <w:sz w:val="22"/>
          <w:szCs w:val="22"/>
        </w:rPr>
        <w:t>また、必要に応じ、申請者が横浜市住宅セーフティネット経済的支援住宅制度要綱第４条第１項第５</w:t>
      </w:r>
      <w:r w:rsidR="00BC5229" w:rsidRPr="00E43C56">
        <w:rPr>
          <w:rFonts w:asciiTheme="minorEastAsia" w:eastAsiaTheme="minorEastAsia" w:hAnsiTheme="minorEastAsia" w:hint="eastAsia"/>
          <w:sz w:val="22"/>
          <w:szCs w:val="22"/>
        </w:rPr>
        <w:t>号に該当するか否かを神奈川県警察本部</w:t>
      </w:r>
      <w:r w:rsidR="0012477D" w:rsidRPr="00E43C56">
        <w:rPr>
          <w:rFonts w:asciiTheme="minorEastAsia" w:eastAsiaTheme="minorEastAsia" w:hAnsiTheme="minorEastAsia" w:hint="eastAsia"/>
          <w:sz w:val="22"/>
          <w:szCs w:val="22"/>
        </w:rPr>
        <w:t>に対して照会することに同意します。</w:t>
      </w:r>
    </w:p>
    <w:p w14:paraId="41518C9A" w14:textId="77777777" w:rsidR="00DA5C83" w:rsidRPr="00E43C56" w:rsidRDefault="00DA5C83" w:rsidP="00AA4E3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8BC85C" w14:textId="480B30D6" w:rsidR="00DA5C83" w:rsidRPr="00E43C56" w:rsidRDefault="00D26113" w:rsidP="005363ED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１　補助</w:t>
      </w:r>
      <w:r w:rsidR="00DA5C83" w:rsidRPr="00E43C56">
        <w:rPr>
          <w:rFonts w:asciiTheme="minorEastAsia" w:eastAsiaTheme="minorEastAsia" w:hAnsiTheme="minorEastAsia" w:hint="eastAsia"/>
          <w:sz w:val="22"/>
          <w:szCs w:val="22"/>
        </w:rPr>
        <w:t>対象の</w:t>
      </w:r>
      <w:r w:rsidR="00DA7925" w:rsidRPr="00E43C56">
        <w:rPr>
          <w:rFonts w:asciiTheme="minorEastAsia" w:eastAsiaTheme="minorEastAsia" w:hAnsiTheme="minorEastAsia" w:hint="eastAsia"/>
          <w:sz w:val="22"/>
          <w:szCs w:val="22"/>
        </w:rPr>
        <w:t>経済的支援</w:t>
      </w:r>
      <w:r w:rsidR="00DA31B5" w:rsidRPr="00E43C56">
        <w:rPr>
          <w:rFonts w:asciiTheme="minorEastAsia" w:eastAsiaTheme="minorEastAsia" w:hAnsiTheme="minorEastAsia" w:hint="eastAsia"/>
          <w:sz w:val="22"/>
          <w:szCs w:val="22"/>
        </w:rPr>
        <w:t>住宅</w:t>
      </w:r>
      <w:r w:rsidR="00EF530D" w:rsidRPr="00E43C56">
        <w:rPr>
          <w:rFonts w:asciiTheme="minorEastAsia" w:eastAsiaTheme="minorEastAsia" w:hAnsiTheme="minorEastAsia" w:hint="eastAsia"/>
          <w:sz w:val="22"/>
          <w:szCs w:val="22"/>
        </w:rPr>
        <w:t>と申請額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985"/>
        <w:gridCol w:w="1275"/>
        <w:gridCol w:w="2268"/>
      </w:tblGrid>
      <w:tr w:rsidR="00E43C56" w:rsidRPr="00E43C56" w14:paraId="2DEF1228" w14:textId="77777777" w:rsidTr="002F1164">
        <w:trPr>
          <w:trHeight w:val="483"/>
        </w:trPr>
        <w:tc>
          <w:tcPr>
            <w:tcW w:w="4111" w:type="dxa"/>
            <w:vAlign w:val="center"/>
          </w:tcPr>
          <w:p w14:paraId="38D50E7C" w14:textId="77777777" w:rsidR="00562A32" w:rsidRPr="00E43C56" w:rsidRDefault="00562A32" w:rsidP="0092615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3260" w:type="dxa"/>
            <w:gridSpan w:val="2"/>
            <w:vAlign w:val="center"/>
          </w:tcPr>
          <w:p w14:paraId="60997B4B" w14:textId="77777777" w:rsidR="00562A32" w:rsidRPr="00E43C56" w:rsidRDefault="00562A32" w:rsidP="0092615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2268" w:type="dxa"/>
            <w:vAlign w:val="center"/>
          </w:tcPr>
          <w:p w14:paraId="76A18819" w14:textId="77777777" w:rsidR="00562A32" w:rsidRPr="00E43C56" w:rsidRDefault="00562A32" w:rsidP="00936857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補助申請額</w:t>
            </w:r>
          </w:p>
        </w:tc>
      </w:tr>
      <w:tr w:rsidR="00E43C56" w:rsidRPr="00E43C56" w14:paraId="4090C5CD" w14:textId="77777777" w:rsidTr="002F1164">
        <w:trPr>
          <w:trHeight w:val="703"/>
        </w:trPr>
        <w:tc>
          <w:tcPr>
            <w:tcW w:w="4111" w:type="dxa"/>
            <w:vAlign w:val="center"/>
          </w:tcPr>
          <w:p w14:paraId="398484E5" w14:textId="1F88B7B7" w:rsidR="00562A32" w:rsidRPr="00E43C56" w:rsidRDefault="00562A32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EB18BD" w14:textId="1904A9B4" w:rsidR="00562A32" w:rsidRPr="00E43C56" w:rsidRDefault="00562A32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361358" w14:textId="1511358C" w:rsidR="00562A32" w:rsidRPr="00E43C56" w:rsidRDefault="005811D4" w:rsidP="005811D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　</w:t>
            </w:r>
          </w:p>
        </w:tc>
      </w:tr>
      <w:tr w:rsidR="00E43C56" w:rsidRPr="00E43C56" w14:paraId="31F258F8" w14:textId="77777777" w:rsidTr="002F1164">
        <w:trPr>
          <w:trHeight w:val="825"/>
        </w:trPr>
        <w:tc>
          <w:tcPr>
            <w:tcW w:w="4111" w:type="dxa"/>
            <w:vAlign w:val="center"/>
          </w:tcPr>
          <w:p w14:paraId="6A921E34" w14:textId="77777777" w:rsidR="00ED1D4F" w:rsidRPr="00E43C56" w:rsidRDefault="00ED1D4F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9D9167" w14:textId="77777777" w:rsidR="00ED1D4F" w:rsidRPr="00E43C56" w:rsidRDefault="00ED1D4F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DFCE18" w14:textId="2E99884A" w:rsidR="00ED1D4F" w:rsidRPr="00E43C56" w:rsidRDefault="00ED1D4F" w:rsidP="005811D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43C56" w:rsidRPr="00E43C56" w14:paraId="31145FDF" w14:textId="77777777" w:rsidTr="002F1164">
        <w:trPr>
          <w:trHeight w:val="82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71BD0B5" w14:textId="77777777" w:rsidR="00ED1D4F" w:rsidRPr="00E43C56" w:rsidRDefault="00ED1D4F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11227F8E" w14:textId="77777777" w:rsidR="00ED1D4F" w:rsidRPr="00E43C56" w:rsidRDefault="00ED1D4F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842F38" w14:textId="1C37CBB3" w:rsidR="00ED1D4F" w:rsidRPr="00E43C56" w:rsidRDefault="00ED1D4F" w:rsidP="005811D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43C56" w:rsidRPr="00E43C56" w14:paraId="18E9F6F7" w14:textId="77777777" w:rsidTr="002F1164">
        <w:trPr>
          <w:trHeight w:val="583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359346" w14:textId="08F8D5DA" w:rsidR="002F1164" w:rsidRPr="00E43C56" w:rsidRDefault="002F1164" w:rsidP="002F116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内訳は別紙家賃減額補助金交付申請明細書のとおり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89C" w14:textId="5F84B9D9" w:rsidR="002F1164" w:rsidRPr="00E43C56" w:rsidRDefault="002F1164" w:rsidP="0093685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D9FDCE5" w14:textId="75B77839" w:rsidR="002F1164" w:rsidRPr="00E43C56" w:rsidRDefault="002F1164" w:rsidP="005811D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14:paraId="0CC7EC15" w14:textId="46F1476C" w:rsidR="00DA5C83" w:rsidRPr="00E43C56" w:rsidRDefault="00DA5C83" w:rsidP="005363E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FBA4BB4" w14:textId="5AF4E85C" w:rsidR="00395C2E" w:rsidRPr="00E43C56" w:rsidRDefault="002F1164" w:rsidP="0076149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C62B6" w:rsidRPr="00E43C56">
        <w:rPr>
          <w:rFonts w:asciiTheme="minorEastAsia" w:eastAsiaTheme="minorEastAsia" w:hAnsiTheme="minorEastAsia" w:hint="eastAsia"/>
          <w:sz w:val="22"/>
          <w:szCs w:val="22"/>
        </w:rPr>
        <w:t xml:space="preserve">　実績報告の回数と期間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131"/>
      </w:tblGrid>
      <w:tr w:rsidR="00646E96" w:rsidRPr="00E43C56" w14:paraId="6A816E44" w14:textId="77777777" w:rsidTr="00033415">
        <w:trPr>
          <w:trHeight w:val="600"/>
        </w:trPr>
        <w:tc>
          <w:tcPr>
            <w:tcW w:w="1404" w:type="dxa"/>
            <w:vAlign w:val="center"/>
          </w:tcPr>
          <w:p w14:paraId="68F70212" w14:textId="77777777" w:rsidR="00395C2E" w:rsidRPr="00E43C56" w:rsidRDefault="00395C2E" w:rsidP="0003341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回数</w:t>
            </w:r>
          </w:p>
        </w:tc>
        <w:tc>
          <w:tcPr>
            <w:tcW w:w="8131" w:type="dxa"/>
            <w:vAlign w:val="center"/>
          </w:tcPr>
          <w:p w14:paraId="67176300" w14:textId="6E4525C0" w:rsidR="000D5E31" w:rsidRPr="00E43C56" w:rsidRDefault="00D52EEB" w:rsidP="0003341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☐</w:t>
            </w:r>
            <w:r w:rsidR="00CD5AB3"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３回</w:t>
            </w:r>
            <w:r w:rsidR="00CD5AB3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（第１四半期、第２四半期～第４四半期（～１</w:t>
            </w:r>
            <w:r w:rsidR="00482A79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月）、第４四半期（</w:t>
            </w:r>
            <w:r w:rsidR="00860467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２，</w:t>
            </w:r>
            <w:r w:rsidR="00482A79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３月））</w:t>
            </w:r>
          </w:p>
          <w:p w14:paraId="073DD783" w14:textId="3E73237A" w:rsidR="00395C2E" w:rsidRPr="00E43C56" w:rsidRDefault="00D52EEB" w:rsidP="0003341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/>
                <w:sz w:val="22"/>
                <w:szCs w:val="22"/>
              </w:rPr>
              <w:t>☐</w:t>
            </w:r>
            <w:r w:rsidR="00395C2E"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５回</w:t>
            </w: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60467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第１四半期・第２四半期・第３四半期・第４四半期（１</w:t>
            </w:r>
            <w:r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月）・第４四半期（</w:t>
            </w:r>
            <w:r w:rsidR="00860467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２、</w:t>
            </w:r>
            <w:r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３月 ）</w:t>
            </w:r>
            <w:r w:rsidR="000D5E31" w:rsidRPr="00E43C56">
              <w:rPr>
                <w:rFonts w:asciiTheme="minorEastAsia" w:eastAsiaTheme="minorEastAsia" w:hAnsiTheme="minorEastAsia" w:hint="eastAsia"/>
                <w:sz w:val="20"/>
                <w:szCs w:val="22"/>
              </w:rPr>
              <w:t>)</w:t>
            </w:r>
          </w:p>
        </w:tc>
      </w:tr>
    </w:tbl>
    <w:p w14:paraId="7584B0E1" w14:textId="77777777" w:rsidR="006624D7" w:rsidRPr="00E43C56" w:rsidRDefault="006624D7" w:rsidP="00AA4E3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AF95E5" w14:textId="2D717AE7" w:rsidR="00DA5C83" w:rsidRPr="00E43C56" w:rsidRDefault="002F1164" w:rsidP="00AA4E3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３　補助金振込先口座情報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2"/>
      </w:tblGrid>
      <w:tr w:rsidR="00E43C56" w:rsidRPr="00E43C56" w14:paraId="6AC42E83" w14:textId="77777777" w:rsidTr="00A96672">
        <w:trPr>
          <w:trHeight w:val="655"/>
        </w:trPr>
        <w:tc>
          <w:tcPr>
            <w:tcW w:w="3823" w:type="dxa"/>
          </w:tcPr>
          <w:p w14:paraId="20DAECAA" w14:textId="3AD5E073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3543" w:type="dxa"/>
          </w:tcPr>
          <w:p w14:paraId="09B5E830" w14:textId="222D3E29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支店名</w:t>
            </w:r>
          </w:p>
        </w:tc>
        <w:tc>
          <w:tcPr>
            <w:tcW w:w="2262" w:type="dxa"/>
          </w:tcPr>
          <w:p w14:paraId="69C5F149" w14:textId="77777777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種別</w:t>
            </w:r>
          </w:p>
          <w:p w14:paraId="22993648" w14:textId="766388DE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普通　・　当座</w:t>
            </w:r>
          </w:p>
        </w:tc>
      </w:tr>
      <w:tr w:rsidR="00E43C56" w:rsidRPr="00E43C56" w14:paraId="2D2123F2" w14:textId="77777777" w:rsidTr="00A96672">
        <w:trPr>
          <w:trHeight w:val="707"/>
        </w:trPr>
        <w:tc>
          <w:tcPr>
            <w:tcW w:w="3823" w:type="dxa"/>
          </w:tcPr>
          <w:p w14:paraId="033946F0" w14:textId="1C1E3F59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5805" w:type="dxa"/>
            <w:gridSpan w:val="2"/>
          </w:tcPr>
          <w:p w14:paraId="3F3D48DD" w14:textId="47D344DA" w:rsidR="00A96672" w:rsidRPr="00E43C56" w:rsidRDefault="00A96672" w:rsidP="00AA4E3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口座名義人（カナ）</w:t>
            </w:r>
          </w:p>
        </w:tc>
      </w:tr>
    </w:tbl>
    <w:p w14:paraId="63E5B09C" w14:textId="75910568" w:rsidR="002F1164" w:rsidRPr="00E43C56" w:rsidRDefault="00795400" w:rsidP="00AA4E3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E05D7" wp14:editId="57896C6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24141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4175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25pt" to="491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">
                <v:stroke dashstyle="dash"/>
                <w10:wrap type="topAndBottom" anchorx="margin"/>
              </v:line>
            </w:pict>
          </mc:Fallback>
        </mc:AlternateContent>
      </w:r>
    </w:p>
    <w:p w14:paraId="4F165240" w14:textId="71C033D2" w:rsidR="00DA5C83" w:rsidRPr="00E43C56" w:rsidRDefault="00DA5C83" w:rsidP="00761493">
      <w:pPr>
        <w:ind w:firstLineChars="100" w:firstLine="198"/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また</w:t>
      </w:r>
      <w:r w:rsidR="00AA4E3C" w:rsidRPr="00E43C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43C56">
        <w:rPr>
          <w:rFonts w:asciiTheme="minorEastAsia" w:eastAsiaTheme="minorEastAsia" w:hAnsiTheme="minorEastAsia" w:hint="eastAsia"/>
          <w:sz w:val="22"/>
          <w:szCs w:val="22"/>
        </w:rPr>
        <w:t>要領第</w:t>
      </w:r>
      <w:r w:rsidR="00E531BA" w:rsidRPr="00E43C56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D26113" w:rsidRPr="00E43C5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E531BA" w:rsidRPr="00E43C56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Pr="00E43C56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 w:rsidR="00AA4E3C" w:rsidRPr="00E43C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43C56">
        <w:rPr>
          <w:rFonts w:asciiTheme="minorEastAsia" w:eastAsiaTheme="minorEastAsia" w:hAnsiTheme="minorEastAsia" w:hint="eastAsia"/>
          <w:sz w:val="22"/>
          <w:szCs w:val="22"/>
        </w:rPr>
        <w:t>家賃減額</w:t>
      </w:r>
      <w:r w:rsidR="00D26113" w:rsidRPr="00E43C56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E43C56">
        <w:rPr>
          <w:rFonts w:asciiTheme="minorEastAsia" w:eastAsiaTheme="minorEastAsia" w:hAnsiTheme="minorEastAsia" w:hint="eastAsia"/>
          <w:sz w:val="22"/>
          <w:szCs w:val="22"/>
        </w:rPr>
        <w:t>金の請求及び受領に関する権限を次の者に委任します。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131"/>
      </w:tblGrid>
      <w:tr w:rsidR="00E43C56" w:rsidRPr="00E43C56" w14:paraId="6958F895" w14:textId="77777777" w:rsidTr="008D4498">
        <w:trPr>
          <w:trHeight w:val="600"/>
        </w:trPr>
        <w:tc>
          <w:tcPr>
            <w:tcW w:w="1404" w:type="dxa"/>
            <w:vAlign w:val="center"/>
          </w:tcPr>
          <w:p w14:paraId="265E35D9" w14:textId="77777777" w:rsidR="00F779C7" w:rsidRPr="00E43C56" w:rsidRDefault="00F779C7" w:rsidP="0020483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受任者住所</w:t>
            </w:r>
          </w:p>
        </w:tc>
        <w:tc>
          <w:tcPr>
            <w:tcW w:w="8131" w:type="dxa"/>
            <w:vAlign w:val="center"/>
          </w:tcPr>
          <w:p w14:paraId="07447C15" w14:textId="77777777" w:rsidR="00F779C7" w:rsidRPr="00E43C56" w:rsidRDefault="00F779C7" w:rsidP="00F779C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43C56" w:rsidRPr="00E43C56" w14:paraId="4AA941D9" w14:textId="77777777" w:rsidTr="00526C09">
        <w:trPr>
          <w:trHeight w:val="600"/>
        </w:trPr>
        <w:tc>
          <w:tcPr>
            <w:tcW w:w="1404" w:type="dxa"/>
            <w:vAlign w:val="center"/>
          </w:tcPr>
          <w:p w14:paraId="15456CDC" w14:textId="77777777" w:rsidR="00F779C7" w:rsidRPr="00E43C56" w:rsidRDefault="00F779C7" w:rsidP="0020483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受任者氏名</w:t>
            </w:r>
          </w:p>
        </w:tc>
        <w:tc>
          <w:tcPr>
            <w:tcW w:w="8131" w:type="dxa"/>
            <w:vAlign w:val="center"/>
          </w:tcPr>
          <w:p w14:paraId="236DE9A6" w14:textId="77777777" w:rsidR="00F779C7" w:rsidRPr="00E43C56" w:rsidRDefault="00F779C7" w:rsidP="00F779C7">
            <w:pPr>
              <w:ind w:right="19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43C5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㊞　　</w:t>
            </w:r>
          </w:p>
        </w:tc>
      </w:tr>
    </w:tbl>
    <w:p w14:paraId="0959EDA2" w14:textId="7F93B49E" w:rsidR="00DA5C83" w:rsidRPr="00E43C56" w:rsidRDefault="00DA5C83" w:rsidP="00ED1D4F">
      <w:pPr>
        <w:pStyle w:val="ac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43C56">
        <w:rPr>
          <w:rFonts w:asciiTheme="minorEastAsia" w:eastAsiaTheme="minorEastAsia" w:hAnsiTheme="minorEastAsia" w:hint="eastAsia"/>
          <w:sz w:val="22"/>
          <w:szCs w:val="22"/>
        </w:rPr>
        <w:t>適宜様式を修正して使用することができる。</w:t>
      </w:r>
    </w:p>
    <w:sectPr w:rsidR="00DA5C83" w:rsidRPr="00E43C56" w:rsidSect="005363ED">
      <w:pgSz w:w="11906" w:h="16838" w:code="9"/>
      <w:pgMar w:top="1134" w:right="1134" w:bottom="1134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3233" w14:textId="77777777" w:rsidR="002507F1" w:rsidRDefault="002507F1" w:rsidP="00425942">
      <w:r>
        <w:separator/>
      </w:r>
    </w:p>
  </w:endnote>
  <w:endnote w:type="continuationSeparator" w:id="0">
    <w:p w14:paraId="5D4208D6" w14:textId="77777777" w:rsidR="002507F1" w:rsidRDefault="002507F1" w:rsidP="004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BAC2" w14:textId="77777777" w:rsidR="002507F1" w:rsidRDefault="002507F1" w:rsidP="00425942">
      <w:r>
        <w:separator/>
      </w:r>
    </w:p>
  </w:footnote>
  <w:footnote w:type="continuationSeparator" w:id="0">
    <w:p w14:paraId="34FB304D" w14:textId="77777777" w:rsidR="002507F1" w:rsidRDefault="002507F1" w:rsidP="0042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CDE"/>
    <w:multiLevelType w:val="hybridMultilevel"/>
    <w:tmpl w:val="19B0C36C"/>
    <w:lvl w:ilvl="0" w:tplc="7AC8C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59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0772B"/>
    <w:rsid w:val="00024875"/>
    <w:rsid w:val="00027E1A"/>
    <w:rsid w:val="00071BA0"/>
    <w:rsid w:val="000849F0"/>
    <w:rsid w:val="00093C13"/>
    <w:rsid w:val="000C3DE9"/>
    <w:rsid w:val="000D5E31"/>
    <w:rsid w:val="000E4AE9"/>
    <w:rsid w:val="00121AD4"/>
    <w:rsid w:val="0012477D"/>
    <w:rsid w:val="00124B6A"/>
    <w:rsid w:val="00177669"/>
    <w:rsid w:val="001C403E"/>
    <w:rsid w:val="001D13EE"/>
    <w:rsid w:val="001D4798"/>
    <w:rsid w:val="001D52FC"/>
    <w:rsid w:val="0020483A"/>
    <w:rsid w:val="00221698"/>
    <w:rsid w:val="002507F1"/>
    <w:rsid w:val="00270FA8"/>
    <w:rsid w:val="002B3F44"/>
    <w:rsid w:val="002D6956"/>
    <w:rsid w:val="002E7BCC"/>
    <w:rsid w:val="002F1164"/>
    <w:rsid w:val="002F5E69"/>
    <w:rsid w:val="00340497"/>
    <w:rsid w:val="00347A85"/>
    <w:rsid w:val="00364241"/>
    <w:rsid w:val="00395C2E"/>
    <w:rsid w:val="003A2C93"/>
    <w:rsid w:val="003F5727"/>
    <w:rsid w:val="00425942"/>
    <w:rsid w:val="004332C1"/>
    <w:rsid w:val="0045744E"/>
    <w:rsid w:val="0046261F"/>
    <w:rsid w:val="00467920"/>
    <w:rsid w:val="00473073"/>
    <w:rsid w:val="00476A0E"/>
    <w:rsid w:val="00482A79"/>
    <w:rsid w:val="00493F2E"/>
    <w:rsid w:val="004C62B6"/>
    <w:rsid w:val="004D0C37"/>
    <w:rsid w:val="0051288E"/>
    <w:rsid w:val="00523166"/>
    <w:rsid w:val="00524001"/>
    <w:rsid w:val="005363ED"/>
    <w:rsid w:val="00554ED0"/>
    <w:rsid w:val="00560F52"/>
    <w:rsid w:val="00562A32"/>
    <w:rsid w:val="0057540F"/>
    <w:rsid w:val="005811D4"/>
    <w:rsid w:val="00583EE5"/>
    <w:rsid w:val="005A4AF0"/>
    <w:rsid w:val="005C5BBF"/>
    <w:rsid w:val="005D1497"/>
    <w:rsid w:val="005E5707"/>
    <w:rsid w:val="005F3357"/>
    <w:rsid w:val="006353E1"/>
    <w:rsid w:val="00646E96"/>
    <w:rsid w:val="00652072"/>
    <w:rsid w:val="006624D7"/>
    <w:rsid w:val="006637D7"/>
    <w:rsid w:val="00667C33"/>
    <w:rsid w:val="006F0288"/>
    <w:rsid w:val="006F3AA7"/>
    <w:rsid w:val="00742917"/>
    <w:rsid w:val="007544E1"/>
    <w:rsid w:val="00761493"/>
    <w:rsid w:val="00777EB9"/>
    <w:rsid w:val="00795400"/>
    <w:rsid w:val="007A7271"/>
    <w:rsid w:val="007C0880"/>
    <w:rsid w:val="007C162F"/>
    <w:rsid w:val="007E1B2B"/>
    <w:rsid w:val="007F0B88"/>
    <w:rsid w:val="00813A69"/>
    <w:rsid w:val="00850D9A"/>
    <w:rsid w:val="00860467"/>
    <w:rsid w:val="00870AD8"/>
    <w:rsid w:val="00880F82"/>
    <w:rsid w:val="008A5BEA"/>
    <w:rsid w:val="008B6E61"/>
    <w:rsid w:val="008D6DB0"/>
    <w:rsid w:val="008F4A42"/>
    <w:rsid w:val="00922D4E"/>
    <w:rsid w:val="00923F01"/>
    <w:rsid w:val="00926150"/>
    <w:rsid w:val="00931EC7"/>
    <w:rsid w:val="009463CD"/>
    <w:rsid w:val="00955F19"/>
    <w:rsid w:val="009703C7"/>
    <w:rsid w:val="0097302C"/>
    <w:rsid w:val="00975C6C"/>
    <w:rsid w:val="0098215A"/>
    <w:rsid w:val="00996CFB"/>
    <w:rsid w:val="009E781F"/>
    <w:rsid w:val="00A24952"/>
    <w:rsid w:val="00A5176B"/>
    <w:rsid w:val="00A96672"/>
    <w:rsid w:val="00AA4E3C"/>
    <w:rsid w:val="00AB7DF1"/>
    <w:rsid w:val="00AC2C7F"/>
    <w:rsid w:val="00AC55B7"/>
    <w:rsid w:val="00AD73FF"/>
    <w:rsid w:val="00B00979"/>
    <w:rsid w:val="00B7144C"/>
    <w:rsid w:val="00B74D30"/>
    <w:rsid w:val="00B90CA1"/>
    <w:rsid w:val="00BC5229"/>
    <w:rsid w:val="00BF0319"/>
    <w:rsid w:val="00BF33C7"/>
    <w:rsid w:val="00C07CFB"/>
    <w:rsid w:val="00C1087F"/>
    <w:rsid w:val="00C12745"/>
    <w:rsid w:val="00C76FAE"/>
    <w:rsid w:val="00CD4DBE"/>
    <w:rsid w:val="00CD5AB3"/>
    <w:rsid w:val="00CF1656"/>
    <w:rsid w:val="00CF1DBA"/>
    <w:rsid w:val="00D02BDA"/>
    <w:rsid w:val="00D1117C"/>
    <w:rsid w:val="00D14AC9"/>
    <w:rsid w:val="00D1549E"/>
    <w:rsid w:val="00D20C21"/>
    <w:rsid w:val="00D26113"/>
    <w:rsid w:val="00D27A96"/>
    <w:rsid w:val="00D32761"/>
    <w:rsid w:val="00D46455"/>
    <w:rsid w:val="00D52EEB"/>
    <w:rsid w:val="00DA31B5"/>
    <w:rsid w:val="00DA5C83"/>
    <w:rsid w:val="00DA62AB"/>
    <w:rsid w:val="00DA7925"/>
    <w:rsid w:val="00DD5014"/>
    <w:rsid w:val="00E20CC8"/>
    <w:rsid w:val="00E43C56"/>
    <w:rsid w:val="00E531BA"/>
    <w:rsid w:val="00E55BFF"/>
    <w:rsid w:val="00E56BEB"/>
    <w:rsid w:val="00E61473"/>
    <w:rsid w:val="00E64FC0"/>
    <w:rsid w:val="00E67411"/>
    <w:rsid w:val="00ED1D4F"/>
    <w:rsid w:val="00ED31D5"/>
    <w:rsid w:val="00EF530D"/>
    <w:rsid w:val="00F14CA1"/>
    <w:rsid w:val="00F33B5D"/>
    <w:rsid w:val="00F46090"/>
    <w:rsid w:val="00F63B29"/>
    <w:rsid w:val="00F63E91"/>
    <w:rsid w:val="00F779C7"/>
    <w:rsid w:val="00F82758"/>
    <w:rsid w:val="00F96CDC"/>
    <w:rsid w:val="00FB28EE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386F159"/>
  <w15:chartTrackingRefBased/>
  <w15:docId w15:val="{402430A4-6510-4608-ACD4-B77122D5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D4798"/>
    <w:rPr>
      <w:sz w:val="18"/>
      <w:szCs w:val="18"/>
    </w:rPr>
  </w:style>
  <w:style w:type="paragraph" w:styleId="a4">
    <w:name w:val="annotation text"/>
    <w:basedOn w:val="a"/>
    <w:semiHidden/>
    <w:rsid w:val="001D4798"/>
    <w:pPr>
      <w:jc w:val="left"/>
    </w:pPr>
  </w:style>
  <w:style w:type="paragraph" w:styleId="a5">
    <w:name w:val="annotation subject"/>
    <w:basedOn w:val="a4"/>
    <w:next w:val="a4"/>
    <w:semiHidden/>
    <w:rsid w:val="001D4798"/>
    <w:rPr>
      <w:b/>
      <w:bCs/>
    </w:rPr>
  </w:style>
  <w:style w:type="paragraph" w:styleId="a6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5942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5942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85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607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2025-09-19T09:54:00Z</dcterms:created>
  <dcterms:modified xsi:type="dcterms:W3CDTF">2025-09-22T08:23:00Z</dcterms:modified>
</cp:coreProperties>
</file>