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1A37" w14:textId="77777777" w:rsidR="00F03A2C" w:rsidRDefault="00F03A2C" w:rsidP="00F03A2C">
      <w:pPr>
        <w:tabs>
          <w:tab w:val="left" w:pos="1560"/>
        </w:tabs>
        <w:spacing w:line="410" w:lineRule="exact"/>
        <w:rPr>
          <w:rFonts w:ascii="BIZ UDPゴシック" w:eastAsia="BIZ UDPゴシック" w:hAnsi="BIZ UDPゴシック"/>
          <w:b/>
          <w:color w:val="000000" w:themeColor="text1"/>
          <w:spacing w:val="0"/>
          <w:kern w:val="0"/>
          <w:sz w:val="36"/>
          <w:szCs w:val="36"/>
        </w:rPr>
      </w:pPr>
    </w:p>
    <w:p w14:paraId="54F1D205" w14:textId="77777777" w:rsidR="007D514A" w:rsidRDefault="007D514A" w:rsidP="00515C4E">
      <w:pPr>
        <w:tabs>
          <w:tab w:val="left" w:pos="1560"/>
        </w:tabs>
        <w:spacing w:line="410" w:lineRule="exact"/>
        <w:jc w:val="center"/>
        <w:rPr>
          <w:rFonts w:ascii="BIZ UDPゴシック" w:eastAsia="BIZ UDPゴシック" w:hAnsi="BIZ UDPゴシック"/>
          <w:b/>
          <w:color w:val="000000" w:themeColor="text1"/>
          <w:spacing w:val="0"/>
          <w:kern w:val="0"/>
          <w:sz w:val="36"/>
          <w:szCs w:val="36"/>
        </w:rPr>
      </w:pPr>
    </w:p>
    <w:p w14:paraId="74BC6C6F" w14:textId="6B45198B" w:rsidR="00B75CA6" w:rsidRPr="00515C4E" w:rsidRDefault="00FC592E" w:rsidP="00515C4E">
      <w:pPr>
        <w:tabs>
          <w:tab w:val="left" w:pos="1560"/>
        </w:tabs>
        <w:spacing w:line="410" w:lineRule="exact"/>
        <w:jc w:val="center"/>
        <w:rPr>
          <w:rFonts w:ascii="BIZ UDPゴシック" w:eastAsia="BIZ UDPゴシック" w:hAnsi="BIZ UDPゴシック"/>
          <w:b/>
          <w:color w:val="000000" w:themeColor="text1"/>
          <w:spacing w:val="0"/>
          <w:kern w:val="0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noProof/>
          <w:color w:val="000000" w:themeColor="text1"/>
          <w:spacing w:val="0"/>
          <w:kern w:val="0"/>
          <w:sz w:val="36"/>
          <w:szCs w:val="36"/>
        </w:rPr>
        <w:drawing>
          <wp:anchor distT="0" distB="0" distL="114300" distR="114300" simplePos="0" relativeHeight="251830272" behindDoc="0" locked="0" layoutInCell="1" allowOverlap="1" wp14:anchorId="374AACE7" wp14:editId="45575AC6">
            <wp:simplePos x="0" y="0"/>
            <wp:positionH relativeFrom="column">
              <wp:posOffset>5737784</wp:posOffset>
            </wp:positionH>
            <wp:positionV relativeFrom="paragraph">
              <wp:posOffset>1270</wp:posOffset>
            </wp:positionV>
            <wp:extent cx="591081" cy="1058107"/>
            <wp:effectExtent l="0" t="0" r="0" b="0"/>
            <wp:wrapNone/>
            <wp:docPr id="2130097138" name="図 1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97138" name="図 1" descr="図形, 円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81" cy="105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839" w:rsidRPr="0008514A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旭</w:t>
      </w:r>
      <w:r w:rsidR="006F3051" w:rsidRPr="0008514A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区民生委員児童委員協議会</w:t>
      </w:r>
      <w:r w:rsidR="00AB0B14" w:rsidRPr="0008514A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３</w:t>
      </w:r>
      <w:r w:rsidR="00AB0B14" w:rsidRPr="0008514A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月</w:t>
      </w:r>
      <w:r w:rsidR="00B635CE" w:rsidRPr="0008514A">
        <w:rPr>
          <w:rFonts w:ascii="BIZ UDPゴシック" w:eastAsia="BIZ UDPゴシック" w:hAnsi="BIZ UDPゴシック" w:hint="eastAsia"/>
          <w:b/>
          <w:color w:val="000000" w:themeColor="text1"/>
          <w:spacing w:val="0"/>
          <w:kern w:val="0"/>
          <w:sz w:val="36"/>
          <w:szCs w:val="36"/>
        </w:rPr>
        <w:t>会長会</w:t>
      </w:r>
    </w:p>
    <w:p w14:paraId="2F3C6B34" w14:textId="77777777" w:rsidR="001F6BA3" w:rsidRPr="0008514A" w:rsidRDefault="001F6BA3" w:rsidP="00740229">
      <w:pPr>
        <w:spacing w:line="32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2B891F80" w14:textId="06697DC5" w:rsidR="00CA3DF1" w:rsidRPr="0008514A" w:rsidRDefault="00392B8E" w:rsidP="00740229">
      <w:pPr>
        <w:spacing w:line="32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日時：</w:t>
      </w:r>
      <w:r w:rsidR="00957E4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令和８</w:t>
      </w:r>
      <w:r w:rsidR="00753A3E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年</w:t>
      </w:r>
      <w:r w:rsidR="00FC592E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３</w:t>
      </w:r>
      <w:r w:rsidR="006F3051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月</w:t>
      </w:r>
      <w:r w:rsidR="00B635CE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</w:t>
      </w:r>
      <w:r w:rsidR="00957E4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2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日（</w:t>
      </w:r>
      <w:r w:rsidR="00C3525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木</w:t>
      </w:r>
      <w:r w:rsidR="006F3051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）</w:t>
      </w:r>
      <w:r w:rsidR="00C3525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</w:t>
      </w:r>
      <w:r w:rsidR="00556B6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3</w:t>
      </w:r>
      <w:r w:rsidR="00C35256" w:rsidRPr="0008514A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:</w:t>
      </w:r>
      <w:r w:rsidR="00556B6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3</w:t>
      </w:r>
      <w:r w:rsidR="00C35256" w:rsidRPr="0008514A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0</w:t>
      </w:r>
      <w:r w:rsidR="00C3525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～</w:t>
      </w:r>
      <w:r w:rsidR="00556B6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15</w:t>
      </w:r>
      <w:r w:rsidR="00C35256" w:rsidRPr="0008514A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>:</w:t>
      </w:r>
      <w:r w:rsidR="00556B6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00</w:t>
      </w:r>
    </w:p>
    <w:p w14:paraId="632943A1" w14:textId="3A0C4272" w:rsidR="00D948B0" w:rsidRPr="0008514A" w:rsidRDefault="006F3051" w:rsidP="00740229">
      <w:pPr>
        <w:tabs>
          <w:tab w:val="left" w:pos="9452"/>
        </w:tabs>
        <w:spacing w:line="320" w:lineRule="exact"/>
        <w:rPr>
          <w:rFonts w:ascii="BIZ UDPゴシック" w:eastAsia="BIZ UDPゴシック" w:hAnsi="BIZ UDPゴシック"/>
          <w:b/>
          <w:color w:val="000000" w:themeColor="text1"/>
          <w:spacing w:val="22"/>
          <w:sz w:val="32"/>
          <w:szCs w:val="36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会場：</w:t>
      </w:r>
      <w:r w:rsidR="006F243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旭区役所</w:t>
      </w:r>
      <w:r w:rsidR="008E2291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 xml:space="preserve">　</w:t>
      </w:r>
      <w:r w:rsidR="0008218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新館</w:t>
      </w:r>
      <w:r w:rsidR="00F34FD4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２階</w:t>
      </w:r>
      <w:r w:rsidR="0008218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大会議室</w:t>
      </w:r>
      <w:r w:rsidR="00926D96" w:rsidRPr="0008514A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ab/>
      </w:r>
    </w:p>
    <w:p w14:paraId="62272E0D" w14:textId="1DFCF5E7" w:rsidR="002762F1" w:rsidRPr="002762F1" w:rsidRDefault="002762F1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</w:pPr>
      <w:r w:rsidRPr="0008514A">
        <w:rPr>
          <w:rFonts w:ascii="BIZ UDPゴシック" w:eastAsia="BIZ UDPゴシック" w:hAnsi="BIZ UDPゴシック"/>
          <w:noProof/>
          <w:color w:val="000000" w:themeColor="text1"/>
          <w:spacing w:val="16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7DEFEA" wp14:editId="445FCA44">
                <wp:simplePos x="0" y="0"/>
                <wp:positionH relativeFrom="column">
                  <wp:posOffset>4991735</wp:posOffset>
                </wp:positionH>
                <wp:positionV relativeFrom="paragraph">
                  <wp:posOffset>190500</wp:posOffset>
                </wp:positionV>
                <wp:extent cx="2091690" cy="382270"/>
                <wp:effectExtent l="0" t="0" r="381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2F032" w14:textId="77777777" w:rsidR="003F2497" w:rsidRPr="00AE5A67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AE5A67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横浜市版民生委員・児童委員キャラクター</w:t>
                            </w:r>
                          </w:p>
                          <w:p w14:paraId="0F05A1B5" w14:textId="77777777" w:rsidR="003F2497" w:rsidRPr="00AE5A67" w:rsidRDefault="003F2497" w:rsidP="00F4656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AE5A67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「よこはまミンジ－」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DE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93.05pt;margin-top:15pt;width:164.7pt;height:30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" fillcolor="white [3201]" stroked="f" strokeweight=".5pt">
                <v:textbox>
                  <w:txbxContent>
                    <w:p w14:paraId="5C42F032" w14:textId="77777777" w:rsidR="003F2497" w:rsidRPr="00AE5A67" w:rsidRDefault="003F2497" w:rsidP="00F4656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AE5A67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横浜市版民生委員・児童委員キャラクター</w:t>
                      </w:r>
                    </w:p>
                    <w:p w14:paraId="0F05A1B5" w14:textId="77777777" w:rsidR="003F2497" w:rsidRPr="00AE5A67" w:rsidRDefault="003F2497" w:rsidP="00F4656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AE5A67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「よこはまミンジ－」</w:t>
                      </w:r>
                    </w:p>
                  </w:txbxContent>
                </v:textbox>
              </v:shape>
            </w:pict>
          </mc:Fallback>
        </mc:AlternateContent>
      </w:r>
    </w:p>
    <w:p w14:paraId="6F6D03F4" w14:textId="6F6AB080" w:rsidR="00E0701E" w:rsidRPr="00E0701E" w:rsidRDefault="009944F6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lang w:val="x-none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lang w:val="x-none"/>
        </w:rPr>
        <w:t>＜第１部＞</w:t>
      </w:r>
    </w:p>
    <w:p w14:paraId="00B30DFD" w14:textId="5183DBAB" w:rsidR="00D97B4F" w:rsidRDefault="009944F6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１</w:t>
      </w:r>
      <w:r w:rsidR="005210CD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　</w:t>
      </w:r>
      <w:r w:rsidR="00AE7FDB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横浜</w:t>
      </w:r>
      <w:r w:rsidR="005210CD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市</w:t>
      </w:r>
      <w:r w:rsidR="007759AE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役所</w:t>
      </w:r>
      <w:r w:rsidR="00093C6F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・</w:t>
      </w:r>
      <w:r w:rsidR="00AE7FDB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旭</w:t>
      </w:r>
      <w:r w:rsidR="005210CD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区</w:t>
      </w:r>
      <w:r w:rsidR="007759AE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役所</w:t>
      </w:r>
      <w:r w:rsidR="005210CD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　</w:t>
      </w:r>
    </w:p>
    <w:p w14:paraId="3BCF05C7" w14:textId="3BDF88F9" w:rsidR="0005216A" w:rsidRDefault="0005216A" w:rsidP="00F42DA4">
      <w:pPr>
        <w:tabs>
          <w:tab w:val="left" w:pos="8080"/>
        </w:tabs>
        <w:spacing w:line="340" w:lineRule="exact"/>
        <w:ind w:rightChars="-64" w:right="-165"/>
        <w:rPr>
          <w:rFonts w:ascii="BIZ UDPゴシック" w:eastAsia="BIZ UDPゴシック" w:hAnsi="BIZ UDPゴシック"/>
          <w:b/>
          <w:bCs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【１－１】</w:t>
      </w:r>
      <w:r w:rsidR="0026202E" w:rsidRPr="0026202E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令和７年度バトンタッチサポーター制度に関するアンケートについて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（依頼）</w:t>
      </w:r>
    </w:p>
    <w:p w14:paraId="58D633EF" w14:textId="09874AA3" w:rsidR="0005216A" w:rsidRDefault="0005216A" w:rsidP="00F42DA4">
      <w:pPr>
        <w:tabs>
          <w:tab w:val="left" w:pos="8080"/>
        </w:tabs>
        <w:spacing w:line="340" w:lineRule="exact"/>
        <w:ind w:rightChars="-64" w:right="-165"/>
        <w:rPr>
          <w:rFonts w:ascii="BIZ UDPゴシック" w:eastAsia="BIZ UDPゴシック" w:hAnsi="BIZ UDPゴシック"/>
          <w:b/>
          <w:bCs/>
          <w:color w:val="000000" w:themeColor="text1"/>
          <w:spacing w:val="16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＜健康福祉局地域支援課＞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B1F2A" w:rsidRPr="0008514A" w14:paraId="71CDCA0D" w14:textId="77777777" w:rsidTr="00221B90">
        <w:trPr>
          <w:trHeight w:val="2281"/>
        </w:trPr>
        <w:tc>
          <w:tcPr>
            <w:tcW w:w="10456" w:type="dxa"/>
          </w:tcPr>
          <w:p w14:paraId="1FC3AF9D" w14:textId="72E38246" w:rsidR="009B1F2A" w:rsidRPr="00FF3885" w:rsidRDefault="004E324A" w:rsidP="00F42DA4">
            <w:pPr>
              <w:spacing w:line="340" w:lineRule="exact"/>
              <w:ind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4E324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令和７</w:t>
            </w:r>
            <w:r w:rsidRPr="000A473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年</w:t>
            </w:r>
            <w:r w:rsidR="009D2BF8" w:rsidRPr="000A473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12月の</w:t>
            </w:r>
            <w:r w:rsidRPr="000A473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一斉改</w:t>
            </w:r>
            <w:r w:rsidRPr="004E324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選で導入した「バトンタッチサポーター制度」について、</w:t>
            </w:r>
            <w:r w:rsidR="003376E9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サポーター</w:t>
            </w:r>
            <w:r w:rsidR="00FF628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の支援を受けた</w:t>
            </w:r>
            <w:r w:rsidRPr="004E324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新任委員を対象にアンケートを実施します。</w:t>
            </w:r>
            <w:r w:rsidR="00A116B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対</w:t>
            </w:r>
            <w:r w:rsidR="00A116BF" w:rsidRPr="00FF388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象の方へ</w:t>
            </w:r>
            <w:r w:rsidR="00BA5BA5" w:rsidRPr="00FF388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の周知と回答へのご協力をお願いします。</w:t>
            </w:r>
          </w:p>
          <w:p w14:paraId="406280C3" w14:textId="7D20914C" w:rsidR="002033BF" w:rsidRDefault="002033BF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回答方法：①電子申請</w:t>
            </w:r>
          </w:p>
          <w:p w14:paraId="3ACE3194" w14:textId="0288D91B" w:rsidR="00CD3BF1" w:rsidRDefault="002033BF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 xml:space="preserve">　　　　　　　②</w:t>
            </w:r>
            <w:r w:rsidR="00355085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健康福祉局地域支援課へFAXまたはメール</w:t>
            </w:r>
            <w:r w:rsidR="00CD3BF1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送信</w:t>
            </w:r>
          </w:p>
          <w:p w14:paraId="7A581F96" w14:textId="5308B339" w:rsidR="00355085" w:rsidRDefault="00355085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 xml:space="preserve">　　　　　　　③</w:t>
            </w:r>
            <w:r w:rsidR="00956091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区役所福祉保健課へ持参</w:t>
            </w:r>
          </w:p>
          <w:p w14:paraId="0B5C5FA4" w14:textId="52612244" w:rsidR="004C332E" w:rsidRPr="002033BF" w:rsidRDefault="002033BF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回答期限：</w:t>
            </w:r>
            <w:r w:rsidR="008F461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４月30日（木）</w:t>
            </w:r>
          </w:p>
        </w:tc>
      </w:tr>
    </w:tbl>
    <w:p w14:paraId="2765312E" w14:textId="77777777" w:rsidR="009B1F2A" w:rsidRDefault="009B1F2A" w:rsidP="00F42DA4">
      <w:pPr>
        <w:tabs>
          <w:tab w:val="left" w:pos="8080"/>
        </w:tabs>
        <w:spacing w:line="340" w:lineRule="exact"/>
        <w:ind w:rightChars="-64" w:right="-165"/>
        <w:rPr>
          <w:rFonts w:ascii="BIZ UDPゴシック" w:eastAsia="BIZ UDPゴシック" w:hAnsi="BIZ UDPゴシック"/>
          <w:b/>
          <w:bCs/>
          <w:color w:val="000000" w:themeColor="text1"/>
          <w:spacing w:val="16"/>
          <w:sz w:val="24"/>
          <w:szCs w:val="24"/>
        </w:rPr>
      </w:pPr>
    </w:p>
    <w:p w14:paraId="319BE3D8" w14:textId="4A2CC74D" w:rsidR="00210190" w:rsidRPr="003621F6" w:rsidRDefault="00922D4B" w:rsidP="00F42DA4">
      <w:pPr>
        <w:tabs>
          <w:tab w:val="left" w:pos="8080"/>
        </w:tabs>
        <w:spacing w:line="340" w:lineRule="exact"/>
        <w:ind w:rightChars="-64" w:right="-165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 w:rsidRPr="003621F6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【</w:t>
      </w:r>
      <w:r w:rsidRPr="003621F6"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4"/>
          <w:szCs w:val="24"/>
        </w:rPr>
        <w:t>１－</w:t>
      </w:r>
      <w:r w:rsidR="00221123"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4"/>
          <w:szCs w:val="24"/>
        </w:rPr>
        <w:t>２</w:t>
      </w:r>
      <w:r w:rsidRPr="003621F6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 xml:space="preserve">】　</w:t>
      </w:r>
      <w:r w:rsidR="002370AA" w:rsidRPr="002370A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令和７年度高齢者世帯を対象とした防災訪問等の実施結果について（報告）</w:t>
      </w:r>
    </w:p>
    <w:p w14:paraId="59025F0E" w14:textId="339CDA4F" w:rsidR="00922D4B" w:rsidRPr="003621F6" w:rsidRDefault="00210190" w:rsidP="00F42DA4">
      <w:pPr>
        <w:tabs>
          <w:tab w:val="left" w:pos="8080"/>
        </w:tabs>
        <w:spacing w:line="340" w:lineRule="exact"/>
        <w:ind w:rightChars="-64" w:right="-165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  <w:r w:rsidRPr="003621F6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＜</w:t>
      </w:r>
      <w:r w:rsidR="00B753B6" w:rsidRPr="003621F6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旭消防署</w:t>
      </w:r>
      <w:r w:rsidRPr="003621F6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＞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621F6" w:rsidRPr="003621F6" w14:paraId="116CB35E" w14:textId="77777777" w:rsidTr="00772AE1">
        <w:tc>
          <w:tcPr>
            <w:tcW w:w="10456" w:type="dxa"/>
          </w:tcPr>
          <w:p w14:paraId="6C3CB136" w14:textId="14F3534D" w:rsidR="00EF0675" w:rsidRPr="00E56A72" w:rsidRDefault="003B0C6C" w:rsidP="00F42DA4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dstrike/>
                <w:color w:val="000000" w:themeColor="text1"/>
                <w:spacing w:val="16"/>
                <w:sz w:val="24"/>
                <w:szCs w:val="24"/>
              </w:rPr>
            </w:pPr>
            <w:r w:rsidRPr="003B0C6C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民生委員の皆様の見守り訪問に合わせて</w:t>
            </w:r>
            <w:r w:rsidRPr="00157A11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、</w:t>
            </w:r>
            <w:r w:rsidR="009930F4" w:rsidRPr="00157A11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消防職員が同行し</w:t>
            </w:r>
            <w:r w:rsidRPr="00157A11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住宅火災予防や住宅</w:t>
            </w:r>
            <w:r w:rsidRPr="003B0C6C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用火災警報器の設</w:t>
            </w:r>
            <w:r w:rsidRPr="00E56A72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置</w:t>
            </w:r>
            <w:r w:rsidR="00A86A1D" w:rsidRPr="00E56A72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及び</w:t>
            </w:r>
            <w:r w:rsidRPr="00E56A72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あんしん救急について</w:t>
            </w:r>
            <w:r w:rsidR="009930F4" w:rsidRPr="00E56A72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注意喚起をしました。</w:t>
            </w:r>
          </w:p>
          <w:p w14:paraId="5DA231B0" w14:textId="3FE50534" w:rsidR="003B0C6C" w:rsidRPr="003B0C6C" w:rsidRDefault="009C2653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併せて</w:t>
            </w:r>
            <w:r w:rsidR="00C567EC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、</w:t>
            </w:r>
            <w:r w:rsidR="003B0C6C" w:rsidRPr="003B0C6C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住宅防火に関するポイントをまとめた防火チラシの配布</w:t>
            </w:r>
            <w:r w:rsidR="002370A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を</w:t>
            </w:r>
            <w:r w:rsidR="003B0C6C" w:rsidRPr="003B0C6C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行いました。</w:t>
            </w:r>
          </w:p>
          <w:p w14:paraId="7492A3BE" w14:textId="58143469" w:rsidR="00F53239" w:rsidRPr="003621F6" w:rsidRDefault="001860BC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①</w:t>
            </w:r>
            <w:r w:rsidR="00F53239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防災訪問</w:t>
            </w:r>
            <w:r w:rsidR="00F53239" w:rsidRPr="00F53239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実施世帯</w:t>
            </w:r>
            <w:r w:rsidR="00F53239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数：</w:t>
            </w:r>
            <w:r w:rsidR="00A2103D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229</w:t>
            </w:r>
            <w:r w:rsidR="00F53239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世帯</w:t>
            </w:r>
          </w:p>
          <w:p w14:paraId="116CAE70" w14:textId="7AC1E716" w:rsidR="004C332E" w:rsidRPr="003621F6" w:rsidRDefault="00F53239" w:rsidP="00F42DA4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②</w:t>
            </w:r>
            <w:r w:rsidR="00E51B95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チラシ配布数：1</w:t>
            </w:r>
            <w:r w:rsidR="00E51B95" w:rsidRPr="003621F6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,</w:t>
            </w:r>
            <w:r w:rsidR="00E51B95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3</w:t>
            </w:r>
            <w:r w:rsidR="005E1C6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6</w:t>
            </w:r>
            <w:r w:rsidR="00E51B95" w:rsidRPr="003621F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0枚</w:t>
            </w:r>
          </w:p>
        </w:tc>
      </w:tr>
    </w:tbl>
    <w:p w14:paraId="07B03953" w14:textId="77777777" w:rsidR="008370F3" w:rsidRPr="003621F6" w:rsidRDefault="008370F3" w:rsidP="00F42DA4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bCs/>
          <w:color w:val="000000" w:themeColor="text1"/>
          <w:spacing w:val="16"/>
          <w:sz w:val="24"/>
          <w:szCs w:val="24"/>
        </w:rPr>
      </w:pPr>
    </w:p>
    <w:p w14:paraId="28CB2641" w14:textId="31CB9C4F" w:rsidR="00934130" w:rsidRDefault="00A723EA" w:rsidP="00F42DA4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bCs/>
          <w:color w:val="000000" w:themeColor="text1"/>
          <w:spacing w:val="16"/>
          <w:sz w:val="24"/>
          <w:szCs w:val="24"/>
        </w:rPr>
      </w:pPr>
      <w:r w:rsidRPr="006107DE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4"/>
          <w:szCs w:val="24"/>
        </w:rPr>
        <w:t>１</w:t>
      </w:r>
      <w:r w:rsidRPr="006107DE"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4"/>
          <w:szCs w:val="24"/>
        </w:rPr>
        <w:t>－</w:t>
      </w:r>
      <w:r w:rsidR="00FC64F6">
        <w:rPr>
          <w:rFonts w:ascii="BIZ UDPゴシック" w:eastAsia="BIZ UDPゴシック" w:hAnsi="BIZ UDPゴシック" w:hint="eastAsia"/>
          <w:b/>
          <w:bCs/>
          <w:color w:val="000000" w:themeColor="text1"/>
          <w:spacing w:val="0"/>
          <w:kern w:val="0"/>
          <w:sz w:val="24"/>
          <w:szCs w:val="24"/>
        </w:rPr>
        <w:t>３</w:t>
      </w:r>
      <w:r w:rsidRPr="006107DE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 xml:space="preserve">】　</w:t>
      </w:r>
      <w:r w:rsidR="00934130" w:rsidRPr="00934130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令和７年度　ひとり暮らし高齢者等「地域で見守り」推進事業　実施報告</w:t>
      </w:r>
      <w:r w:rsidR="00210190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（報告）</w:t>
      </w:r>
    </w:p>
    <w:p w14:paraId="6894E2C8" w14:textId="778DAF68" w:rsidR="00A723EA" w:rsidRPr="00A723EA" w:rsidRDefault="00210190" w:rsidP="00F42DA4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＜</w:t>
      </w:r>
      <w:r w:rsidR="00A723E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福祉保健課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＞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723EA" w:rsidRPr="0008514A" w14:paraId="7F4DFF9E" w14:textId="77777777" w:rsidTr="007A50B4">
        <w:tc>
          <w:tcPr>
            <w:tcW w:w="10456" w:type="dxa"/>
          </w:tcPr>
          <w:p w14:paraId="32CD0BE4" w14:textId="6F875436" w:rsidR="00A723EA" w:rsidRPr="0008514A" w:rsidRDefault="00557E5D" w:rsidP="00F42DA4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557E5D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名簿掲載者のうち７６４人を訪問した結果、１６１人が民生委員の見守り等に繋がりました。今年度は説明会資料の見直し、状況把握結果報告の簡略化、不明者等の二次調査の変更を行いましたが、各地区においても振り返りをお願いします。</w:t>
            </w:r>
          </w:p>
        </w:tc>
      </w:tr>
    </w:tbl>
    <w:p w14:paraId="07831317" w14:textId="77777777" w:rsidR="00E0701E" w:rsidRDefault="00E0701E" w:rsidP="00F42DA4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548501F5" w14:textId="77777777" w:rsidR="00E763BE" w:rsidRPr="0008514A" w:rsidRDefault="00E763BE" w:rsidP="00F42DA4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6E7A4D71" w14:textId="3AA02730" w:rsidR="009944F6" w:rsidRPr="0008514A" w:rsidRDefault="009944F6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２　区社協　</w:t>
      </w:r>
    </w:p>
    <w:p w14:paraId="5D930D73" w14:textId="77777777" w:rsidR="00934130" w:rsidRDefault="00934130" w:rsidP="006F1F99">
      <w:pPr>
        <w:widowControl/>
        <w:autoSpaceDE/>
        <w:autoSpaceDN/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lang w:val="x-none"/>
        </w:rPr>
      </w:pPr>
    </w:p>
    <w:p w14:paraId="6FCD7FC0" w14:textId="77777777" w:rsidR="00D75716" w:rsidRDefault="00D75716" w:rsidP="006F1F99">
      <w:pPr>
        <w:widowControl/>
        <w:autoSpaceDE/>
        <w:autoSpaceDN/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lang w:val="x-none"/>
        </w:rPr>
      </w:pPr>
      <w:r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lang w:val="x-none"/>
        </w:rPr>
        <w:br w:type="page"/>
      </w:r>
    </w:p>
    <w:p w14:paraId="37F2A370" w14:textId="3734632D" w:rsidR="009944F6" w:rsidRPr="0008514A" w:rsidRDefault="009944F6" w:rsidP="006F1F99">
      <w:pPr>
        <w:widowControl/>
        <w:autoSpaceDE/>
        <w:autoSpaceDN/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lang w:val="x-none"/>
        </w:rPr>
        <w:lastRenderedPageBreak/>
        <w:t>＜第２部＞</w:t>
      </w:r>
    </w:p>
    <w:p w14:paraId="0F10BB5F" w14:textId="264947BC" w:rsidR="00EC32EF" w:rsidRDefault="009944F6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  <w:t>３</w:t>
      </w:r>
      <w:r w:rsidR="006F3051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  <w:lang w:val="x-none"/>
        </w:rPr>
        <w:t xml:space="preserve">　市民児協　</w:t>
      </w:r>
    </w:p>
    <w:p w14:paraId="601FB23F" w14:textId="3FCAC1A8" w:rsidR="003751AA" w:rsidRPr="004E5828" w:rsidRDefault="003751AA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  <w:lang w:val="x-none"/>
        </w:rPr>
      </w:pPr>
      <w:r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【３－</w:t>
      </w:r>
      <w:r w:rsidR="003D23D9"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１</w:t>
      </w:r>
      <w:r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】</w:t>
      </w:r>
      <w:r w:rsidR="00BB5BF1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 xml:space="preserve">　</w:t>
      </w:r>
      <w:r w:rsidR="005A0B3D"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横浜市民生委員児童委員協議会の会費規程</w:t>
      </w:r>
      <w:r w:rsidR="001426BB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の改正</w:t>
      </w:r>
      <w:r w:rsidR="005A0B3D"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について</w:t>
      </w:r>
      <w:r w:rsidR="000B18BC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（報告）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E5828" w:rsidRPr="004E5828" w14:paraId="29934E3A" w14:textId="77777777" w:rsidTr="00221B90">
        <w:trPr>
          <w:trHeight w:val="3201"/>
        </w:trPr>
        <w:tc>
          <w:tcPr>
            <w:tcW w:w="10456" w:type="dxa"/>
          </w:tcPr>
          <w:p w14:paraId="4CCB73D1" w14:textId="0DFB5431" w:rsidR="004E0A25" w:rsidRPr="004E0A25" w:rsidRDefault="004E0A25" w:rsidP="00EB55EF">
            <w:pPr>
              <w:spacing w:line="340" w:lineRule="exact"/>
              <w:ind w:right="-2" w:firstLineChars="100" w:firstLine="26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bookmarkStart w:id="0" w:name="_Hlk223361835"/>
            <w:r w:rsidRPr="00980FF3">
              <w:rPr>
                <w:rFonts w:ascii="BIZ UDPゴシック" w:eastAsia="BIZ UDPゴシック" w:hAnsi="BIZ UDPゴシック"/>
                <w:color w:val="000000" w:themeColor="text1"/>
                <w:spacing w:val="16"/>
              </w:rPr>
              <w:t>民生委員の負担軽減策として、現在個人で負担している会費の一部について、令和8年度から市の補助金による支援が始まる予定です。</w:t>
            </w:r>
            <w:r w:rsidRPr="004E0A25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これに伴い、横浜市民児協会費規程が改正されますので、あらかじめご承知おきください。</w:t>
            </w:r>
          </w:p>
          <w:p w14:paraId="3426F23E" w14:textId="25D04CC7" w:rsidR="004E0A25" w:rsidRPr="004E0A25" w:rsidRDefault="004E0A25" w:rsidP="00EB55EF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4E0A25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令和8年度は、市補助金が 一人あたり1,500円増額される見込みのため、会費は一人あたり6,000円とする予定です。</w:t>
            </w:r>
          </w:p>
          <w:p w14:paraId="0DE8070A" w14:textId="5527FBC7" w:rsidR="00D50595" w:rsidRPr="00980FF3" w:rsidRDefault="00D50595" w:rsidP="00EB55EF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980FF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＜現行＞</w:t>
            </w:r>
          </w:p>
          <w:p w14:paraId="7BB3CA8D" w14:textId="64853062" w:rsidR="00D50595" w:rsidRPr="00980FF3" w:rsidRDefault="00D50595" w:rsidP="00EB55EF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980FF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・会費は一人当たり7,500円とする</w:t>
            </w:r>
          </w:p>
          <w:p w14:paraId="7667F8CC" w14:textId="4DE229F9" w:rsidR="00D50595" w:rsidRPr="00980FF3" w:rsidRDefault="00D50595" w:rsidP="00EB55EF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980FF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 xml:space="preserve">＜改正＞　　　　　　　　　　　　　</w:t>
            </w:r>
          </w:p>
          <w:p w14:paraId="1C06E2CA" w14:textId="77777777" w:rsidR="00D50595" w:rsidRPr="00980FF3" w:rsidRDefault="00D50595" w:rsidP="00EB55EF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980FF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 xml:space="preserve">　・会費は一人当たり7,500円を上限とする</w:t>
            </w:r>
          </w:p>
          <w:p w14:paraId="671B9E43" w14:textId="63C33D45" w:rsidR="00D50595" w:rsidRPr="009930F4" w:rsidRDefault="00D50595" w:rsidP="00EB55EF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FF0000"/>
                <w:spacing w:val="16"/>
                <w:sz w:val="24"/>
                <w:szCs w:val="24"/>
              </w:rPr>
            </w:pPr>
            <w:r w:rsidRPr="00980FF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 xml:space="preserve">　・毎年度の会費の額は、市民児協理事会に諮り定める</w:t>
            </w:r>
          </w:p>
        </w:tc>
      </w:tr>
      <w:bookmarkEnd w:id="0"/>
    </w:tbl>
    <w:p w14:paraId="7065B310" w14:textId="77777777" w:rsidR="00680102" w:rsidRDefault="00680102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7E127BB8" w14:textId="5DEED87A" w:rsidR="002F2702" w:rsidRPr="004E5828" w:rsidRDefault="002F2702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  <w:lang w:val="x-none"/>
        </w:rPr>
      </w:pPr>
      <w:r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【３－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２</w:t>
      </w:r>
      <w:r w:rsidRPr="004E5828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】</w:t>
      </w:r>
      <w:r w:rsidR="00BB5BF1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 xml:space="preserve">　</w:t>
      </w:r>
      <w:r w:rsidR="00BB5BF1" w:rsidRPr="00BB5BF1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「よこはまミンジー」ピンバッジについて</w:t>
      </w:r>
      <w:r w:rsidR="00150BFF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lang w:val="x-none"/>
        </w:rPr>
        <w:t>（依頼）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F2702" w:rsidRPr="004E5828" w14:paraId="2D834BC2" w14:textId="77777777" w:rsidTr="00C039B9">
        <w:tc>
          <w:tcPr>
            <w:tcW w:w="10456" w:type="dxa"/>
          </w:tcPr>
          <w:p w14:paraId="63BEE5D0" w14:textId="150F11DE" w:rsidR="00C619F2" w:rsidRPr="00782134" w:rsidRDefault="000448EB" w:rsidP="00993150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今年度</w:t>
            </w:r>
            <w:r w:rsidR="00971D8C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、</w:t>
            </w:r>
            <w:r w:rsidR="00E12156" w:rsidRPr="004E01B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広報啓発グッズとして</w:t>
            </w:r>
            <w:r w:rsidRPr="004E01B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作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成</w:t>
            </w:r>
            <w:r w:rsidR="009A1C94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しまし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た</w:t>
            </w:r>
            <w:r w:rsidRPr="000448E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「よこはまミンジー」のピンバッジにつきまして</w:t>
            </w:r>
            <w:r w:rsidR="0005479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、</w:t>
            </w:r>
            <w:r w:rsidRPr="000448E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大きな反響を</w:t>
            </w:r>
            <w:r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いただいたため</w:t>
            </w:r>
            <w:r w:rsidR="0098049C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有償にて</w:t>
            </w:r>
            <w:r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追加作成</w:t>
            </w:r>
            <w:r w:rsidR="0098049C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を</w:t>
            </w:r>
            <w:r w:rsidR="007D514A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予定しています</w:t>
            </w:r>
            <w:r w:rsidR="000E5600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。</w:t>
            </w:r>
            <w:r w:rsidR="00F019D7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取り</w:t>
            </w:r>
            <w:r w:rsidR="000E5600" w:rsidRPr="0048175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扱いについて、ご検討をお願いいたします。</w:t>
            </w:r>
          </w:p>
        </w:tc>
      </w:tr>
    </w:tbl>
    <w:p w14:paraId="20131ED7" w14:textId="77777777" w:rsidR="00E0701E" w:rsidRDefault="00E0701E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241E1020" w14:textId="77777777" w:rsidR="00E763BE" w:rsidRPr="0008514A" w:rsidRDefault="00E763BE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1044ED13" w14:textId="77777777" w:rsidR="006F6B5B" w:rsidRDefault="000860A9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４　区民児協</w:t>
      </w:r>
      <w:r w:rsidR="00093C6F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ほか　</w:t>
      </w:r>
    </w:p>
    <w:p w14:paraId="1E0E051B" w14:textId="3D7AF195" w:rsidR="007B48C0" w:rsidRPr="00FC35C6" w:rsidRDefault="007B48C0" w:rsidP="00EB55EF">
      <w:pPr>
        <w:spacing w:line="340" w:lineRule="exact"/>
        <w:ind w:right="-2"/>
        <w:rPr>
          <w:rFonts w:ascii="BIZ UDPゴシック" w:eastAsia="BIZ UDPゴシック" w:hAnsi="BIZ UDPゴシック"/>
          <w:bCs/>
          <w:color w:val="000000" w:themeColor="text1"/>
          <w:spacing w:val="16"/>
          <w:sz w:val="24"/>
          <w:szCs w:val="24"/>
        </w:rPr>
      </w:pPr>
      <w:r w:rsidRPr="007B48C0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【４－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１</w:t>
      </w:r>
      <w:r w:rsidRPr="007B48C0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】　令和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７</w:t>
      </w:r>
      <w:r w:rsidRPr="007B48C0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年度旭区民児協事業報告及び収支決算（案）、令和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８</w:t>
      </w:r>
      <w:r w:rsidRPr="007B48C0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年度旭区民児協事業計画及び収支予算（案）について</w:t>
      </w:r>
      <w:r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（依頼）</w:t>
      </w:r>
      <w:r w:rsidR="00782E92" w:rsidRPr="00FC35C6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  <w:bdr w:val="single" w:sz="4" w:space="0" w:color="auto"/>
        </w:rPr>
        <w:t>全員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B48C0" w:rsidRPr="0008514A" w14:paraId="1A653041" w14:textId="77777777" w:rsidTr="007A50B4">
        <w:tc>
          <w:tcPr>
            <w:tcW w:w="10456" w:type="dxa"/>
          </w:tcPr>
          <w:p w14:paraId="1AE69169" w14:textId="736589F7" w:rsidR="007B48C0" w:rsidRPr="00D534B3" w:rsidRDefault="00D534B3" w:rsidP="00EB55EF">
            <w:pPr>
              <w:spacing w:line="340" w:lineRule="exact"/>
              <w:ind w:right="-2" w:firstLineChars="100" w:firstLine="27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D534B3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標記については、5月の正副会長会</w:t>
            </w:r>
            <w:r w:rsidR="00BC09FE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にて</w:t>
            </w:r>
            <w:r w:rsidRPr="00D534B3"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  <w:t>審議・決定します。ご意見やお気づきの点がございましたらお知らせください。</w:t>
            </w:r>
          </w:p>
        </w:tc>
      </w:tr>
    </w:tbl>
    <w:p w14:paraId="29AAF1E1" w14:textId="77777777" w:rsidR="007B48C0" w:rsidRPr="0008514A" w:rsidRDefault="007B48C0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3666E4E6" w14:textId="20A501C2" w:rsidR="00B635CE" w:rsidRPr="0008514A" w:rsidRDefault="00874106" w:rsidP="00EB55EF">
      <w:pPr>
        <w:tabs>
          <w:tab w:val="left" w:pos="8080"/>
        </w:tabs>
        <w:spacing w:line="340" w:lineRule="exact"/>
        <w:rPr>
          <w:rFonts w:ascii="BIZ UDPゴシック" w:eastAsia="BIZ UDPゴシック" w:hAnsi="BIZ UDPゴシック"/>
          <w:bCs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【４－</w:t>
      </w:r>
      <w:r w:rsidR="009B5E6E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２</w:t>
      </w: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】</w:t>
      </w:r>
      <w:r w:rsidR="00E75B7D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 xml:space="preserve">　</w:t>
      </w:r>
      <w:r w:rsidR="009E08D2" w:rsidRPr="009E08D2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>民生委員互助事業の再周知および支払方法の変更について（事務連絡）</w:t>
      </w:r>
      <w:r w:rsidR="005A14A1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</w:rPr>
        <w:t xml:space="preserve"> </w:t>
      </w:r>
      <w:r w:rsidR="005A14A1" w:rsidRPr="005A14A1">
        <w:rPr>
          <w:rFonts w:ascii="BIZ UDPゴシック" w:eastAsia="BIZ UDPゴシック" w:hAnsi="BIZ UDPゴシック" w:hint="eastAsia"/>
          <w:b/>
          <w:bCs/>
          <w:color w:val="000000" w:themeColor="text1"/>
          <w:spacing w:val="16"/>
          <w:sz w:val="24"/>
          <w:szCs w:val="24"/>
          <w:bdr w:val="single" w:sz="4" w:space="0" w:color="auto"/>
        </w:rPr>
        <w:t>全員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7F20" w:rsidRPr="0008514A" w14:paraId="0744B385" w14:textId="77777777" w:rsidTr="00426334">
        <w:tc>
          <w:tcPr>
            <w:tcW w:w="10456" w:type="dxa"/>
          </w:tcPr>
          <w:p w14:paraId="5B643B8F" w14:textId="31D7F64E" w:rsidR="0064554F" w:rsidRPr="00E12156" w:rsidRDefault="0064554F" w:rsidP="00EB55EF">
            <w:pPr>
              <w:pStyle w:val="a7"/>
              <w:numPr>
                <w:ilvl w:val="0"/>
                <w:numId w:val="22"/>
              </w:numPr>
              <w:spacing w:line="340" w:lineRule="exact"/>
              <w:ind w:leftChars="0"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bookmarkStart w:id="1" w:name="_Hlk220609889"/>
            <w:r w:rsidRPr="00E12156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互助事業について</w:t>
            </w:r>
          </w:p>
          <w:p w14:paraId="1C0697F5" w14:textId="7B4A2045" w:rsidR="00054EE3" w:rsidRDefault="0064554F" w:rsidP="00EB55EF">
            <w:pPr>
              <w:spacing w:line="340" w:lineRule="exact"/>
              <w:ind w:leftChars="100" w:left="258"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64554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傷病（病気やケガ）による見舞金または配偶者死亡などによる弔慰金が支給されます。民生委員活動以外（普段の生活）での傷病も対象となりま</w:t>
            </w:r>
            <w:r w:rsidRPr="00771828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す</w:t>
            </w:r>
            <w:r w:rsidR="00E12156" w:rsidRPr="00771828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ので</w:t>
            </w:r>
            <w:r w:rsidR="005210CF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、</w:t>
            </w:r>
            <w:r w:rsidR="00F452FE" w:rsidRPr="00771828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該当がござい</w:t>
            </w:r>
            <w:r w:rsidR="00F452FE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ましたら地区会長を通して事務局までお申し出ください。</w:t>
            </w:r>
          </w:p>
          <w:p w14:paraId="554022A4" w14:textId="77777777" w:rsidR="00C0365A" w:rsidRDefault="0064554F" w:rsidP="00EB55EF">
            <w:pPr>
              <w:spacing w:line="340" w:lineRule="exact"/>
              <w:ind w:right="-2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②</w:t>
            </w:r>
            <w:r w:rsidR="00C0365A" w:rsidRPr="00C0365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支払方法の変更について</w:t>
            </w:r>
          </w:p>
          <w:p w14:paraId="4F3D8C85" w14:textId="57F4FFE9" w:rsidR="00EC726D" w:rsidRPr="00A91169" w:rsidRDefault="00E12156" w:rsidP="00EB55EF">
            <w:pPr>
              <w:spacing w:line="340" w:lineRule="exact"/>
              <w:ind w:leftChars="100" w:left="258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 w:rsidRPr="00F771B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これまで現金でお渡ししていましたが、</w:t>
            </w:r>
            <w:r w:rsidR="00C0365A" w:rsidRPr="00F771B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令和８年４月</w:t>
            </w:r>
            <w:r w:rsidR="00C0365A" w:rsidRPr="00C0365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より本人名義の銀行口座への振込に変更します</w:t>
            </w:r>
            <w:r w:rsidR="003474C4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ので、ご了承ください</w:t>
            </w:r>
            <w:r w:rsidR="00C0365A" w:rsidRPr="00C0365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。</w:t>
            </w:r>
            <w:r w:rsidR="00A91169" w:rsidRPr="00364C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なお、別途口座での受取をご希望の方は事務局</w:t>
            </w:r>
            <w:r w:rsidR="00A9116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へ</w:t>
            </w:r>
            <w:r w:rsidR="00A91169" w:rsidRPr="00364C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ご連絡ください。</w:t>
            </w:r>
          </w:p>
        </w:tc>
      </w:tr>
      <w:bookmarkEnd w:id="1"/>
    </w:tbl>
    <w:p w14:paraId="56D1EC85" w14:textId="77777777" w:rsidR="00E0701E" w:rsidRDefault="00E0701E" w:rsidP="00EB55EF">
      <w:pPr>
        <w:spacing w:line="34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0B39B5E0" w14:textId="77777777" w:rsidR="00E763BE" w:rsidRDefault="00E763BE" w:rsidP="004407EE">
      <w:pPr>
        <w:spacing w:line="320" w:lineRule="exact"/>
        <w:ind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</w:p>
    <w:p w14:paraId="649A7BBD" w14:textId="4FD07404" w:rsidR="00924D5C" w:rsidRPr="0008514A" w:rsidRDefault="006F3051" w:rsidP="006F1F99">
      <w:pPr>
        <w:spacing w:line="360" w:lineRule="exact"/>
        <w:ind w:left="-21" w:right="-2"/>
        <w:jc w:val="lef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>５</w:t>
      </w:r>
      <w:r w:rsidR="009944F6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　</w:t>
      </w: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主任児童委員連絡会　</w:t>
      </w:r>
    </w:p>
    <w:p w14:paraId="535BD865" w14:textId="003727BD" w:rsidR="00676357" w:rsidRPr="0008514A" w:rsidRDefault="00581370" w:rsidP="00EB55EF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lang w:val="en-US" w:eastAsia="ja-JP"/>
        </w:rPr>
      </w:pPr>
      <w:bookmarkStart w:id="2" w:name="_Hlk220610291"/>
      <w:r w:rsidRPr="0008514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【</w:t>
      </w:r>
      <w:r w:rsidR="00372C5E" w:rsidRPr="0008514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５－１</w:t>
      </w:r>
      <w:r w:rsidRPr="0008514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】</w:t>
      </w:r>
      <w:r w:rsidR="008E65D3" w:rsidRPr="0008514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 xml:space="preserve">　旭区主任児童委員連絡会、横浜市主任児童委員連絡会</w:t>
      </w:r>
      <w:r w:rsidR="006B7F99" w:rsidRPr="0008514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  <w:lang w:val="en-US" w:eastAsia="ja-JP"/>
        </w:rPr>
        <w:t>（報告）</w:t>
      </w:r>
    </w:p>
    <w:bookmarkEnd w:id="2"/>
    <w:p w14:paraId="0ED37788" w14:textId="77777777" w:rsidR="00E0701E" w:rsidRDefault="00E0701E" w:rsidP="00EB55EF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lang w:val="en-US" w:eastAsia="ja-JP"/>
        </w:rPr>
      </w:pPr>
    </w:p>
    <w:p w14:paraId="027706AB" w14:textId="64C9307C" w:rsidR="007538D9" w:rsidRPr="0008514A" w:rsidRDefault="00E32A0A" w:rsidP="006F1F99">
      <w:pPr>
        <w:tabs>
          <w:tab w:val="left" w:pos="8080"/>
        </w:tabs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8"/>
          <w:szCs w:val="28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8"/>
          <w:szCs w:val="28"/>
          <w:bdr w:val="single" w:sz="4" w:space="0" w:color="auto"/>
        </w:rPr>
        <w:t xml:space="preserve">６　企画委員会　</w:t>
      </w:r>
    </w:p>
    <w:p w14:paraId="2659E6E6" w14:textId="77777777" w:rsidR="00EC1F93" w:rsidRDefault="00EC1F93" w:rsidP="008F4CDE">
      <w:pPr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320CDDDA" w14:textId="77777777" w:rsidR="00C1457E" w:rsidRDefault="00C1457E" w:rsidP="008F4CDE">
      <w:pPr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5326FCDA" w14:textId="77777777" w:rsidR="006F5F32" w:rsidRPr="006F5F32" w:rsidRDefault="006F5F32" w:rsidP="008F4CDE">
      <w:pPr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</w:rPr>
      </w:pPr>
    </w:p>
    <w:p w14:paraId="3D5011E7" w14:textId="61FBBD3A" w:rsidR="006F3051" w:rsidRPr="0008514A" w:rsidRDefault="008F555A" w:rsidP="008F4CDE">
      <w:pPr>
        <w:spacing w:line="360" w:lineRule="exact"/>
        <w:rPr>
          <w:rFonts w:ascii="BIZ UDPゴシック" w:eastAsia="BIZ UDPゴシック" w:hAnsi="BIZ UDPゴシック"/>
          <w:b/>
          <w:color w:val="000000" w:themeColor="text1"/>
          <w:spacing w:val="16"/>
          <w:sz w:val="24"/>
          <w:szCs w:val="24"/>
          <w:bdr w:val="single" w:sz="4" w:space="0" w:color="auto"/>
        </w:rPr>
      </w:pP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lastRenderedPageBreak/>
        <w:t>＜</w:t>
      </w:r>
      <w:r w:rsidR="006F3051"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現在、各地区民児協へ御依頼している事項</w:t>
      </w:r>
      <w:r w:rsidRPr="0008514A">
        <w:rPr>
          <w:rFonts w:ascii="BIZ UDPゴシック" w:eastAsia="BIZ UDPゴシック" w:hAnsi="BIZ UDPゴシック" w:hint="eastAsia"/>
          <w:b/>
          <w:color w:val="000000" w:themeColor="text1"/>
          <w:spacing w:val="16"/>
          <w:sz w:val="24"/>
          <w:szCs w:val="24"/>
        </w:rPr>
        <w:t>＞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835"/>
      </w:tblGrid>
      <w:tr w:rsidR="0008514A" w:rsidRPr="0008514A" w14:paraId="16B6CBFC" w14:textId="77777777" w:rsidTr="008E25FA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  <w:shd w:val="clear" w:color="auto" w:fill="EDEDED"/>
          </w:tcPr>
          <w:p w14:paraId="43CB9266" w14:textId="77777777" w:rsidR="008F1758" w:rsidRPr="0008514A" w:rsidRDefault="008F1758" w:rsidP="008F4CDE">
            <w:pPr>
              <w:widowControl/>
              <w:autoSpaceDE/>
              <w:autoSpaceDN/>
              <w:spacing w:line="3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1"/>
              </w:rPr>
            </w:pPr>
            <w:r w:rsidRPr="0008514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項　　　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DEDED"/>
          </w:tcPr>
          <w:p w14:paraId="73BC37D5" w14:textId="73828A6A" w:rsidR="008F1758" w:rsidRPr="0008514A" w:rsidRDefault="008F1758" w:rsidP="008F4CDE">
            <w:pPr>
              <w:widowControl/>
              <w:autoSpaceDE/>
              <w:autoSpaceDN/>
              <w:spacing w:line="3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1"/>
              </w:rPr>
            </w:pPr>
            <w:r w:rsidRPr="0008514A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期限</w:t>
            </w:r>
          </w:p>
        </w:tc>
      </w:tr>
      <w:tr w:rsidR="009D3BA2" w:rsidRPr="0008514A" w14:paraId="62AA4340" w14:textId="77777777" w:rsidTr="009D3BA2">
        <w:trPr>
          <w:jc w:val="center"/>
        </w:trPr>
        <w:tc>
          <w:tcPr>
            <w:tcW w:w="6941" w:type="dxa"/>
            <w:tcBorders>
              <w:bottom w:val="single" w:sz="4" w:space="0" w:color="auto"/>
            </w:tcBorders>
          </w:tcPr>
          <w:p w14:paraId="284F8917" w14:textId="77777777" w:rsidR="009D3BA2" w:rsidRDefault="001A679B" w:rsidP="00D133DA">
            <w:pPr>
              <w:widowControl/>
              <w:autoSpaceDE/>
              <w:autoSpaceDN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1"/>
              </w:rPr>
            </w:pPr>
            <w:r w:rsidRPr="001A679B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バトンタッチサポーター制度に関するアンケート</w:t>
            </w:r>
          </w:p>
          <w:p w14:paraId="1FC5FF35" w14:textId="125C7001" w:rsidR="001A679B" w:rsidRPr="001A679B" w:rsidRDefault="001A679B" w:rsidP="00D133DA">
            <w:pPr>
              <w:widowControl/>
              <w:autoSpaceDE/>
              <w:autoSpaceDN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※該当者のみ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DC475C" w14:textId="4F65242D" w:rsidR="009D3BA2" w:rsidRPr="0008514A" w:rsidRDefault="00375235" w:rsidP="00DF7F15">
            <w:pPr>
              <w:widowControl/>
              <w:autoSpaceDE/>
              <w:autoSpaceDN/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４月</w:t>
            </w:r>
            <w:r w:rsidR="002A77B3"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1"/>
              </w:rPr>
              <w:t>30日（木）</w:t>
            </w:r>
          </w:p>
        </w:tc>
      </w:tr>
      <w:tr w:rsidR="0000365C" w:rsidRPr="0008514A" w14:paraId="55BB4E0A" w14:textId="77777777" w:rsidTr="008E25FA">
        <w:trPr>
          <w:trHeight w:val="522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7F9" w14:textId="0944D495" w:rsidR="0000365C" w:rsidRDefault="0000365C" w:rsidP="004A7C82">
            <w:pPr>
              <w:widowControl/>
              <w:autoSpaceDE/>
              <w:autoSpaceDN/>
              <w:spacing w:line="360" w:lineRule="auto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16"/>
                <w:sz w:val="24"/>
                <w:szCs w:val="24"/>
              </w:rPr>
            </w:pPr>
            <w:r w:rsidRPr="004A7E84"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16"/>
                <w:sz w:val="24"/>
                <w:szCs w:val="24"/>
              </w:rPr>
              <w:t>地区担当民生委員、主任児童委員の増減員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16"/>
                <w:sz w:val="24"/>
                <w:szCs w:val="24"/>
              </w:rPr>
              <w:t>申請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0CC" w14:textId="309C08AF" w:rsidR="0000365C" w:rsidRDefault="0000365C" w:rsidP="003B1E3E">
            <w:pPr>
              <w:widowControl/>
              <w:autoSpaceDE/>
              <w:autoSpaceDN/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３月27日（金）</w:t>
            </w:r>
          </w:p>
        </w:tc>
      </w:tr>
      <w:tr w:rsidR="00B30295" w:rsidRPr="0008514A" w14:paraId="62E6A8EB" w14:textId="77777777" w:rsidTr="008E25FA">
        <w:trPr>
          <w:trHeight w:val="522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D8D" w14:textId="637FB509" w:rsidR="00B30295" w:rsidRPr="004A7E84" w:rsidRDefault="0099631C" w:rsidP="00D133DA">
            <w:pPr>
              <w:widowControl/>
              <w:autoSpaceDE/>
              <w:autoSpaceDN/>
              <w:spacing w:line="480" w:lineRule="auto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pacing w:val="16"/>
                <w:sz w:val="24"/>
                <w:szCs w:val="24"/>
              </w:rPr>
              <w:t>活動件数集計表（３月分）の提出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A3C" w14:textId="77777777" w:rsidR="000806D8" w:rsidRDefault="000806D8" w:rsidP="009E0339">
            <w:pPr>
              <w:widowControl/>
              <w:autoSpaceDE/>
              <w:autoSpaceDN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４月９日（木）</w:t>
            </w:r>
          </w:p>
          <w:p w14:paraId="4A81715C" w14:textId="456322D8" w:rsidR="009E0339" w:rsidRPr="000806D8" w:rsidRDefault="009E0339" w:rsidP="009E0339">
            <w:pPr>
              <w:widowControl/>
              <w:autoSpaceDE/>
              <w:autoSpaceDN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16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pacing w:val="16"/>
                <w:sz w:val="24"/>
                <w:szCs w:val="24"/>
              </w:rPr>
              <w:t>※４月会長会</w:t>
            </w:r>
          </w:p>
        </w:tc>
      </w:tr>
    </w:tbl>
    <w:p w14:paraId="09EF218B" w14:textId="77777777" w:rsidR="00F548EB" w:rsidRDefault="00F548EB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7BA0342C" w14:textId="77777777" w:rsidR="00383008" w:rsidRDefault="00383008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731B0B3C" w14:textId="77777777" w:rsidR="00F548EB" w:rsidRPr="0008514A" w:rsidRDefault="00F548EB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10E439F9" w14:textId="3388EB7B" w:rsidR="004768CE" w:rsidRPr="0008514A" w:rsidRDefault="00CC0CD0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 xml:space="preserve">【次回会長会】　</w:t>
      </w:r>
      <w:r w:rsidR="004768CE" w:rsidRPr="0008514A"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  <w:tab/>
      </w:r>
    </w:p>
    <w:p w14:paraId="613B0182" w14:textId="29B564BB" w:rsidR="004768CE" w:rsidRPr="0008514A" w:rsidRDefault="00CC0CD0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50" w:firstLine="136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日時：令和</w:t>
      </w:r>
      <w:r w:rsidR="00400D5F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８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年</w:t>
      </w:r>
      <w:r w:rsidR="0096765D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４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月</w:t>
      </w:r>
      <w:r w:rsidR="0096765D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９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日（木）　13時30分から</w:t>
      </w:r>
    </w:p>
    <w:p w14:paraId="1DBEFB73" w14:textId="4EA90EF1" w:rsidR="00BB478B" w:rsidRPr="0008514A" w:rsidRDefault="00CC0CD0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ind w:firstLineChars="50" w:firstLine="136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場所：</w:t>
      </w:r>
      <w:r w:rsidR="00FB1B85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旭</w:t>
      </w:r>
      <w:r w:rsidR="00867868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公会堂講堂（旭区総合庁舎４階）</w:t>
      </w:r>
    </w:p>
    <w:p w14:paraId="40A30B8F" w14:textId="77777777" w:rsidR="00F548EB" w:rsidRDefault="00F548EB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6214BC00" w14:textId="77777777" w:rsidR="00F548EB" w:rsidRPr="0008514A" w:rsidRDefault="00F548EB" w:rsidP="008F4CDE">
      <w:pPr>
        <w:widowControl/>
        <w:tabs>
          <w:tab w:val="left" w:pos="8080"/>
          <w:tab w:val="left" w:pos="8222"/>
        </w:tabs>
        <w:autoSpaceDE/>
        <w:autoSpaceDN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</w:p>
    <w:p w14:paraId="34A35AEC" w14:textId="670CB1B8" w:rsidR="00376049" w:rsidRPr="0008514A" w:rsidRDefault="00376049" w:rsidP="008F4CDE">
      <w:pPr>
        <w:widowControl/>
        <w:tabs>
          <w:tab w:val="left" w:pos="8080"/>
          <w:tab w:val="left" w:pos="8222"/>
        </w:tabs>
        <w:autoSpaceDE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【会長会資料について】</w:t>
      </w:r>
    </w:p>
    <w:p w14:paraId="27041428" w14:textId="7567F60D" w:rsidR="00F54E70" w:rsidRPr="0008514A" w:rsidRDefault="00376049" w:rsidP="008F4CDE">
      <w:pPr>
        <w:widowControl/>
        <w:tabs>
          <w:tab w:val="left" w:pos="8080"/>
          <w:tab w:val="left" w:pos="8222"/>
        </w:tabs>
        <w:autoSpaceDE/>
        <w:spacing w:line="36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・開催後、</w:t>
      </w:r>
      <w:r w:rsidR="00C105F6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横浜市の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ホームページに１年間掲載します。</w:t>
      </w:r>
    </w:p>
    <w:p w14:paraId="40B9F32F" w14:textId="32D9D57E" w:rsidR="00376049" w:rsidRPr="0008514A" w:rsidRDefault="00376049" w:rsidP="00CE7018">
      <w:pPr>
        <w:widowControl/>
        <w:tabs>
          <w:tab w:val="left" w:pos="8080"/>
          <w:tab w:val="left" w:pos="8222"/>
        </w:tabs>
        <w:autoSpaceDE/>
        <w:spacing w:line="360" w:lineRule="exac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  <w:bdr w:val="single" w:sz="4" w:space="0" w:color="auto" w:frame="1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・ただし、本次第で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  <w:bdr w:val="single" w:sz="4" w:space="0" w:color="auto" w:frame="1"/>
        </w:rPr>
        <w:t>紙のみ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と記載された個人情報を含む資料等は掲載しません。</w:t>
      </w:r>
    </w:p>
    <w:p w14:paraId="3495C8D5" w14:textId="69E022C1" w:rsidR="004666D0" w:rsidRPr="00304AB9" w:rsidRDefault="00AC72C3" w:rsidP="008F4CDE">
      <w:pPr>
        <w:widowControl/>
        <w:tabs>
          <w:tab w:val="left" w:pos="8080"/>
          <w:tab w:val="left" w:pos="8222"/>
        </w:tabs>
        <w:autoSpaceDE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/>
          <w:noProof/>
          <w:color w:val="000000" w:themeColor="text1"/>
          <w:spacing w:val="16"/>
          <w:sz w:val="24"/>
          <w:szCs w:val="24"/>
        </w:rPr>
        <w:drawing>
          <wp:anchor distT="0" distB="0" distL="114300" distR="114300" simplePos="0" relativeHeight="251828224" behindDoc="0" locked="0" layoutInCell="1" allowOverlap="1" wp14:anchorId="074497FB" wp14:editId="251E9976">
            <wp:simplePos x="0" y="0"/>
            <wp:positionH relativeFrom="column">
              <wp:posOffset>5599430</wp:posOffset>
            </wp:positionH>
            <wp:positionV relativeFrom="paragraph">
              <wp:posOffset>60325</wp:posOffset>
            </wp:positionV>
            <wp:extent cx="868680" cy="868680"/>
            <wp:effectExtent l="0" t="0" r="7620" b="7620"/>
            <wp:wrapNone/>
            <wp:docPr id="67873816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3816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562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</w:t>
      </w:r>
      <w:r w:rsidR="00304AB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ホームページの閲覧方法</w:t>
      </w:r>
    </w:p>
    <w:p w14:paraId="7EC59917" w14:textId="36232ADC" w:rsidR="004666D0" w:rsidRPr="0008514A" w:rsidRDefault="004666D0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100" w:firstLine="272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（１）携帯電話の場合</w:t>
      </w:r>
    </w:p>
    <w:p w14:paraId="1BEF34D3" w14:textId="71BDF4F0" w:rsidR="004666D0" w:rsidRPr="0008514A" w:rsidRDefault="00C105F6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200" w:firstLine="544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①右記二次元コードを読み込み</w:t>
      </w:r>
    </w:p>
    <w:p w14:paraId="5152334B" w14:textId="3FC9917B" w:rsidR="004666D0" w:rsidRPr="0008514A" w:rsidRDefault="004666D0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200" w:firstLine="544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②</w:t>
      </w:r>
      <w:r w:rsidR="009E7B70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閲覧したい月の資料を</w:t>
      </w:r>
      <w:r w:rsidR="00811DE8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選択</w:t>
      </w:r>
    </w:p>
    <w:p w14:paraId="028CA79C" w14:textId="32DEE198" w:rsidR="00D527FC" w:rsidRPr="0008514A" w:rsidRDefault="008F4CDE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noProof/>
          <w:color w:val="000000" w:themeColor="text1"/>
          <w:spacing w:val="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1AD848" wp14:editId="19F73A2C">
                <wp:simplePos x="0" y="0"/>
                <wp:positionH relativeFrom="column">
                  <wp:posOffset>5393690</wp:posOffset>
                </wp:positionH>
                <wp:positionV relativeFrom="paragraph">
                  <wp:posOffset>17145</wp:posOffset>
                </wp:positionV>
                <wp:extent cx="1371600" cy="295275"/>
                <wp:effectExtent l="0" t="0" r="0" b="0"/>
                <wp:wrapNone/>
                <wp:docPr id="5193937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1E583" w14:textId="2B8576BF" w:rsidR="00E33420" w:rsidRPr="00F54E70" w:rsidRDefault="008228DE" w:rsidP="00376049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F54E7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資料掲載ペー</w:t>
                            </w:r>
                            <w:r w:rsidR="00376049" w:rsidRPr="00F54E7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ジ</w:t>
                            </w:r>
                          </w:p>
                          <w:p w14:paraId="079CACF6" w14:textId="24621FAE" w:rsidR="008228DE" w:rsidRPr="00F54E70" w:rsidRDefault="008228DE" w:rsidP="00831F5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D848" id="テキスト ボックス 2" o:spid="_x0000_s1027" type="#_x0000_t202" style="position:absolute;left:0;text-align:left;margin-left:424.7pt;margin-top:1.35pt;width:108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ezG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" filled="f" stroked="f" strokeweight=".5pt">
                <v:textbox>
                  <w:txbxContent>
                    <w:p w14:paraId="51B1E583" w14:textId="2B8576BF" w:rsidR="00E33420" w:rsidRPr="00F54E70" w:rsidRDefault="008228DE" w:rsidP="00376049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F54E70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資料掲載ペー</w:t>
                      </w:r>
                      <w:r w:rsidR="00376049" w:rsidRPr="00F54E70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ジ</w:t>
                      </w:r>
                    </w:p>
                    <w:p w14:paraId="079CACF6" w14:textId="24621FAE" w:rsidR="008228DE" w:rsidRPr="00F54E70" w:rsidRDefault="008228DE" w:rsidP="00831F5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7FC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（２）パソコンの場合</w:t>
      </w:r>
    </w:p>
    <w:p w14:paraId="32B3ACA9" w14:textId="5FAD1EF7" w:rsidR="009E6D98" w:rsidRPr="0008514A" w:rsidRDefault="009E6D98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200" w:firstLine="544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①「旭区</w:t>
      </w:r>
      <w:r w:rsidR="00E77D92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 xml:space="preserve"> 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民生委員</w:t>
      </w:r>
      <w:r w:rsidR="00E77D92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 xml:space="preserve"> 定例会報告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」で検索</w:t>
      </w:r>
      <w:r w:rsidR="00E77D92" w:rsidRPr="0008514A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pacing w:val="16"/>
          <w:sz w:val="24"/>
          <w:szCs w:val="24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</w:p>
    <w:p w14:paraId="5BB472BF" w14:textId="0757B47E" w:rsidR="00C105F6" w:rsidRPr="0008514A" w:rsidRDefault="009E6D98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200" w:firstLine="544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②</w:t>
      </w:r>
      <w:r w:rsidR="00897A55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画面の１番上に出てくるページに入り、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閲覧したい月の資料を選択</w:t>
      </w:r>
    </w:p>
    <w:p w14:paraId="677F9C4F" w14:textId="2067FEFC" w:rsidR="00EC634A" w:rsidRPr="0008514A" w:rsidRDefault="00EC634A" w:rsidP="008F4CDE">
      <w:pPr>
        <w:widowControl/>
        <w:tabs>
          <w:tab w:val="left" w:pos="8080"/>
          <w:tab w:val="left" w:pos="8222"/>
        </w:tabs>
        <w:autoSpaceDE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・活用方法</w:t>
      </w:r>
    </w:p>
    <w:p w14:paraId="5476F245" w14:textId="3D043044" w:rsidR="00553F3A" w:rsidRPr="0008514A" w:rsidRDefault="00553F3A" w:rsidP="008F4CDE">
      <w:pPr>
        <w:widowControl/>
        <w:tabs>
          <w:tab w:val="left" w:pos="8080"/>
          <w:tab w:val="left" w:pos="8222"/>
        </w:tabs>
        <w:autoSpaceDE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 xml:space="preserve"> 「次第」</w:t>
      </w:r>
      <w:r w:rsidR="002B26C7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→Wordファイル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、その他の資料</w:t>
      </w:r>
      <w:r w:rsidR="00C3707C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→</w:t>
      </w: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PDFファイルで掲載されています。</w:t>
      </w:r>
    </w:p>
    <w:p w14:paraId="45C52193" w14:textId="77777777" w:rsidR="009E5FCD" w:rsidRDefault="002B26C7" w:rsidP="008F4CDE">
      <w:pPr>
        <w:widowControl/>
        <w:tabs>
          <w:tab w:val="left" w:pos="8080"/>
          <w:tab w:val="left" w:pos="8222"/>
        </w:tabs>
        <w:autoSpaceDE/>
        <w:spacing w:line="360" w:lineRule="exact"/>
        <w:ind w:firstLineChars="50" w:firstLine="136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「</w:t>
      </w:r>
      <w:r w:rsidR="0015524F" w:rsidRPr="0008514A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次第」は適宜加工してお使いください。</w:t>
      </w:r>
    </w:p>
    <w:p w14:paraId="07AF0283" w14:textId="1F8B4FB2" w:rsidR="002B26C7" w:rsidRPr="00740229" w:rsidRDefault="009E5FCD" w:rsidP="008F4CDE">
      <w:pPr>
        <w:widowControl/>
        <w:tabs>
          <w:tab w:val="left" w:pos="8080"/>
          <w:tab w:val="left" w:pos="8222"/>
        </w:tabs>
        <w:autoSpaceDE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pacing w:val="16"/>
          <w:sz w:val="24"/>
          <w:szCs w:val="24"/>
        </w:rPr>
      </w:pPr>
      <w:r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（</w:t>
      </w:r>
      <w:r w:rsidR="0015524F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例</w:t>
      </w:r>
      <w:r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）</w:t>
      </w:r>
      <w:r w:rsidR="00E01D41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地区定例会の次第作成</w:t>
      </w:r>
      <w:r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：</w:t>
      </w:r>
      <w:r w:rsidR="00E01D41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会長会</w:t>
      </w:r>
      <w:r w:rsidR="005B3616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次第</w:t>
      </w:r>
      <w:r w:rsidR="00E01D41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+地区の共有事項</w:t>
      </w:r>
      <w:r w:rsidR="005B3616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等</w:t>
      </w:r>
      <w:r w:rsidR="00E01D41" w:rsidRPr="00740229">
        <w:rPr>
          <w:rFonts w:ascii="BIZ UDPゴシック" w:eastAsia="BIZ UDPゴシック" w:hAnsi="BIZ UDPゴシック" w:hint="eastAsia"/>
          <w:color w:val="000000" w:themeColor="text1"/>
          <w:spacing w:val="16"/>
          <w:sz w:val="24"/>
          <w:szCs w:val="24"/>
        </w:rPr>
        <w:t>を追記</w:t>
      </w:r>
    </w:p>
    <w:sectPr w:rsidR="002B26C7" w:rsidRPr="00740229" w:rsidSect="00905C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E610" w14:textId="77777777" w:rsidR="00C56121" w:rsidRDefault="00C56121" w:rsidP="00D26EBF">
      <w:pPr>
        <w:spacing w:line="240" w:lineRule="auto"/>
      </w:pPr>
      <w:r>
        <w:separator/>
      </w:r>
    </w:p>
  </w:endnote>
  <w:endnote w:type="continuationSeparator" w:id="0">
    <w:p w14:paraId="5A3AAB76" w14:textId="77777777" w:rsidR="00C56121" w:rsidRDefault="00C56121" w:rsidP="00D2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47F1" w14:textId="77777777" w:rsidR="00C56121" w:rsidRDefault="00C56121" w:rsidP="00D26EBF">
      <w:pPr>
        <w:spacing w:line="240" w:lineRule="auto"/>
      </w:pPr>
      <w:r>
        <w:separator/>
      </w:r>
    </w:p>
  </w:footnote>
  <w:footnote w:type="continuationSeparator" w:id="0">
    <w:p w14:paraId="52E6E184" w14:textId="77777777" w:rsidR="00C56121" w:rsidRDefault="00C56121" w:rsidP="00D26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1AE"/>
    <w:multiLevelType w:val="hybridMultilevel"/>
    <w:tmpl w:val="93B2B6DA"/>
    <w:lvl w:ilvl="0" w:tplc="74A0C23C">
      <w:start w:val="2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311567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76772"/>
    <w:multiLevelType w:val="hybridMultilevel"/>
    <w:tmpl w:val="B1FA568E"/>
    <w:lvl w:ilvl="0" w:tplc="EF760E96">
      <w:start w:val="1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410FCF"/>
    <w:multiLevelType w:val="hybridMultilevel"/>
    <w:tmpl w:val="819CD4B8"/>
    <w:lvl w:ilvl="0" w:tplc="422AB2FA">
      <w:start w:val="1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071418"/>
    <w:multiLevelType w:val="hybridMultilevel"/>
    <w:tmpl w:val="94505460"/>
    <w:lvl w:ilvl="0" w:tplc="69E27ED4">
      <w:start w:val="1"/>
      <w:numFmt w:val="decimalFullWidth"/>
      <w:lvlText w:val="（%1）"/>
      <w:lvlJc w:val="left"/>
      <w:pPr>
        <w:ind w:left="440" w:hanging="44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381284"/>
    <w:multiLevelType w:val="hybridMultilevel"/>
    <w:tmpl w:val="F0AEFF96"/>
    <w:lvl w:ilvl="0" w:tplc="16E6BD62">
      <w:start w:val="1"/>
      <w:numFmt w:val="decimalFullWidth"/>
      <w:lvlText w:val="（%1）"/>
      <w:lvlJc w:val="left"/>
      <w:pPr>
        <w:ind w:left="834" w:hanging="85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6" w15:restartNumberingAfterBreak="0">
    <w:nsid w:val="26AB30F1"/>
    <w:multiLevelType w:val="hybridMultilevel"/>
    <w:tmpl w:val="745A2A54"/>
    <w:lvl w:ilvl="0" w:tplc="455C488E">
      <w:start w:val="3"/>
      <w:numFmt w:val="decimalFullWidth"/>
      <w:lvlText w:val="（%1）"/>
      <w:lvlJc w:val="left"/>
      <w:pPr>
        <w:ind w:left="48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557FC9"/>
    <w:multiLevelType w:val="hybridMultilevel"/>
    <w:tmpl w:val="322E94E8"/>
    <w:lvl w:ilvl="0" w:tplc="0090E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FDB1A08"/>
    <w:multiLevelType w:val="hybridMultilevel"/>
    <w:tmpl w:val="6F5EE53E"/>
    <w:lvl w:ilvl="0" w:tplc="43768432">
      <w:start w:val="2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4E42D6"/>
    <w:multiLevelType w:val="hybridMultilevel"/>
    <w:tmpl w:val="D202212C"/>
    <w:lvl w:ilvl="0" w:tplc="7D8E38F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B0850"/>
    <w:multiLevelType w:val="hybridMultilevel"/>
    <w:tmpl w:val="8E282B22"/>
    <w:lvl w:ilvl="0" w:tplc="C8BA34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6A4930"/>
    <w:multiLevelType w:val="hybridMultilevel"/>
    <w:tmpl w:val="8850C7C2"/>
    <w:lvl w:ilvl="0" w:tplc="3F061928">
      <w:start w:val="2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853607"/>
    <w:multiLevelType w:val="hybridMultilevel"/>
    <w:tmpl w:val="799022EC"/>
    <w:lvl w:ilvl="0" w:tplc="29EEDB02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D17520"/>
    <w:multiLevelType w:val="hybridMultilevel"/>
    <w:tmpl w:val="6824AFE8"/>
    <w:lvl w:ilvl="0" w:tplc="08E80E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DB10F77"/>
    <w:multiLevelType w:val="hybridMultilevel"/>
    <w:tmpl w:val="1E889C2E"/>
    <w:lvl w:ilvl="0" w:tplc="FC54C3EE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15" w15:restartNumberingAfterBreak="0">
    <w:nsid w:val="63B570B5"/>
    <w:multiLevelType w:val="hybridMultilevel"/>
    <w:tmpl w:val="7BFE5A74"/>
    <w:lvl w:ilvl="0" w:tplc="9EA2562A">
      <w:start w:val="1"/>
      <w:numFmt w:val="decimalFullWidth"/>
      <w:lvlText w:val="（%1）"/>
      <w:lvlJc w:val="left"/>
      <w:pPr>
        <w:ind w:left="482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7498" w:hanging="420"/>
      </w:pPr>
    </w:lvl>
    <w:lvl w:ilvl="3" w:tplc="0409000F" w:tentative="1">
      <w:start w:val="1"/>
      <w:numFmt w:val="decimal"/>
      <w:lvlText w:val="%4."/>
      <w:lvlJc w:val="left"/>
      <w:pPr>
        <w:ind w:left="7918" w:hanging="420"/>
      </w:pPr>
    </w:lvl>
    <w:lvl w:ilvl="4" w:tplc="04090017" w:tentative="1">
      <w:start w:val="1"/>
      <w:numFmt w:val="aiueoFullWidth"/>
      <w:lvlText w:val="(%5)"/>
      <w:lvlJc w:val="left"/>
      <w:pPr>
        <w:ind w:left="8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8758" w:hanging="420"/>
      </w:pPr>
    </w:lvl>
    <w:lvl w:ilvl="6" w:tplc="0409000F" w:tentative="1">
      <w:start w:val="1"/>
      <w:numFmt w:val="decimal"/>
      <w:lvlText w:val="%7."/>
      <w:lvlJc w:val="left"/>
      <w:pPr>
        <w:ind w:left="9178" w:hanging="420"/>
      </w:pPr>
    </w:lvl>
    <w:lvl w:ilvl="7" w:tplc="04090017" w:tentative="1">
      <w:start w:val="1"/>
      <w:numFmt w:val="aiueoFullWidth"/>
      <w:lvlText w:val="(%8)"/>
      <w:lvlJc w:val="left"/>
      <w:pPr>
        <w:ind w:left="9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18" w:hanging="420"/>
      </w:pPr>
    </w:lvl>
  </w:abstractNum>
  <w:abstractNum w:abstractNumId="16" w15:restartNumberingAfterBreak="0">
    <w:nsid w:val="6A6E49C0"/>
    <w:multiLevelType w:val="hybridMultilevel"/>
    <w:tmpl w:val="28165054"/>
    <w:lvl w:ilvl="0" w:tplc="2A1CF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B8524BB"/>
    <w:multiLevelType w:val="hybridMultilevel"/>
    <w:tmpl w:val="A13E73B8"/>
    <w:lvl w:ilvl="0" w:tplc="60C84190">
      <w:start w:val="1"/>
      <w:numFmt w:val="decimalFullWidth"/>
      <w:lvlText w:val="（%1）"/>
      <w:lvlJc w:val="left"/>
      <w:pPr>
        <w:ind w:left="834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40"/>
      </w:pPr>
    </w:lvl>
    <w:lvl w:ilvl="3" w:tplc="0409000F" w:tentative="1">
      <w:start w:val="1"/>
      <w:numFmt w:val="decimal"/>
      <w:lvlText w:val="%4."/>
      <w:lvlJc w:val="left"/>
      <w:pPr>
        <w:ind w:left="1739" w:hanging="440"/>
      </w:pPr>
    </w:lvl>
    <w:lvl w:ilvl="4" w:tplc="04090017" w:tentative="1">
      <w:start w:val="1"/>
      <w:numFmt w:val="aiueoFullWidth"/>
      <w:lvlText w:val="(%5)"/>
      <w:lvlJc w:val="left"/>
      <w:pPr>
        <w:ind w:left="21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40"/>
      </w:pPr>
    </w:lvl>
    <w:lvl w:ilvl="6" w:tplc="0409000F" w:tentative="1">
      <w:start w:val="1"/>
      <w:numFmt w:val="decimal"/>
      <w:lvlText w:val="%7."/>
      <w:lvlJc w:val="left"/>
      <w:pPr>
        <w:ind w:left="3059" w:hanging="440"/>
      </w:pPr>
    </w:lvl>
    <w:lvl w:ilvl="7" w:tplc="04090017" w:tentative="1">
      <w:start w:val="1"/>
      <w:numFmt w:val="aiueoFullWidth"/>
      <w:lvlText w:val="(%8)"/>
      <w:lvlJc w:val="left"/>
      <w:pPr>
        <w:ind w:left="349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40"/>
      </w:pPr>
    </w:lvl>
  </w:abstractNum>
  <w:abstractNum w:abstractNumId="18" w15:restartNumberingAfterBreak="0">
    <w:nsid w:val="6D260A24"/>
    <w:multiLevelType w:val="hybridMultilevel"/>
    <w:tmpl w:val="D9787BAA"/>
    <w:lvl w:ilvl="0" w:tplc="22BABA98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73EF2"/>
    <w:multiLevelType w:val="hybridMultilevel"/>
    <w:tmpl w:val="DD524A4C"/>
    <w:lvl w:ilvl="0" w:tplc="872C1444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A492320"/>
    <w:multiLevelType w:val="hybridMultilevel"/>
    <w:tmpl w:val="8B98CE38"/>
    <w:lvl w:ilvl="0" w:tplc="9EA2562A">
      <w:start w:val="1"/>
      <w:numFmt w:val="decimalFullWidth"/>
      <w:lvlText w:val="（%1）"/>
      <w:lvlJc w:val="left"/>
      <w:pPr>
        <w:ind w:left="482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E556813"/>
    <w:multiLevelType w:val="hybridMultilevel"/>
    <w:tmpl w:val="F018809C"/>
    <w:lvl w:ilvl="0" w:tplc="463820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0334117">
    <w:abstractNumId w:val="5"/>
  </w:num>
  <w:num w:numId="2" w16cid:durableId="571157205">
    <w:abstractNumId w:val="15"/>
  </w:num>
  <w:num w:numId="3" w16cid:durableId="1795323324">
    <w:abstractNumId w:val="1"/>
  </w:num>
  <w:num w:numId="4" w16cid:durableId="1791632592">
    <w:abstractNumId w:val="8"/>
  </w:num>
  <w:num w:numId="5" w16cid:durableId="412505826">
    <w:abstractNumId w:val="11"/>
  </w:num>
  <w:num w:numId="6" w16cid:durableId="1195461869">
    <w:abstractNumId w:val="9"/>
  </w:num>
  <w:num w:numId="7" w16cid:durableId="1429499267">
    <w:abstractNumId w:val="12"/>
  </w:num>
  <w:num w:numId="8" w16cid:durableId="1077898981">
    <w:abstractNumId w:val="18"/>
  </w:num>
  <w:num w:numId="9" w16cid:durableId="265234522">
    <w:abstractNumId w:val="17"/>
  </w:num>
  <w:num w:numId="10" w16cid:durableId="1908107886">
    <w:abstractNumId w:val="19"/>
  </w:num>
  <w:num w:numId="11" w16cid:durableId="1619683758">
    <w:abstractNumId w:val="14"/>
  </w:num>
  <w:num w:numId="12" w16cid:durableId="269509354">
    <w:abstractNumId w:val="10"/>
  </w:num>
  <w:num w:numId="13" w16cid:durableId="1768307595">
    <w:abstractNumId w:val="20"/>
  </w:num>
  <w:num w:numId="14" w16cid:durableId="531847654">
    <w:abstractNumId w:val="16"/>
  </w:num>
  <w:num w:numId="15" w16cid:durableId="1809086402">
    <w:abstractNumId w:val="3"/>
  </w:num>
  <w:num w:numId="16" w16cid:durableId="339628754">
    <w:abstractNumId w:val="13"/>
  </w:num>
  <w:num w:numId="17" w16cid:durableId="1957178914">
    <w:abstractNumId w:val="2"/>
  </w:num>
  <w:num w:numId="18" w16cid:durableId="311443629">
    <w:abstractNumId w:val="0"/>
  </w:num>
  <w:num w:numId="19" w16cid:durableId="2116174916">
    <w:abstractNumId w:val="6"/>
  </w:num>
  <w:num w:numId="20" w16cid:durableId="1586259221">
    <w:abstractNumId w:val="4"/>
  </w:num>
  <w:num w:numId="21" w16cid:durableId="1450785265">
    <w:abstractNumId w:val="21"/>
  </w:num>
  <w:num w:numId="22" w16cid:durableId="1135414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revisionView w:markup="0" w:comments="0" w:insDel="0" w:formatting="0" w:inkAnnotation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51"/>
    <w:rsid w:val="000015D5"/>
    <w:rsid w:val="00002F4A"/>
    <w:rsid w:val="0000365C"/>
    <w:rsid w:val="00003950"/>
    <w:rsid w:val="00003E9B"/>
    <w:rsid w:val="0000460E"/>
    <w:rsid w:val="0000549C"/>
    <w:rsid w:val="00005A53"/>
    <w:rsid w:val="00005F0D"/>
    <w:rsid w:val="000068D3"/>
    <w:rsid w:val="00011297"/>
    <w:rsid w:val="0001130C"/>
    <w:rsid w:val="00012B4E"/>
    <w:rsid w:val="0001394A"/>
    <w:rsid w:val="0002031A"/>
    <w:rsid w:val="000206FC"/>
    <w:rsid w:val="000208D2"/>
    <w:rsid w:val="0002283F"/>
    <w:rsid w:val="0002286A"/>
    <w:rsid w:val="00023550"/>
    <w:rsid w:val="00023D93"/>
    <w:rsid w:val="00024912"/>
    <w:rsid w:val="00024D6E"/>
    <w:rsid w:val="00026189"/>
    <w:rsid w:val="000311C2"/>
    <w:rsid w:val="00031D45"/>
    <w:rsid w:val="000322FD"/>
    <w:rsid w:val="00034893"/>
    <w:rsid w:val="00034B95"/>
    <w:rsid w:val="000351DF"/>
    <w:rsid w:val="00035673"/>
    <w:rsid w:val="000378FC"/>
    <w:rsid w:val="00037FBF"/>
    <w:rsid w:val="000405D3"/>
    <w:rsid w:val="000417A9"/>
    <w:rsid w:val="000423FC"/>
    <w:rsid w:val="00042DF5"/>
    <w:rsid w:val="00043300"/>
    <w:rsid w:val="000436C5"/>
    <w:rsid w:val="000448EB"/>
    <w:rsid w:val="00044CF9"/>
    <w:rsid w:val="00045885"/>
    <w:rsid w:val="00046C3C"/>
    <w:rsid w:val="000473D8"/>
    <w:rsid w:val="00050147"/>
    <w:rsid w:val="00050A93"/>
    <w:rsid w:val="00050FDC"/>
    <w:rsid w:val="00051C44"/>
    <w:rsid w:val="0005216A"/>
    <w:rsid w:val="0005244F"/>
    <w:rsid w:val="00054793"/>
    <w:rsid w:val="00054EE3"/>
    <w:rsid w:val="000567CA"/>
    <w:rsid w:val="00057AE2"/>
    <w:rsid w:val="000600B3"/>
    <w:rsid w:val="000603F6"/>
    <w:rsid w:val="00060751"/>
    <w:rsid w:val="00060D78"/>
    <w:rsid w:val="00061E36"/>
    <w:rsid w:val="00062CF1"/>
    <w:rsid w:val="00062F37"/>
    <w:rsid w:val="000633AD"/>
    <w:rsid w:val="00063E1E"/>
    <w:rsid w:val="0006631C"/>
    <w:rsid w:val="0006651B"/>
    <w:rsid w:val="00066B89"/>
    <w:rsid w:val="00067980"/>
    <w:rsid w:val="00067B9C"/>
    <w:rsid w:val="00070979"/>
    <w:rsid w:val="00070A72"/>
    <w:rsid w:val="000731A1"/>
    <w:rsid w:val="000734C7"/>
    <w:rsid w:val="0007398D"/>
    <w:rsid w:val="000752F5"/>
    <w:rsid w:val="0007542E"/>
    <w:rsid w:val="00077B0A"/>
    <w:rsid w:val="00077C18"/>
    <w:rsid w:val="000806D8"/>
    <w:rsid w:val="00082188"/>
    <w:rsid w:val="00083B8C"/>
    <w:rsid w:val="00083C7B"/>
    <w:rsid w:val="00084102"/>
    <w:rsid w:val="000849D6"/>
    <w:rsid w:val="00084C0A"/>
    <w:rsid w:val="0008514A"/>
    <w:rsid w:val="00085DA6"/>
    <w:rsid w:val="000860A9"/>
    <w:rsid w:val="00086B95"/>
    <w:rsid w:val="00087244"/>
    <w:rsid w:val="000902C6"/>
    <w:rsid w:val="00090DBF"/>
    <w:rsid w:val="00091DE4"/>
    <w:rsid w:val="00093247"/>
    <w:rsid w:val="00093C6F"/>
    <w:rsid w:val="00094A51"/>
    <w:rsid w:val="0009649E"/>
    <w:rsid w:val="000A04D3"/>
    <w:rsid w:val="000A0941"/>
    <w:rsid w:val="000A35CD"/>
    <w:rsid w:val="000A3EE6"/>
    <w:rsid w:val="000A4219"/>
    <w:rsid w:val="000A4735"/>
    <w:rsid w:val="000A5060"/>
    <w:rsid w:val="000A76FA"/>
    <w:rsid w:val="000A7CAF"/>
    <w:rsid w:val="000A7F25"/>
    <w:rsid w:val="000B00EF"/>
    <w:rsid w:val="000B14C3"/>
    <w:rsid w:val="000B18BC"/>
    <w:rsid w:val="000B1E7F"/>
    <w:rsid w:val="000B2084"/>
    <w:rsid w:val="000B2B7C"/>
    <w:rsid w:val="000B2C56"/>
    <w:rsid w:val="000B60C2"/>
    <w:rsid w:val="000B6A42"/>
    <w:rsid w:val="000B7C10"/>
    <w:rsid w:val="000C04D1"/>
    <w:rsid w:val="000C063A"/>
    <w:rsid w:val="000C0D0D"/>
    <w:rsid w:val="000C1B5F"/>
    <w:rsid w:val="000C1ECF"/>
    <w:rsid w:val="000C21B0"/>
    <w:rsid w:val="000C2F01"/>
    <w:rsid w:val="000C4738"/>
    <w:rsid w:val="000C6887"/>
    <w:rsid w:val="000C731A"/>
    <w:rsid w:val="000D2063"/>
    <w:rsid w:val="000D2CA2"/>
    <w:rsid w:val="000D3075"/>
    <w:rsid w:val="000D566D"/>
    <w:rsid w:val="000D60F6"/>
    <w:rsid w:val="000D648F"/>
    <w:rsid w:val="000D6BA2"/>
    <w:rsid w:val="000D7CFA"/>
    <w:rsid w:val="000E028D"/>
    <w:rsid w:val="000E0C92"/>
    <w:rsid w:val="000E1042"/>
    <w:rsid w:val="000E1439"/>
    <w:rsid w:val="000E354C"/>
    <w:rsid w:val="000E3A1F"/>
    <w:rsid w:val="000E4889"/>
    <w:rsid w:val="000E5600"/>
    <w:rsid w:val="000E6FF0"/>
    <w:rsid w:val="000E730E"/>
    <w:rsid w:val="000F1B19"/>
    <w:rsid w:val="000F2464"/>
    <w:rsid w:val="000F3403"/>
    <w:rsid w:val="000F3CB1"/>
    <w:rsid w:val="000F3FD4"/>
    <w:rsid w:val="000F4274"/>
    <w:rsid w:val="000F42D7"/>
    <w:rsid w:val="000F4B79"/>
    <w:rsid w:val="000F4E21"/>
    <w:rsid w:val="000F6374"/>
    <w:rsid w:val="000F656D"/>
    <w:rsid w:val="000F6AA0"/>
    <w:rsid w:val="000F711E"/>
    <w:rsid w:val="000F7D3B"/>
    <w:rsid w:val="000F7F34"/>
    <w:rsid w:val="0010103F"/>
    <w:rsid w:val="00101709"/>
    <w:rsid w:val="00101F85"/>
    <w:rsid w:val="00102746"/>
    <w:rsid w:val="00102E5D"/>
    <w:rsid w:val="00104246"/>
    <w:rsid w:val="00104256"/>
    <w:rsid w:val="00105237"/>
    <w:rsid w:val="00105DA9"/>
    <w:rsid w:val="00107ED5"/>
    <w:rsid w:val="00110BAC"/>
    <w:rsid w:val="00111720"/>
    <w:rsid w:val="0011367A"/>
    <w:rsid w:val="00113E38"/>
    <w:rsid w:val="00113E7C"/>
    <w:rsid w:val="00115C6A"/>
    <w:rsid w:val="00116201"/>
    <w:rsid w:val="00116464"/>
    <w:rsid w:val="0011681A"/>
    <w:rsid w:val="00117FDC"/>
    <w:rsid w:val="00120104"/>
    <w:rsid w:val="001205A3"/>
    <w:rsid w:val="001210C8"/>
    <w:rsid w:val="00122BAC"/>
    <w:rsid w:val="00123BC2"/>
    <w:rsid w:val="001241A6"/>
    <w:rsid w:val="00124432"/>
    <w:rsid w:val="00127ACA"/>
    <w:rsid w:val="001317EF"/>
    <w:rsid w:val="001328BE"/>
    <w:rsid w:val="00133C71"/>
    <w:rsid w:val="00133E23"/>
    <w:rsid w:val="00137B8E"/>
    <w:rsid w:val="00140770"/>
    <w:rsid w:val="00140B9B"/>
    <w:rsid w:val="0014130C"/>
    <w:rsid w:val="001415EE"/>
    <w:rsid w:val="00141CED"/>
    <w:rsid w:val="001426BB"/>
    <w:rsid w:val="001446F4"/>
    <w:rsid w:val="00144D05"/>
    <w:rsid w:val="0014730E"/>
    <w:rsid w:val="0014787B"/>
    <w:rsid w:val="00150BFF"/>
    <w:rsid w:val="0015228F"/>
    <w:rsid w:val="00152979"/>
    <w:rsid w:val="00152B12"/>
    <w:rsid w:val="00153CB8"/>
    <w:rsid w:val="0015524F"/>
    <w:rsid w:val="00155A14"/>
    <w:rsid w:val="0015636F"/>
    <w:rsid w:val="001573A5"/>
    <w:rsid w:val="0015773E"/>
    <w:rsid w:val="00157A11"/>
    <w:rsid w:val="00160CFC"/>
    <w:rsid w:val="00162B59"/>
    <w:rsid w:val="00162D14"/>
    <w:rsid w:val="0016498A"/>
    <w:rsid w:val="00165AD2"/>
    <w:rsid w:val="00165FFD"/>
    <w:rsid w:val="0016703E"/>
    <w:rsid w:val="001679AC"/>
    <w:rsid w:val="00170474"/>
    <w:rsid w:val="001709B7"/>
    <w:rsid w:val="001742A2"/>
    <w:rsid w:val="00174A44"/>
    <w:rsid w:val="001806BB"/>
    <w:rsid w:val="001812B0"/>
    <w:rsid w:val="00182CE7"/>
    <w:rsid w:val="0018341B"/>
    <w:rsid w:val="00183B08"/>
    <w:rsid w:val="00184512"/>
    <w:rsid w:val="00184851"/>
    <w:rsid w:val="001857C3"/>
    <w:rsid w:val="0018584B"/>
    <w:rsid w:val="001860BC"/>
    <w:rsid w:val="00191235"/>
    <w:rsid w:val="0019272A"/>
    <w:rsid w:val="00192777"/>
    <w:rsid w:val="001930E4"/>
    <w:rsid w:val="00193FCE"/>
    <w:rsid w:val="001956F3"/>
    <w:rsid w:val="00197DC7"/>
    <w:rsid w:val="001A31DF"/>
    <w:rsid w:val="001A3576"/>
    <w:rsid w:val="001A45A3"/>
    <w:rsid w:val="001A4604"/>
    <w:rsid w:val="001A4651"/>
    <w:rsid w:val="001A492C"/>
    <w:rsid w:val="001A4DB8"/>
    <w:rsid w:val="001A583C"/>
    <w:rsid w:val="001A658E"/>
    <w:rsid w:val="001A679B"/>
    <w:rsid w:val="001B23AF"/>
    <w:rsid w:val="001B4C2F"/>
    <w:rsid w:val="001B5B5A"/>
    <w:rsid w:val="001B6624"/>
    <w:rsid w:val="001B6F24"/>
    <w:rsid w:val="001B79FF"/>
    <w:rsid w:val="001C0924"/>
    <w:rsid w:val="001C0A56"/>
    <w:rsid w:val="001C4F34"/>
    <w:rsid w:val="001C5119"/>
    <w:rsid w:val="001C52B2"/>
    <w:rsid w:val="001C54A5"/>
    <w:rsid w:val="001C5C13"/>
    <w:rsid w:val="001C6205"/>
    <w:rsid w:val="001C6870"/>
    <w:rsid w:val="001C6A8A"/>
    <w:rsid w:val="001D12B7"/>
    <w:rsid w:val="001D36CD"/>
    <w:rsid w:val="001D37E1"/>
    <w:rsid w:val="001D42EA"/>
    <w:rsid w:val="001D66F0"/>
    <w:rsid w:val="001D7918"/>
    <w:rsid w:val="001E086C"/>
    <w:rsid w:val="001E1406"/>
    <w:rsid w:val="001E1CC3"/>
    <w:rsid w:val="001E2E45"/>
    <w:rsid w:val="001E37FB"/>
    <w:rsid w:val="001E3EAB"/>
    <w:rsid w:val="001E4BA2"/>
    <w:rsid w:val="001E4D7C"/>
    <w:rsid w:val="001E4E06"/>
    <w:rsid w:val="001E5B19"/>
    <w:rsid w:val="001E746D"/>
    <w:rsid w:val="001E74B9"/>
    <w:rsid w:val="001F02ED"/>
    <w:rsid w:val="001F0357"/>
    <w:rsid w:val="001F047C"/>
    <w:rsid w:val="001F072C"/>
    <w:rsid w:val="001F1671"/>
    <w:rsid w:val="001F28D6"/>
    <w:rsid w:val="001F313E"/>
    <w:rsid w:val="001F3365"/>
    <w:rsid w:val="001F679F"/>
    <w:rsid w:val="001F6BA3"/>
    <w:rsid w:val="001F7601"/>
    <w:rsid w:val="001F7E15"/>
    <w:rsid w:val="0020029C"/>
    <w:rsid w:val="0020106B"/>
    <w:rsid w:val="00201C43"/>
    <w:rsid w:val="00201CC5"/>
    <w:rsid w:val="00202BA3"/>
    <w:rsid w:val="002033BF"/>
    <w:rsid w:val="002066D8"/>
    <w:rsid w:val="00207C45"/>
    <w:rsid w:val="00210190"/>
    <w:rsid w:val="00211D34"/>
    <w:rsid w:val="00213B50"/>
    <w:rsid w:val="00214830"/>
    <w:rsid w:val="002149FE"/>
    <w:rsid w:val="00215D44"/>
    <w:rsid w:val="002160AA"/>
    <w:rsid w:val="00216477"/>
    <w:rsid w:val="0021705F"/>
    <w:rsid w:val="002177CE"/>
    <w:rsid w:val="00217AF4"/>
    <w:rsid w:val="00217AFC"/>
    <w:rsid w:val="00217DEC"/>
    <w:rsid w:val="0022010F"/>
    <w:rsid w:val="00221071"/>
    <w:rsid w:val="00221123"/>
    <w:rsid w:val="00221254"/>
    <w:rsid w:val="00221A1B"/>
    <w:rsid w:val="00221B90"/>
    <w:rsid w:val="0022204C"/>
    <w:rsid w:val="00224A5A"/>
    <w:rsid w:val="00227230"/>
    <w:rsid w:val="00227948"/>
    <w:rsid w:val="00230313"/>
    <w:rsid w:val="00230534"/>
    <w:rsid w:val="00230991"/>
    <w:rsid w:val="00231FC9"/>
    <w:rsid w:val="00232FFD"/>
    <w:rsid w:val="0023329D"/>
    <w:rsid w:val="002335FF"/>
    <w:rsid w:val="002346C4"/>
    <w:rsid w:val="00235669"/>
    <w:rsid w:val="002357D7"/>
    <w:rsid w:val="002370AA"/>
    <w:rsid w:val="002375B8"/>
    <w:rsid w:val="00240F14"/>
    <w:rsid w:val="00241C75"/>
    <w:rsid w:val="00241EED"/>
    <w:rsid w:val="00243CAC"/>
    <w:rsid w:val="00243D0E"/>
    <w:rsid w:val="00243E34"/>
    <w:rsid w:val="00243FC4"/>
    <w:rsid w:val="00244633"/>
    <w:rsid w:val="00245CAB"/>
    <w:rsid w:val="00246BE4"/>
    <w:rsid w:val="00251D52"/>
    <w:rsid w:val="00252742"/>
    <w:rsid w:val="00253896"/>
    <w:rsid w:val="00254C16"/>
    <w:rsid w:val="00254FEF"/>
    <w:rsid w:val="00255081"/>
    <w:rsid w:val="00260AC0"/>
    <w:rsid w:val="00260B76"/>
    <w:rsid w:val="00260DF9"/>
    <w:rsid w:val="0026202E"/>
    <w:rsid w:val="002622FC"/>
    <w:rsid w:val="00262C62"/>
    <w:rsid w:val="00263751"/>
    <w:rsid w:val="002640A9"/>
    <w:rsid w:val="002648EE"/>
    <w:rsid w:val="00266044"/>
    <w:rsid w:val="00270278"/>
    <w:rsid w:val="00271C8F"/>
    <w:rsid w:val="002733F8"/>
    <w:rsid w:val="00273506"/>
    <w:rsid w:val="002762F1"/>
    <w:rsid w:val="00281661"/>
    <w:rsid w:val="002827D0"/>
    <w:rsid w:val="0028322C"/>
    <w:rsid w:val="002833C3"/>
    <w:rsid w:val="0028456C"/>
    <w:rsid w:val="002857CB"/>
    <w:rsid w:val="00287403"/>
    <w:rsid w:val="00291923"/>
    <w:rsid w:val="00292551"/>
    <w:rsid w:val="002927D1"/>
    <w:rsid w:val="002937DF"/>
    <w:rsid w:val="00295686"/>
    <w:rsid w:val="00295738"/>
    <w:rsid w:val="002A0DE9"/>
    <w:rsid w:val="002A13DB"/>
    <w:rsid w:val="002A1519"/>
    <w:rsid w:val="002A23B9"/>
    <w:rsid w:val="002A3035"/>
    <w:rsid w:val="002A335A"/>
    <w:rsid w:val="002A54E3"/>
    <w:rsid w:val="002A579D"/>
    <w:rsid w:val="002A7213"/>
    <w:rsid w:val="002A77B3"/>
    <w:rsid w:val="002A7989"/>
    <w:rsid w:val="002B08A2"/>
    <w:rsid w:val="002B12C1"/>
    <w:rsid w:val="002B14A9"/>
    <w:rsid w:val="002B26C7"/>
    <w:rsid w:val="002B2914"/>
    <w:rsid w:val="002B3385"/>
    <w:rsid w:val="002B41AD"/>
    <w:rsid w:val="002B4A3C"/>
    <w:rsid w:val="002B4B92"/>
    <w:rsid w:val="002B4EA2"/>
    <w:rsid w:val="002B588C"/>
    <w:rsid w:val="002B69B4"/>
    <w:rsid w:val="002B7D01"/>
    <w:rsid w:val="002C2088"/>
    <w:rsid w:val="002C434A"/>
    <w:rsid w:val="002C54EF"/>
    <w:rsid w:val="002C5895"/>
    <w:rsid w:val="002C5AD8"/>
    <w:rsid w:val="002C762B"/>
    <w:rsid w:val="002D1BBC"/>
    <w:rsid w:val="002D1D42"/>
    <w:rsid w:val="002D32B2"/>
    <w:rsid w:val="002D3651"/>
    <w:rsid w:val="002D5259"/>
    <w:rsid w:val="002D5FFE"/>
    <w:rsid w:val="002D70FD"/>
    <w:rsid w:val="002E0F7C"/>
    <w:rsid w:val="002E12A6"/>
    <w:rsid w:val="002E235D"/>
    <w:rsid w:val="002E2B0A"/>
    <w:rsid w:val="002E48C5"/>
    <w:rsid w:val="002E6858"/>
    <w:rsid w:val="002E6A50"/>
    <w:rsid w:val="002E7065"/>
    <w:rsid w:val="002E70EE"/>
    <w:rsid w:val="002E7950"/>
    <w:rsid w:val="002F1159"/>
    <w:rsid w:val="002F2702"/>
    <w:rsid w:val="002F4106"/>
    <w:rsid w:val="002F4920"/>
    <w:rsid w:val="002F72F8"/>
    <w:rsid w:val="0030153B"/>
    <w:rsid w:val="00301871"/>
    <w:rsid w:val="00301D45"/>
    <w:rsid w:val="00301F9D"/>
    <w:rsid w:val="00302187"/>
    <w:rsid w:val="003028D6"/>
    <w:rsid w:val="003030A3"/>
    <w:rsid w:val="00304AB9"/>
    <w:rsid w:val="00304BF8"/>
    <w:rsid w:val="00304D1A"/>
    <w:rsid w:val="0030618B"/>
    <w:rsid w:val="00310793"/>
    <w:rsid w:val="00311FB3"/>
    <w:rsid w:val="003128D6"/>
    <w:rsid w:val="00312901"/>
    <w:rsid w:val="00313145"/>
    <w:rsid w:val="00314D3D"/>
    <w:rsid w:val="00314EC6"/>
    <w:rsid w:val="0031527B"/>
    <w:rsid w:val="00315A1C"/>
    <w:rsid w:val="00316091"/>
    <w:rsid w:val="00316B52"/>
    <w:rsid w:val="00316F63"/>
    <w:rsid w:val="00317F28"/>
    <w:rsid w:val="00320164"/>
    <w:rsid w:val="0032082A"/>
    <w:rsid w:val="00321044"/>
    <w:rsid w:val="003229EE"/>
    <w:rsid w:val="00325777"/>
    <w:rsid w:val="003257FB"/>
    <w:rsid w:val="00326A2C"/>
    <w:rsid w:val="00326F7C"/>
    <w:rsid w:val="0033039A"/>
    <w:rsid w:val="003325E8"/>
    <w:rsid w:val="0033368E"/>
    <w:rsid w:val="00334133"/>
    <w:rsid w:val="0033422F"/>
    <w:rsid w:val="003355F4"/>
    <w:rsid w:val="00336352"/>
    <w:rsid w:val="003376E9"/>
    <w:rsid w:val="00340309"/>
    <w:rsid w:val="0034073F"/>
    <w:rsid w:val="0034074D"/>
    <w:rsid w:val="003417AE"/>
    <w:rsid w:val="00342404"/>
    <w:rsid w:val="0034276D"/>
    <w:rsid w:val="00343B4F"/>
    <w:rsid w:val="003443D6"/>
    <w:rsid w:val="00345355"/>
    <w:rsid w:val="003474C4"/>
    <w:rsid w:val="003479DF"/>
    <w:rsid w:val="00347F20"/>
    <w:rsid w:val="003505E1"/>
    <w:rsid w:val="003529AC"/>
    <w:rsid w:val="00352D54"/>
    <w:rsid w:val="003538F5"/>
    <w:rsid w:val="00353B3B"/>
    <w:rsid w:val="0035430E"/>
    <w:rsid w:val="00355085"/>
    <w:rsid w:val="00355731"/>
    <w:rsid w:val="00357690"/>
    <w:rsid w:val="00360385"/>
    <w:rsid w:val="003608D3"/>
    <w:rsid w:val="00360E96"/>
    <w:rsid w:val="0036175F"/>
    <w:rsid w:val="003617BC"/>
    <w:rsid w:val="003621F6"/>
    <w:rsid w:val="00364252"/>
    <w:rsid w:val="003644B7"/>
    <w:rsid w:val="00365654"/>
    <w:rsid w:val="00365716"/>
    <w:rsid w:val="00365B61"/>
    <w:rsid w:val="003671B0"/>
    <w:rsid w:val="003676EE"/>
    <w:rsid w:val="00367864"/>
    <w:rsid w:val="003702C8"/>
    <w:rsid w:val="00371DDB"/>
    <w:rsid w:val="0037286B"/>
    <w:rsid w:val="00372C5E"/>
    <w:rsid w:val="00372C6A"/>
    <w:rsid w:val="00373785"/>
    <w:rsid w:val="003751AA"/>
    <w:rsid w:val="003751EB"/>
    <w:rsid w:val="00375235"/>
    <w:rsid w:val="00376049"/>
    <w:rsid w:val="003766C7"/>
    <w:rsid w:val="00376BF2"/>
    <w:rsid w:val="00376DAB"/>
    <w:rsid w:val="0037745E"/>
    <w:rsid w:val="00377748"/>
    <w:rsid w:val="0038221B"/>
    <w:rsid w:val="00383008"/>
    <w:rsid w:val="00383701"/>
    <w:rsid w:val="00383E28"/>
    <w:rsid w:val="0038665B"/>
    <w:rsid w:val="00390E64"/>
    <w:rsid w:val="00390F35"/>
    <w:rsid w:val="00391855"/>
    <w:rsid w:val="003922B8"/>
    <w:rsid w:val="00392B8E"/>
    <w:rsid w:val="00392CB4"/>
    <w:rsid w:val="0039432B"/>
    <w:rsid w:val="0039438B"/>
    <w:rsid w:val="00394642"/>
    <w:rsid w:val="003951B7"/>
    <w:rsid w:val="00395D49"/>
    <w:rsid w:val="003962F1"/>
    <w:rsid w:val="00396839"/>
    <w:rsid w:val="00396A7E"/>
    <w:rsid w:val="00397883"/>
    <w:rsid w:val="003A3319"/>
    <w:rsid w:val="003A3371"/>
    <w:rsid w:val="003A38C1"/>
    <w:rsid w:val="003A3F70"/>
    <w:rsid w:val="003A42D9"/>
    <w:rsid w:val="003A46D2"/>
    <w:rsid w:val="003A5B77"/>
    <w:rsid w:val="003A5D56"/>
    <w:rsid w:val="003A5F87"/>
    <w:rsid w:val="003A6B5D"/>
    <w:rsid w:val="003A7E2A"/>
    <w:rsid w:val="003B0979"/>
    <w:rsid w:val="003B09A6"/>
    <w:rsid w:val="003B0C6C"/>
    <w:rsid w:val="003B1195"/>
    <w:rsid w:val="003B1E3E"/>
    <w:rsid w:val="003B1EF3"/>
    <w:rsid w:val="003B3FCF"/>
    <w:rsid w:val="003B412F"/>
    <w:rsid w:val="003B54F4"/>
    <w:rsid w:val="003B5A83"/>
    <w:rsid w:val="003B5C7F"/>
    <w:rsid w:val="003B5E4C"/>
    <w:rsid w:val="003C1135"/>
    <w:rsid w:val="003C227A"/>
    <w:rsid w:val="003C31DD"/>
    <w:rsid w:val="003C4378"/>
    <w:rsid w:val="003C47D3"/>
    <w:rsid w:val="003C720F"/>
    <w:rsid w:val="003C7FC5"/>
    <w:rsid w:val="003D1825"/>
    <w:rsid w:val="003D23D9"/>
    <w:rsid w:val="003D2B45"/>
    <w:rsid w:val="003D44AD"/>
    <w:rsid w:val="003D5292"/>
    <w:rsid w:val="003D53A9"/>
    <w:rsid w:val="003D6218"/>
    <w:rsid w:val="003D7654"/>
    <w:rsid w:val="003E080F"/>
    <w:rsid w:val="003E0931"/>
    <w:rsid w:val="003E2197"/>
    <w:rsid w:val="003E2339"/>
    <w:rsid w:val="003E5614"/>
    <w:rsid w:val="003E5D32"/>
    <w:rsid w:val="003E7B59"/>
    <w:rsid w:val="003F1B17"/>
    <w:rsid w:val="003F2497"/>
    <w:rsid w:val="003F3A59"/>
    <w:rsid w:val="003F4862"/>
    <w:rsid w:val="003F4E2A"/>
    <w:rsid w:val="003F52AC"/>
    <w:rsid w:val="003F74D8"/>
    <w:rsid w:val="003F75FE"/>
    <w:rsid w:val="00400D5F"/>
    <w:rsid w:val="00405B58"/>
    <w:rsid w:val="00406AC5"/>
    <w:rsid w:val="00406B5F"/>
    <w:rsid w:val="004078C6"/>
    <w:rsid w:val="00407E4A"/>
    <w:rsid w:val="0041002C"/>
    <w:rsid w:val="00411344"/>
    <w:rsid w:val="00412671"/>
    <w:rsid w:val="00414295"/>
    <w:rsid w:val="00414AA8"/>
    <w:rsid w:val="00415F6F"/>
    <w:rsid w:val="004178A2"/>
    <w:rsid w:val="00422431"/>
    <w:rsid w:val="00422FED"/>
    <w:rsid w:val="004254F8"/>
    <w:rsid w:val="0042596B"/>
    <w:rsid w:val="004259EA"/>
    <w:rsid w:val="004268EA"/>
    <w:rsid w:val="00427727"/>
    <w:rsid w:val="004303AF"/>
    <w:rsid w:val="00431026"/>
    <w:rsid w:val="00432C39"/>
    <w:rsid w:val="00432DD2"/>
    <w:rsid w:val="00434110"/>
    <w:rsid w:val="00435183"/>
    <w:rsid w:val="0043530B"/>
    <w:rsid w:val="004355CB"/>
    <w:rsid w:val="004407EE"/>
    <w:rsid w:val="00440A08"/>
    <w:rsid w:val="00440AD4"/>
    <w:rsid w:val="00441EDE"/>
    <w:rsid w:val="004433CB"/>
    <w:rsid w:val="00444117"/>
    <w:rsid w:val="00446E6E"/>
    <w:rsid w:val="00450423"/>
    <w:rsid w:val="0045049E"/>
    <w:rsid w:val="00451A52"/>
    <w:rsid w:val="00452BCD"/>
    <w:rsid w:val="00460150"/>
    <w:rsid w:val="00460256"/>
    <w:rsid w:val="00461D55"/>
    <w:rsid w:val="00461F70"/>
    <w:rsid w:val="0046421E"/>
    <w:rsid w:val="0046644E"/>
    <w:rsid w:val="004666D0"/>
    <w:rsid w:val="00466DED"/>
    <w:rsid w:val="004737AA"/>
    <w:rsid w:val="00476219"/>
    <w:rsid w:val="00476434"/>
    <w:rsid w:val="004768CE"/>
    <w:rsid w:val="0048146A"/>
    <w:rsid w:val="0048175F"/>
    <w:rsid w:val="00482F73"/>
    <w:rsid w:val="004838FE"/>
    <w:rsid w:val="00490BD6"/>
    <w:rsid w:val="00491BA0"/>
    <w:rsid w:val="004920E9"/>
    <w:rsid w:val="0049292A"/>
    <w:rsid w:val="00492E58"/>
    <w:rsid w:val="00493363"/>
    <w:rsid w:val="0049374E"/>
    <w:rsid w:val="00494C1B"/>
    <w:rsid w:val="00495BE6"/>
    <w:rsid w:val="00496826"/>
    <w:rsid w:val="00497553"/>
    <w:rsid w:val="004A0461"/>
    <w:rsid w:val="004A07A1"/>
    <w:rsid w:val="004A4D8F"/>
    <w:rsid w:val="004A5456"/>
    <w:rsid w:val="004A676C"/>
    <w:rsid w:val="004A7C38"/>
    <w:rsid w:val="004A7C82"/>
    <w:rsid w:val="004A7E84"/>
    <w:rsid w:val="004B5895"/>
    <w:rsid w:val="004B63A2"/>
    <w:rsid w:val="004B720E"/>
    <w:rsid w:val="004C031C"/>
    <w:rsid w:val="004C1850"/>
    <w:rsid w:val="004C332E"/>
    <w:rsid w:val="004C46D9"/>
    <w:rsid w:val="004C5543"/>
    <w:rsid w:val="004C67DD"/>
    <w:rsid w:val="004C7409"/>
    <w:rsid w:val="004C75F2"/>
    <w:rsid w:val="004D0364"/>
    <w:rsid w:val="004D0A17"/>
    <w:rsid w:val="004D0F83"/>
    <w:rsid w:val="004D30B0"/>
    <w:rsid w:val="004D38CC"/>
    <w:rsid w:val="004D3E4F"/>
    <w:rsid w:val="004D4F41"/>
    <w:rsid w:val="004D54BE"/>
    <w:rsid w:val="004D55AD"/>
    <w:rsid w:val="004D5C7B"/>
    <w:rsid w:val="004D6076"/>
    <w:rsid w:val="004D6307"/>
    <w:rsid w:val="004D77EE"/>
    <w:rsid w:val="004D7AC8"/>
    <w:rsid w:val="004E004A"/>
    <w:rsid w:val="004E018A"/>
    <w:rsid w:val="004E01BB"/>
    <w:rsid w:val="004E09F7"/>
    <w:rsid w:val="004E0A25"/>
    <w:rsid w:val="004E0B0C"/>
    <w:rsid w:val="004E1F63"/>
    <w:rsid w:val="004E21FA"/>
    <w:rsid w:val="004E24C4"/>
    <w:rsid w:val="004E295B"/>
    <w:rsid w:val="004E324A"/>
    <w:rsid w:val="004E578F"/>
    <w:rsid w:val="004E5828"/>
    <w:rsid w:val="004E59A6"/>
    <w:rsid w:val="004E6766"/>
    <w:rsid w:val="004E7058"/>
    <w:rsid w:val="004F25AC"/>
    <w:rsid w:val="004F2F54"/>
    <w:rsid w:val="004F4D01"/>
    <w:rsid w:val="004F7C8F"/>
    <w:rsid w:val="004F7FA7"/>
    <w:rsid w:val="0050144A"/>
    <w:rsid w:val="0050225B"/>
    <w:rsid w:val="005043B3"/>
    <w:rsid w:val="00504871"/>
    <w:rsid w:val="00505278"/>
    <w:rsid w:val="00505A74"/>
    <w:rsid w:val="00506A88"/>
    <w:rsid w:val="00506D1E"/>
    <w:rsid w:val="005100C5"/>
    <w:rsid w:val="0051011A"/>
    <w:rsid w:val="00510EE8"/>
    <w:rsid w:val="00511E34"/>
    <w:rsid w:val="005126C2"/>
    <w:rsid w:val="005136FB"/>
    <w:rsid w:val="00514185"/>
    <w:rsid w:val="00515C4E"/>
    <w:rsid w:val="00516167"/>
    <w:rsid w:val="00520C0A"/>
    <w:rsid w:val="005210CD"/>
    <w:rsid w:val="005210CF"/>
    <w:rsid w:val="00521ED1"/>
    <w:rsid w:val="0052244B"/>
    <w:rsid w:val="0052291E"/>
    <w:rsid w:val="00522E71"/>
    <w:rsid w:val="005238D4"/>
    <w:rsid w:val="005243E0"/>
    <w:rsid w:val="005244EB"/>
    <w:rsid w:val="00525004"/>
    <w:rsid w:val="005251C5"/>
    <w:rsid w:val="00525A09"/>
    <w:rsid w:val="00525FC4"/>
    <w:rsid w:val="0052680E"/>
    <w:rsid w:val="00526BC5"/>
    <w:rsid w:val="00526E69"/>
    <w:rsid w:val="005277ED"/>
    <w:rsid w:val="00530E31"/>
    <w:rsid w:val="005312E4"/>
    <w:rsid w:val="005316AF"/>
    <w:rsid w:val="00532418"/>
    <w:rsid w:val="00533CDD"/>
    <w:rsid w:val="00534343"/>
    <w:rsid w:val="00534458"/>
    <w:rsid w:val="005347C5"/>
    <w:rsid w:val="00534B6F"/>
    <w:rsid w:val="0053529A"/>
    <w:rsid w:val="005356E6"/>
    <w:rsid w:val="005359A6"/>
    <w:rsid w:val="00536821"/>
    <w:rsid w:val="0053707A"/>
    <w:rsid w:val="00537ED8"/>
    <w:rsid w:val="00537EED"/>
    <w:rsid w:val="0054068B"/>
    <w:rsid w:val="005406A8"/>
    <w:rsid w:val="00540EE7"/>
    <w:rsid w:val="005422B6"/>
    <w:rsid w:val="00543766"/>
    <w:rsid w:val="0054469B"/>
    <w:rsid w:val="00545F1E"/>
    <w:rsid w:val="00553F3A"/>
    <w:rsid w:val="0055587A"/>
    <w:rsid w:val="00556B68"/>
    <w:rsid w:val="00556C50"/>
    <w:rsid w:val="00557B39"/>
    <w:rsid w:val="00557E5D"/>
    <w:rsid w:val="00560BE6"/>
    <w:rsid w:val="0056177A"/>
    <w:rsid w:val="005622DC"/>
    <w:rsid w:val="00563712"/>
    <w:rsid w:val="00564F31"/>
    <w:rsid w:val="005659E1"/>
    <w:rsid w:val="00566419"/>
    <w:rsid w:val="00566C61"/>
    <w:rsid w:val="0057154F"/>
    <w:rsid w:val="005718BC"/>
    <w:rsid w:val="00571A10"/>
    <w:rsid w:val="0057357F"/>
    <w:rsid w:val="005743B4"/>
    <w:rsid w:val="005753C7"/>
    <w:rsid w:val="00575696"/>
    <w:rsid w:val="00576594"/>
    <w:rsid w:val="005765DE"/>
    <w:rsid w:val="00580927"/>
    <w:rsid w:val="00580E7B"/>
    <w:rsid w:val="00581370"/>
    <w:rsid w:val="005821A7"/>
    <w:rsid w:val="00582BEC"/>
    <w:rsid w:val="00584427"/>
    <w:rsid w:val="00584C08"/>
    <w:rsid w:val="00584C25"/>
    <w:rsid w:val="00586AF3"/>
    <w:rsid w:val="00587309"/>
    <w:rsid w:val="0058740D"/>
    <w:rsid w:val="00587AC5"/>
    <w:rsid w:val="00592E17"/>
    <w:rsid w:val="00593EB5"/>
    <w:rsid w:val="00594CE3"/>
    <w:rsid w:val="00595162"/>
    <w:rsid w:val="00596148"/>
    <w:rsid w:val="005964F0"/>
    <w:rsid w:val="0059672A"/>
    <w:rsid w:val="00597ECB"/>
    <w:rsid w:val="005A02BF"/>
    <w:rsid w:val="005A02C9"/>
    <w:rsid w:val="005A0925"/>
    <w:rsid w:val="005A0A48"/>
    <w:rsid w:val="005A0B3D"/>
    <w:rsid w:val="005A0C39"/>
    <w:rsid w:val="005A0D39"/>
    <w:rsid w:val="005A14A1"/>
    <w:rsid w:val="005A1A4B"/>
    <w:rsid w:val="005A3417"/>
    <w:rsid w:val="005A3D59"/>
    <w:rsid w:val="005A3E39"/>
    <w:rsid w:val="005A4905"/>
    <w:rsid w:val="005A4F18"/>
    <w:rsid w:val="005A5D64"/>
    <w:rsid w:val="005A6E9C"/>
    <w:rsid w:val="005B025A"/>
    <w:rsid w:val="005B1F5A"/>
    <w:rsid w:val="005B3562"/>
    <w:rsid w:val="005B35A6"/>
    <w:rsid w:val="005B3616"/>
    <w:rsid w:val="005B4466"/>
    <w:rsid w:val="005B4955"/>
    <w:rsid w:val="005B4D9A"/>
    <w:rsid w:val="005B58AE"/>
    <w:rsid w:val="005B6DFD"/>
    <w:rsid w:val="005C13BC"/>
    <w:rsid w:val="005C1459"/>
    <w:rsid w:val="005C23D7"/>
    <w:rsid w:val="005C2C09"/>
    <w:rsid w:val="005C3EDE"/>
    <w:rsid w:val="005C6A45"/>
    <w:rsid w:val="005C7BCF"/>
    <w:rsid w:val="005D0EC8"/>
    <w:rsid w:val="005D1871"/>
    <w:rsid w:val="005D261C"/>
    <w:rsid w:val="005D4FF3"/>
    <w:rsid w:val="005D75D5"/>
    <w:rsid w:val="005E1C6B"/>
    <w:rsid w:val="005E216D"/>
    <w:rsid w:val="005E27D2"/>
    <w:rsid w:val="005E3475"/>
    <w:rsid w:val="005E3F82"/>
    <w:rsid w:val="005E6DCA"/>
    <w:rsid w:val="005E7032"/>
    <w:rsid w:val="005F1282"/>
    <w:rsid w:val="005F2B7C"/>
    <w:rsid w:val="005F2D4E"/>
    <w:rsid w:val="005F308D"/>
    <w:rsid w:val="005F3212"/>
    <w:rsid w:val="005F348F"/>
    <w:rsid w:val="005F35A9"/>
    <w:rsid w:val="005F3725"/>
    <w:rsid w:val="005F46E6"/>
    <w:rsid w:val="005F58EE"/>
    <w:rsid w:val="005F6751"/>
    <w:rsid w:val="005F67AC"/>
    <w:rsid w:val="005F6D19"/>
    <w:rsid w:val="005F70DE"/>
    <w:rsid w:val="005F7454"/>
    <w:rsid w:val="005F7B4B"/>
    <w:rsid w:val="006005CF"/>
    <w:rsid w:val="006019E4"/>
    <w:rsid w:val="00605DF1"/>
    <w:rsid w:val="006060E0"/>
    <w:rsid w:val="006107DE"/>
    <w:rsid w:val="00611085"/>
    <w:rsid w:val="006126C8"/>
    <w:rsid w:val="00612979"/>
    <w:rsid w:val="00612A61"/>
    <w:rsid w:val="00613B65"/>
    <w:rsid w:val="0061498D"/>
    <w:rsid w:val="006149F6"/>
    <w:rsid w:val="00616CF2"/>
    <w:rsid w:val="00617E75"/>
    <w:rsid w:val="00620411"/>
    <w:rsid w:val="00623857"/>
    <w:rsid w:val="00624DC7"/>
    <w:rsid w:val="00624E2C"/>
    <w:rsid w:val="006265F3"/>
    <w:rsid w:val="00626CD4"/>
    <w:rsid w:val="0062756E"/>
    <w:rsid w:val="006303B8"/>
    <w:rsid w:val="00631BE1"/>
    <w:rsid w:val="0063237B"/>
    <w:rsid w:val="00632BCC"/>
    <w:rsid w:val="0063382F"/>
    <w:rsid w:val="00641F4C"/>
    <w:rsid w:val="00642285"/>
    <w:rsid w:val="00643CAB"/>
    <w:rsid w:val="00644477"/>
    <w:rsid w:val="0064554F"/>
    <w:rsid w:val="00647A15"/>
    <w:rsid w:val="00647DFE"/>
    <w:rsid w:val="0065126A"/>
    <w:rsid w:val="00651F45"/>
    <w:rsid w:val="00652F78"/>
    <w:rsid w:val="00653D3D"/>
    <w:rsid w:val="00654131"/>
    <w:rsid w:val="006542C7"/>
    <w:rsid w:val="00654467"/>
    <w:rsid w:val="00655F7B"/>
    <w:rsid w:val="00656111"/>
    <w:rsid w:val="006564D8"/>
    <w:rsid w:val="00656611"/>
    <w:rsid w:val="00660DD3"/>
    <w:rsid w:val="00661755"/>
    <w:rsid w:val="00662929"/>
    <w:rsid w:val="0066305A"/>
    <w:rsid w:val="00665089"/>
    <w:rsid w:val="00665B83"/>
    <w:rsid w:val="00665FF5"/>
    <w:rsid w:val="006661AF"/>
    <w:rsid w:val="00666BD2"/>
    <w:rsid w:val="00667495"/>
    <w:rsid w:val="006721D5"/>
    <w:rsid w:val="0067459D"/>
    <w:rsid w:val="00675BC6"/>
    <w:rsid w:val="00676357"/>
    <w:rsid w:val="0067670C"/>
    <w:rsid w:val="00680102"/>
    <w:rsid w:val="00680736"/>
    <w:rsid w:val="0068146B"/>
    <w:rsid w:val="00681A99"/>
    <w:rsid w:val="00682FA0"/>
    <w:rsid w:val="00683FCA"/>
    <w:rsid w:val="00685278"/>
    <w:rsid w:val="0068591B"/>
    <w:rsid w:val="006867B8"/>
    <w:rsid w:val="006872B7"/>
    <w:rsid w:val="00687E91"/>
    <w:rsid w:val="00687F80"/>
    <w:rsid w:val="00690DE4"/>
    <w:rsid w:val="00690F4E"/>
    <w:rsid w:val="00691B1E"/>
    <w:rsid w:val="0069422F"/>
    <w:rsid w:val="006945EE"/>
    <w:rsid w:val="00694964"/>
    <w:rsid w:val="006952B9"/>
    <w:rsid w:val="006965D2"/>
    <w:rsid w:val="006966B3"/>
    <w:rsid w:val="00697F69"/>
    <w:rsid w:val="006A18FA"/>
    <w:rsid w:val="006A2850"/>
    <w:rsid w:val="006A4C1C"/>
    <w:rsid w:val="006A67F3"/>
    <w:rsid w:val="006A721C"/>
    <w:rsid w:val="006B08C2"/>
    <w:rsid w:val="006B1385"/>
    <w:rsid w:val="006B1870"/>
    <w:rsid w:val="006B259F"/>
    <w:rsid w:val="006B3471"/>
    <w:rsid w:val="006B34B4"/>
    <w:rsid w:val="006B3878"/>
    <w:rsid w:val="006B7939"/>
    <w:rsid w:val="006B7F99"/>
    <w:rsid w:val="006C004C"/>
    <w:rsid w:val="006C2577"/>
    <w:rsid w:val="006C35A0"/>
    <w:rsid w:val="006C3A8B"/>
    <w:rsid w:val="006C4BB7"/>
    <w:rsid w:val="006C4F59"/>
    <w:rsid w:val="006C5182"/>
    <w:rsid w:val="006C5C92"/>
    <w:rsid w:val="006C6701"/>
    <w:rsid w:val="006C69B0"/>
    <w:rsid w:val="006D0B9B"/>
    <w:rsid w:val="006D1587"/>
    <w:rsid w:val="006D2C72"/>
    <w:rsid w:val="006D52D7"/>
    <w:rsid w:val="006D5E0D"/>
    <w:rsid w:val="006D66D4"/>
    <w:rsid w:val="006D6B0C"/>
    <w:rsid w:val="006D7552"/>
    <w:rsid w:val="006D7649"/>
    <w:rsid w:val="006E1033"/>
    <w:rsid w:val="006E26A5"/>
    <w:rsid w:val="006E28C4"/>
    <w:rsid w:val="006E3611"/>
    <w:rsid w:val="006E4FFA"/>
    <w:rsid w:val="006E5D50"/>
    <w:rsid w:val="006E5EFE"/>
    <w:rsid w:val="006E6DEB"/>
    <w:rsid w:val="006E732A"/>
    <w:rsid w:val="006E77AD"/>
    <w:rsid w:val="006E7D98"/>
    <w:rsid w:val="006E7E71"/>
    <w:rsid w:val="006F13DD"/>
    <w:rsid w:val="006F1F99"/>
    <w:rsid w:val="006F2436"/>
    <w:rsid w:val="006F2FD7"/>
    <w:rsid w:val="006F3051"/>
    <w:rsid w:val="006F4ABF"/>
    <w:rsid w:val="006F5F32"/>
    <w:rsid w:val="006F6B5B"/>
    <w:rsid w:val="006F6D54"/>
    <w:rsid w:val="006F771B"/>
    <w:rsid w:val="00700880"/>
    <w:rsid w:val="00700D91"/>
    <w:rsid w:val="007028EA"/>
    <w:rsid w:val="00703847"/>
    <w:rsid w:val="00703F33"/>
    <w:rsid w:val="0070603A"/>
    <w:rsid w:val="00706450"/>
    <w:rsid w:val="007071BC"/>
    <w:rsid w:val="00710D35"/>
    <w:rsid w:val="00712179"/>
    <w:rsid w:val="00712FF1"/>
    <w:rsid w:val="00714307"/>
    <w:rsid w:val="0071431D"/>
    <w:rsid w:val="00716745"/>
    <w:rsid w:val="00716B17"/>
    <w:rsid w:val="00716B52"/>
    <w:rsid w:val="00720671"/>
    <w:rsid w:val="00721158"/>
    <w:rsid w:val="00722012"/>
    <w:rsid w:val="00722A47"/>
    <w:rsid w:val="0072341F"/>
    <w:rsid w:val="00723449"/>
    <w:rsid w:val="00723599"/>
    <w:rsid w:val="007238D6"/>
    <w:rsid w:val="00723CC5"/>
    <w:rsid w:val="007259D2"/>
    <w:rsid w:val="00725C23"/>
    <w:rsid w:val="007266D1"/>
    <w:rsid w:val="00727357"/>
    <w:rsid w:val="0073169C"/>
    <w:rsid w:val="0073175D"/>
    <w:rsid w:val="00731944"/>
    <w:rsid w:val="00735634"/>
    <w:rsid w:val="00735AC5"/>
    <w:rsid w:val="00736960"/>
    <w:rsid w:val="00740229"/>
    <w:rsid w:val="007411FC"/>
    <w:rsid w:val="00741FF0"/>
    <w:rsid w:val="00743720"/>
    <w:rsid w:val="007446FB"/>
    <w:rsid w:val="0075025F"/>
    <w:rsid w:val="00750268"/>
    <w:rsid w:val="007515C6"/>
    <w:rsid w:val="007526FD"/>
    <w:rsid w:val="00752E90"/>
    <w:rsid w:val="007538D9"/>
    <w:rsid w:val="00753A3E"/>
    <w:rsid w:val="00753F67"/>
    <w:rsid w:val="007540C4"/>
    <w:rsid w:val="00755D75"/>
    <w:rsid w:val="00756AAF"/>
    <w:rsid w:val="00757536"/>
    <w:rsid w:val="0075778B"/>
    <w:rsid w:val="00757B0B"/>
    <w:rsid w:val="00757F58"/>
    <w:rsid w:val="007607A4"/>
    <w:rsid w:val="0076135A"/>
    <w:rsid w:val="007615B7"/>
    <w:rsid w:val="0076179A"/>
    <w:rsid w:val="0076348C"/>
    <w:rsid w:val="00765576"/>
    <w:rsid w:val="00767473"/>
    <w:rsid w:val="00767E30"/>
    <w:rsid w:val="00771252"/>
    <w:rsid w:val="00771828"/>
    <w:rsid w:val="00772BB8"/>
    <w:rsid w:val="00773F16"/>
    <w:rsid w:val="00773FCE"/>
    <w:rsid w:val="007756B8"/>
    <w:rsid w:val="007759AE"/>
    <w:rsid w:val="00777007"/>
    <w:rsid w:val="00777FC9"/>
    <w:rsid w:val="0078024D"/>
    <w:rsid w:val="007809C3"/>
    <w:rsid w:val="00781DFC"/>
    <w:rsid w:val="00782134"/>
    <w:rsid w:val="0078254E"/>
    <w:rsid w:val="007825D7"/>
    <w:rsid w:val="00782D56"/>
    <w:rsid w:val="00782E92"/>
    <w:rsid w:val="0078377E"/>
    <w:rsid w:val="0078387B"/>
    <w:rsid w:val="00784F09"/>
    <w:rsid w:val="00786066"/>
    <w:rsid w:val="00790E3B"/>
    <w:rsid w:val="007911BE"/>
    <w:rsid w:val="0079187A"/>
    <w:rsid w:val="00791BD7"/>
    <w:rsid w:val="007939C2"/>
    <w:rsid w:val="00793C2E"/>
    <w:rsid w:val="00795128"/>
    <w:rsid w:val="0079573C"/>
    <w:rsid w:val="007A1EDE"/>
    <w:rsid w:val="007A2A29"/>
    <w:rsid w:val="007A58EF"/>
    <w:rsid w:val="007A5F79"/>
    <w:rsid w:val="007A69B0"/>
    <w:rsid w:val="007A6B8B"/>
    <w:rsid w:val="007A7C23"/>
    <w:rsid w:val="007B2B34"/>
    <w:rsid w:val="007B3B82"/>
    <w:rsid w:val="007B3CD3"/>
    <w:rsid w:val="007B3E54"/>
    <w:rsid w:val="007B48C0"/>
    <w:rsid w:val="007B514C"/>
    <w:rsid w:val="007B5363"/>
    <w:rsid w:val="007C0437"/>
    <w:rsid w:val="007C062C"/>
    <w:rsid w:val="007C085E"/>
    <w:rsid w:val="007C122C"/>
    <w:rsid w:val="007C2407"/>
    <w:rsid w:val="007C29D0"/>
    <w:rsid w:val="007C2A75"/>
    <w:rsid w:val="007C444C"/>
    <w:rsid w:val="007C5AA8"/>
    <w:rsid w:val="007C6742"/>
    <w:rsid w:val="007C6BD7"/>
    <w:rsid w:val="007C7567"/>
    <w:rsid w:val="007D0E5F"/>
    <w:rsid w:val="007D0EC2"/>
    <w:rsid w:val="007D11C8"/>
    <w:rsid w:val="007D1511"/>
    <w:rsid w:val="007D24F4"/>
    <w:rsid w:val="007D2E97"/>
    <w:rsid w:val="007D3F6A"/>
    <w:rsid w:val="007D514A"/>
    <w:rsid w:val="007D5F7E"/>
    <w:rsid w:val="007D7D90"/>
    <w:rsid w:val="007E05FE"/>
    <w:rsid w:val="007E10C4"/>
    <w:rsid w:val="007E3728"/>
    <w:rsid w:val="007E3730"/>
    <w:rsid w:val="007E39DA"/>
    <w:rsid w:val="007E46E5"/>
    <w:rsid w:val="007E474B"/>
    <w:rsid w:val="007E4EE0"/>
    <w:rsid w:val="007E6745"/>
    <w:rsid w:val="007E7764"/>
    <w:rsid w:val="007F029B"/>
    <w:rsid w:val="007F02C2"/>
    <w:rsid w:val="007F0FFC"/>
    <w:rsid w:val="007F1F65"/>
    <w:rsid w:val="007F3632"/>
    <w:rsid w:val="007F3DFF"/>
    <w:rsid w:val="007F4157"/>
    <w:rsid w:val="007F457D"/>
    <w:rsid w:val="007F587C"/>
    <w:rsid w:val="007F688D"/>
    <w:rsid w:val="007F6E4A"/>
    <w:rsid w:val="007F749E"/>
    <w:rsid w:val="007F7957"/>
    <w:rsid w:val="007F7CA6"/>
    <w:rsid w:val="00800507"/>
    <w:rsid w:val="00800E72"/>
    <w:rsid w:val="00804505"/>
    <w:rsid w:val="0080542D"/>
    <w:rsid w:val="00806765"/>
    <w:rsid w:val="008071D6"/>
    <w:rsid w:val="00810674"/>
    <w:rsid w:val="008116BF"/>
    <w:rsid w:val="00811DE8"/>
    <w:rsid w:val="008135A1"/>
    <w:rsid w:val="00813633"/>
    <w:rsid w:val="00814110"/>
    <w:rsid w:val="00814322"/>
    <w:rsid w:val="00814620"/>
    <w:rsid w:val="008153B5"/>
    <w:rsid w:val="0081584F"/>
    <w:rsid w:val="008170BB"/>
    <w:rsid w:val="008228DE"/>
    <w:rsid w:val="00822C30"/>
    <w:rsid w:val="008230F0"/>
    <w:rsid w:val="00823248"/>
    <w:rsid w:val="00825E3B"/>
    <w:rsid w:val="0082629C"/>
    <w:rsid w:val="00826DCD"/>
    <w:rsid w:val="0082725B"/>
    <w:rsid w:val="00827458"/>
    <w:rsid w:val="008274EE"/>
    <w:rsid w:val="008275A4"/>
    <w:rsid w:val="00831F54"/>
    <w:rsid w:val="00832FDE"/>
    <w:rsid w:val="0083360B"/>
    <w:rsid w:val="008337C7"/>
    <w:rsid w:val="008342B3"/>
    <w:rsid w:val="00835228"/>
    <w:rsid w:val="00835DE2"/>
    <w:rsid w:val="00836148"/>
    <w:rsid w:val="00836E06"/>
    <w:rsid w:val="008370F3"/>
    <w:rsid w:val="008404B2"/>
    <w:rsid w:val="008406B4"/>
    <w:rsid w:val="00843350"/>
    <w:rsid w:val="00843497"/>
    <w:rsid w:val="00844075"/>
    <w:rsid w:val="00844EFD"/>
    <w:rsid w:val="008456BE"/>
    <w:rsid w:val="0084675C"/>
    <w:rsid w:val="00850667"/>
    <w:rsid w:val="0085238C"/>
    <w:rsid w:val="008559AA"/>
    <w:rsid w:val="00856F17"/>
    <w:rsid w:val="0085717D"/>
    <w:rsid w:val="00857256"/>
    <w:rsid w:val="00857897"/>
    <w:rsid w:val="00857B25"/>
    <w:rsid w:val="00860821"/>
    <w:rsid w:val="008609C3"/>
    <w:rsid w:val="00861753"/>
    <w:rsid w:val="00861A58"/>
    <w:rsid w:val="00861A8C"/>
    <w:rsid w:val="008626EE"/>
    <w:rsid w:val="00862849"/>
    <w:rsid w:val="0086397F"/>
    <w:rsid w:val="00867868"/>
    <w:rsid w:val="00870603"/>
    <w:rsid w:val="0087331B"/>
    <w:rsid w:val="008736DC"/>
    <w:rsid w:val="00874106"/>
    <w:rsid w:val="0087621C"/>
    <w:rsid w:val="00876762"/>
    <w:rsid w:val="008767BD"/>
    <w:rsid w:val="00880ABC"/>
    <w:rsid w:val="00881031"/>
    <w:rsid w:val="00881072"/>
    <w:rsid w:val="0088112F"/>
    <w:rsid w:val="00881255"/>
    <w:rsid w:val="00881E4B"/>
    <w:rsid w:val="008826C9"/>
    <w:rsid w:val="00883053"/>
    <w:rsid w:val="008857D4"/>
    <w:rsid w:val="0088609C"/>
    <w:rsid w:val="00886C92"/>
    <w:rsid w:val="00886FDD"/>
    <w:rsid w:val="00890095"/>
    <w:rsid w:val="00890BDC"/>
    <w:rsid w:val="00891078"/>
    <w:rsid w:val="008919C1"/>
    <w:rsid w:val="00892B89"/>
    <w:rsid w:val="00894F8F"/>
    <w:rsid w:val="00895275"/>
    <w:rsid w:val="00895E91"/>
    <w:rsid w:val="00896D40"/>
    <w:rsid w:val="00896D56"/>
    <w:rsid w:val="00896E97"/>
    <w:rsid w:val="00897A55"/>
    <w:rsid w:val="008A1895"/>
    <w:rsid w:val="008A21C5"/>
    <w:rsid w:val="008A2877"/>
    <w:rsid w:val="008A38AF"/>
    <w:rsid w:val="008A3A5B"/>
    <w:rsid w:val="008A49EB"/>
    <w:rsid w:val="008A5115"/>
    <w:rsid w:val="008A5236"/>
    <w:rsid w:val="008A54F8"/>
    <w:rsid w:val="008A63CD"/>
    <w:rsid w:val="008A7C5C"/>
    <w:rsid w:val="008B0F2B"/>
    <w:rsid w:val="008B1D66"/>
    <w:rsid w:val="008B4986"/>
    <w:rsid w:val="008B69C2"/>
    <w:rsid w:val="008B7A76"/>
    <w:rsid w:val="008C02EF"/>
    <w:rsid w:val="008C0CB0"/>
    <w:rsid w:val="008C1285"/>
    <w:rsid w:val="008C22AC"/>
    <w:rsid w:val="008C293B"/>
    <w:rsid w:val="008C2B68"/>
    <w:rsid w:val="008C4B70"/>
    <w:rsid w:val="008C5220"/>
    <w:rsid w:val="008C6294"/>
    <w:rsid w:val="008C6C25"/>
    <w:rsid w:val="008D0949"/>
    <w:rsid w:val="008D3557"/>
    <w:rsid w:val="008D509F"/>
    <w:rsid w:val="008D5FA0"/>
    <w:rsid w:val="008D6D92"/>
    <w:rsid w:val="008D746F"/>
    <w:rsid w:val="008D7760"/>
    <w:rsid w:val="008E0108"/>
    <w:rsid w:val="008E0F14"/>
    <w:rsid w:val="008E2291"/>
    <w:rsid w:val="008E25FA"/>
    <w:rsid w:val="008E3647"/>
    <w:rsid w:val="008E38D4"/>
    <w:rsid w:val="008E4DF2"/>
    <w:rsid w:val="008E5E94"/>
    <w:rsid w:val="008E65D3"/>
    <w:rsid w:val="008E6719"/>
    <w:rsid w:val="008E7327"/>
    <w:rsid w:val="008F1758"/>
    <w:rsid w:val="008F44AB"/>
    <w:rsid w:val="008F4613"/>
    <w:rsid w:val="008F4CDE"/>
    <w:rsid w:val="008F555A"/>
    <w:rsid w:val="008F5A47"/>
    <w:rsid w:val="008F6EC9"/>
    <w:rsid w:val="008F7804"/>
    <w:rsid w:val="00901B0F"/>
    <w:rsid w:val="0090437C"/>
    <w:rsid w:val="00905C02"/>
    <w:rsid w:val="0090626A"/>
    <w:rsid w:val="00906639"/>
    <w:rsid w:val="0090685A"/>
    <w:rsid w:val="00907099"/>
    <w:rsid w:val="0090742D"/>
    <w:rsid w:val="00907E16"/>
    <w:rsid w:val="009123A1"/>
    <w:rsid w:val="00912B34"/>
    <w:rsid w:val="00912E4F"/>
    <w:rsid w:val="00912EF8"/>
    <w:rsid w:val="009139DA"/>
    <w:rsid w:val="00913CCF"/>
    <w:rsid w:val="00915200"/>
    <w:rsid w:val="0091543F"/>
    <w:rsid w:val="009204B9"/>
    <w:rsid w:val="00921E2D"/>
    <w:rsid w:val="00921E37"/>
    <w:rsid w:val="00922BCD"/>
    <w:rsid w:val="00922D4B"/>
    <w:rsid w:val="009233BF"/>
    <w:rsid w:val="009244B7"/>
    <w:rsid w:val="00924D5C"/>
    <w:rsid w:val="009265E1"/>
    <w:rsid w:val="00926D96"/>
    <w:rsid w:val="00931871"/>
    <w:rsid w:val="00932CE9"/>
    <w:rsid w:val="009333BC"/>
    <w:rsid w:val="00933AB8"/>
    <w:rsid w:val="00933C66"/>
    <w:rsid w:val="00934130"/>
    <w:rsid w:val="0093643E"/>
    <w:rsid w:val="009369FC"/>
    <w:rsid w:val="00937818"/>
    <w:rsid w:val="00941070"/>
    <w:rsid w:val="00941B3E"/>
    <w:rsid w:val="00942208"/>
    <w:rsid w:val="00942544"/>
    <w:rsid w:val="0094650D"/>
    <w:rsid w:val="00946836"/>
    <w:rsid w:val="009468B9"/>
    <w:rsid w:val="009468C9"/>
    <w:rsid w:val="00947137"/>
    <w:rsid w:val="00950694"/>
    <w:rsid w:val="009520F0"/>
    <w:rsid w:val="00952E77"/>
    <w:rsid w:val="00953396"/>
    <w:rsid w:val="00954279"/>
    <w:rsid w:val="009548AF"/>
    <w:rsid w:val="009556FA"/>
    <w:rsid w:val="00956091"/>
    <w:rsid w:val="00956A25"/>
    <w:rsid w:val="009572BD"/>
    <w:rsid w:val="00957579"/>
    <w:rsid w:val="00957CE8"/>
    <w:rsid w:val="00957E46"/>
    <w:rsid w:val="009600A5"/>
    <w:rsid w:val="00960215"/>
    <w:rsid w:val="00960BC8"/>
    <w:rsid w:val="009618CB"/>
    <w:rsid w:val="009619CD"/>
    <w:rsid w:val="00961DCA"/>
    <w:rsid w:val="0096207A"/>
    <w:rsid w:val="00962A74"/>
    <w:rsid w:val="009631A8"/>
    <w:rsid w:val="0096596F"/>
    <w:rsid w:val="0096739B"/>
    <w:rsid w:val="0096765D"/>
    <w:rsid w:val="00967BF1"/>
    <w:rsid w:val="00970AEF"/>
    <w:rsid w:val="00971D8C"/>
    <w:rsid w:val="00972036"/>
    <w:rsid w:val="0097485E"/>
    <w:rsid w:val="0097600E"/>
    <w:rsid w:val="00976D96"/>
    <w:rsid w:val="0098049C"/>
    <w:rsid w:val="009806A2"/>
    <w:rsid w:val="00980858"/>
    <w:rsid w:val="00980FF3"/>
    <w:rsid w:val="00982CFB"/>
    <w:rsid w:val="00984524"/>
    <w:rsid w:val="0098476E"/>
    <w:rsid w:val="00985BA8"/>
    <w:rsid w:val="00985E2C"/>
    <w:rsid w:val="009872EA"/>
    <w:rsid w:val="00987AEC"/>
    <w:rsid w:val="00987BD9"/>
    <w:rsid w:val="00990047"/>
    <w:rsid w:val="00991663"/>
    <w:rsid w:val="00991970"/>
    <w:rsid w:val="00991C74"/>
    <w:rsid w:val="009929C2"/>
    <w:rsid w:val="009930F4"/>
    <w:rsid w:val="00993150"/>
    <w:rsid w:val="009937F6"/>
    <w:rsid w:val="009944F6"/>
    <w:rsid w:val="0099631C"/>
    <w:rsid w:val="009A0897"/>
    <w:rsid w:val="009A0D25"/>
    <w:rsid w:val="009A1C94"/>
    <w:rsid w:val="009A1D96"/>
    <w:rsid w:val="009A2A60"/>
    <w:rsid w:val="009A31F4"/>
    <w:rsid w:val="009A3853"/>
    <w:rsid w:val="009A4EFE"/>
    <w:rsid w:val="009A6415"/>
    <w:rsid w:val="009A7360"/>
    <w:rsid w:val="009A7B07"/>
    <w:rsid w:val="009B100B"/>
    <w:rsid w:val="009B149B"/>
    <w:rsid w:val="009B1F2A"/>
    <w:rsid w:val="009B4E6E"/>
    <w:rsid w:val="009B550C"/>
    <w:rsid w:val="009B58EE"/>
    <w:rsid w:val="009B5E6E"/>
    <w:rsid w:val="009B6951"/>
    <w:rsid w:val="009B6D8F"/>
    <w:rsid w:val="009C0484"/>
    <w:rsid w:val="009C12F9"/>
    <w:rsid w:val="009C2653"/>
    <w:rsid w:val="009C2889"/>
    <w:rsid w:val="009C2A22"/>
    <w:rsid w:val="009C49AB"/>
    <w:rsid w:val="009C554B"/>
    <w:rsid w:val="009C5D99"/>
    <w:rsid w:val="009C5ED0"/>
    <w:rsid w:val="009C6060"/>
    <w:rsid w:val="009C6E2F"/>
    <w:rsid w:val="009C7019"/>
    <w:rsid w:val="009C728E"/>
    <w:rsid w:val="009C7C05"/>
    <w:rsid w:val="009C7F7C"/>
    <w:rsid w:val="009D0AA3"/>
    <w:rsid w:val="009D1187"/>
    <w:rsid w:val="009D29D6"/>
    <w:rsid w:val="009D2BF8"/>
    <w:rsid w:val="009D309C"/>
    <w:rsid w:val="009D3BA2"/>
    <w:rsid w:val="009D3EB1"/>
    <w:rsid w:val="009D4708"/>
    <w:rsid w:val="009D5F4D"/>
    <w:rsid w:val="009D6280"/>
    <w:rsid w:val="009D7A6E"/>
    <w:rsid w:val="009E0339"/>
    <w:rsid w:val="009E08D2"/>
    <w:rsid w:val="009E0D9D"/>
    <w:rsid w:val="009E1362"/>
    <w:rsid w:val="009E1C56"/>
    <w:rsid w:val="009E270D"/>
    <w:rsid w:val="009E2C57"/>
    <w:rsid w:val="009E3B80"/>
    <w:rsid w:val="009E5FCD"/>
    <w:rsid w:val="009E6D98"/>
    <w:rsid w:val="009E74AA"/>
    <w:rsid w:val="009E7B70"/>
    <w:rsid w:val="009F34C4"/>
    <w:rsid w:val="009F3A0D"/>
    <w:rsid w:val="009F3C5D"/>
    <w:rsid w:val="009F531F"/>
    <w:rsid w:val="009F54BB"/>
    <w:rsid w:val="009F63DA"/>
    <w:rsid w:val="009F644C"/>
    <w:rsid w:val="009F6D10"/>
    <w:rsid w:val="00A0157A"/>
    <w:rsid w:val="00A0259C"/>
    <w:rsid w:val="00A02CA4"/>
    <w:rsid w:val="00A02D57"/>
    <w:rsid w:val="00A03706"/>
    <w:rsid w:val="00A05AAB"/>
    <w:rsid w:val="00A064B5"/>
    <w:rsid w:val="00A07C7F"/>
    <w:rsid w:val="00A102D3"/>
    <w:rsid w:val="00A11543"/>
    <w:rsid w:val="00A116BF"/>
    <w:rsid w:val="00A12178"/>
    <w:rsid w:val="00A13972"/>
    <w:rsid w:val="00A14177"/>
    <w:rsid w:val="00A14526"/>
    <w:rsid w:val="00A147FE"/>
    <w:rsid w:val="00A15796"/>
    <w:rsid w:val="00A164F7"/>
    <w:rsid w:val="00A2103D"/>
    <w:rsid w:val="00A22278"/>
    <w:rsid w:val="00A22BDA"/>
    <w:rsid w:val="00A23F46"/>
    <w:rsid w:val="00A26520"/>
    <w:rsid w:val="00A271BB"/>
    <w:rsid w:val="00A27343"/>
    <w:rsid w:val="00A306BF"/>
    <w:rsid w:val="00A31E29"/>
    <w:rsid w:val="00A3373D"/>
    <w:rsid w:val="00A33F53"/>
    <w:rsid w:val="00A344FE"/>
    <w:rsid w:val="00A354FE"/>
    <w:rsid w:val="00A3686F"/>
    <w:rsid w:val="00A37597"/>
    <w:rsid w:val="00A37FA9"/>
    <w:rsid w:val="00A40587"/>
    <w:rsid w:val="00A40A0F"/>
    <w:rsid w:val="00A41705"/>
    <w:rsid w:val="00A41A7F"/>
    <w:rsid w:val="00A437B8"/>
    <w:rsid w:val="00A44794"/>
    <w:rsid w:val="00A45666"/>
    <w:rsid w:val="00A46B21"/>
    <w:rsid w:val="00A478E3"/>
    <w:rsid w:val="00A50A16"/>
    <w:rsid w:val="00A50F46"/>
    <w:rsid w:val="00A51C2B"/>
    <w:rsid w:val="00A5209C"/>
    <w:rsid w:val="00A52A7B"/>
    <w:rsid w:val="00A5320A"/>
    <w:rsid w:val="00A54BC1"/>
    <w:rsid w:val="00A54EB5"/>
    <w:rsid w:val="00A55408"/>
    <w:rsid w:val="00A57CD5"/>
    <w:rsid w:val="00A6071D"/>
    <w:rsid w:val="00A609FA"/>
    <w:rsid w:val="00A6120E"/>
    <w:rsid w:val="00A624BA"/>
    <w:rsid w:val="00A6447D"/>
    <w:rsid w:val="00A64BF8"/>
    <w:rsid w:val="00A650D3"/>
    <w:rsid w:val="00A65677"/>
    <w:rsid w:val="00A65765"/>
    <w:rsid w:val="00A67ACF"/>
    <w:rsid w:val="00A70052"/>
    <w:rsid w:val="00A70A61"/>
    <w:rsid w:val="00A717D0"/>
    <w:rsid w:val="00A72155"/>
    <w:rsid w:val="00A723EA"/>
    <w:rsid w:val="00A724F6"/>
    <w:rsid w:val="00A72B52"/>
    <w:rsid w:val="00A73128"/>
    <w:rsid w:val="00A74A5B"/>
    <w:rsid w:val="00A80852"/>
    <w:rsid w:val="00A808D6"/>
    <w:rsid w:val="00A81F31"/>
    <w:rsid w:val="00A825BF"/>
    <w:rsid w:val="00A86A1D"/>
    <w:rsid w:val="00A90D8B"/>
    <w:rsid w:val="00A91169"/>
    <w:rsid w:val="00A91BF5"/>
    <w:rsid w:val="00AA0AFE"/>
    <w:rsid w:val="00AA0B01"/>
    <w:rsid w:val="00AA0CB0"/>
    <w:rsid w:val="00AA18A2"/>
    <w:rsid w:val="00AA2115"/>
    <w:rsid w:val="00AA4627"/>
    <w:rsid w:val="00AA4A2D"/>
    <w:rsid w:val="00AA4C70"/>
    <w:rsid w:val="00AA794F"/>
    <w:rsid w:val="00AA7C52"/>
    <w:rsid w:val="00AB0B14"/>
    <w:rsid w:val="00AB0CE4"/>
    <w:rsid w:val="00AB6B94"/>
    <w:rsid w:val="00AB6F99"/>
    <w:rsid w:val="00AB7F73"/>
    <w:rsid w:val="00AC2002"/>
    <w:rsid w:val="00AC225F"/>
    <w:rsid w:val="00AC48FF"/>
    <w:rsid w:val="00AC57C8"/>
    <w:rsid w:val="00AC59AC"/>
    <w:rsid w:val="00AC6F5B"/>
    <w:rsid w:val="00AC72C3"/>
    <w:rsid w:val="00AC78C7"/>
    <w:rsid w:val="00AD0BAA"/>
    <w:rsid w:val="00AD6A7C"/>
    <w:rsid w:val="00AD6D5A"/>
    <w:rsid w:val="00AD6FE4"/>
    <w:rsid w:val="00AE0F2B"/>
    <w:rsid w:val="00AE1CD5"/>
    <w:rsid w:val="00AE3576"/>
    <w:rsid w:val="00AE4640"/>
    <w:rsid w:val="00AE49CA"/>
    <w:rsid w:val="00AE5A2C"/>
    <w:rsid w:val="00AE5A67"/>
    <w:rsid w:val="00AE73EF"/>
    <w:rsid w:val="00AE7FDB"/>
    <w:rsid w:val="00AF1B55"/>
    <w:rsid w:val="00AF4329"/>
    <w:rsid w:val="00AF4BB3"/>
    <w:rsid w:val="00AF57C9"/>
    <w:rsid w:val="00AF57EB"/>
    <w:rsid w:val="00AF5DA4"/>
    <w:rsid w:val="00AF6025"/>
    <w:rsid w:val="00AF61AD"/>
    <w:rsid w:val="00AF636E"/>
    <w:rsid w:val="00AF6F54"/>
    <w:rsid w:val="00AF7F17"/>
    <w:rsid w:val="00B022A2"/>
    <w:rsid w:val="00B02719"/>
    <w:rsid w:val="00B02766"/>
    <w:rsid w:val="00B02A89"/>
    <w:rsid w:val="00B03935"/>
    <w:rsid w:val="00B04DC7"/>
    <w:rsid w:val="00B05333"/>
    <w:rsid w:val="00B05A55"/>
    <w:rsid w:val="00B070EA"/>
    <w:rsid w:val="00B079D2"/>
    <w:rsid w:val="00B07D15"/>
    <w:rsid w:val="00B100D1"/>
    <w:rsid w:val="00B101BA"/>
    <w:rsid w:val="00B117CD"/>
    <w:rsid w:val="00B11B80"/>
    <w:rsid w:val="00B1394D"/>
    <w:rsid w:val="00B14A9C"/>
    <w:rsid w:val="00B14BB6"/>
    <w:rsid w:val="00B15035"/>
    <w:rsid w:val="00B160A8"/>
    <w:rsid w:val="00B16620"/>
    <w:rsid w:val="00B1775A"/>
    <w:rsid w:val="00B21FB8"/>
    <w:rsid w:val="00B22E5E"/>
    <w:rsid w:val="00B24147"/>
    <w:rsid w:val="00B25395"/>
    <w:rsid w:val="00B26F76"/>
    <w:rsid w:val="00B30295"/>
    <w:rsid w:val="00B302A2"/>
    <w:rsid w:val="00B30322"/>
    <w:rsid w:val="00B30B2A"/>
    <w:rsid w:val="00B310FB"/>
    <w:rsid w:val="00B3235A"/>
    <w:rsid w:val="00B329FF"/>
    <w:rsid w:val="00B32F1D"/>
    <w:rsid w:val="00B3397B"/>
    <w:rsid w:val="00B34ED9"/>
    <w:rsid w:val="00B358D4"/>
    <w:rsid w:val="00B35DCA"/>
    <w:rsid w:val="00B378C4"/>
    <w:rsid w:val="00B417FB"/>
    <w:rsid w:val="00B43BCA"/>
    <w:rsid w:val="00B45B3D"/>
    <w:rsid w:val="00B47042"/>
    <w:rsid w:val="00B478AE"/>
    <w:rsid w:val="00B50560"/>
    <w:rsid w:val="00B50DDE"/>
    <w:rsid w:val="00B522AA"/>
    <w:rsid w:val="00B52B7D"/>
    <w:rsid w:val="00B54EE4"/>
    <w:rsid w:val="00B55A69"/>
    <w:rsid w:val="00B635CE"/>
    <w:rsid w:val="00B63F17"/>
    <w:rsid w:val="00B6427D"/>
    <w:rsid w:val="00B64FA1"/>
    <w:rsid w:val="00B65A3D"/>
    <w:rsid w:val="00B6613C"/>
    <w:rsid w:val="00B700B6"/>
    <w:rsid w:val="00B71A95"/>
    <w:rsid w:val="00B72698"/>
    <w:rsid w:val="00B72E39"/>
    <w:rsid w:val="00B739C3"/>
    <w:rsid w:val="00B73F3E"/>
    <w:rsid w:val="00B753B6"/>
    <w:rsid w:val="00B758AE"/>
    <w:rsid w:val="00B75CA6"/>
    <w:rsid w:val="00B76316"/>
    <w:rsid w:val="00B76384"/>
    <w:rsid w:val="00B831DC"/>
    <w:rsid w:val="00B83C6E"/>
    <w:rsid w:val="00B84FEE"/>
    <w:rsid w:val="00B8534C"/>
    <w:rsid w:val="00B9064E"/>
    <w:rsid w:val="00B91617"/>
    <w:rsid w:val="00B977E0"/>
    <w:rsid w:val="00BA0722"/>
    <w:rsid w:val="00BA117E"/>
    <w:rsid w:val="00BA1A6E"/>
    <w:rsid w:val="00BA3B3A"/>
    <w:rsid w:val="00BA482B"/>
    <w:rsid w:val="00BA4A31"/>
    <w:rsid w:val="00BA4D6A"/>
    <w:rsid w:val="00BA50F4"/>
    <w:rsid w:val="00BA5BA5"/>
    <w:rsid w:val="00BA6A09"/>
    <w:rsid w:val="00BA7F6A"/>
    <w:rsid w:val="00BB016B"/>
    <w:rsid w:val="00BB06B5"/>
    <w:rsid w:val="00BB0BCE"/>
    <w:rsid w:val="00BB39F8"/>
    <w:rsid w:val="00BB478B"/>
    <w:rsid w:val="00BB583F"/>
    <w:rsid w:val="00BB5BF1"/>
    <w:rsid w:val="00BB5C1B"/>
    <w:rsid w:val="00BB60B7"/>
    <w:rsid w:val="00BC09FE"/>
    <w:rsid w:val="00BC213E"/>
    <w:rsid w:val="00BC2F8F"/>
    <w:rsid w:val="00BC559C"/>
    <w:rsid w:val="00BC5709"/>
    <w:rsid w:val="00BC58F8"/>
    <w:rsid w:val="00BC684B"/>
    <w:rsid w:val="00BC6BC3"/>
    <w:rsid w:val="00BC7509"/>
    <w:rsid w:val="00BD08AF"/>
    <w:rsid w:val="00BD136C"/>
    <w:rsid w:val="00BD1457"/>
    <w:rsid w:val="00BD4A05"/>
    <w:rsid w:val="00BD58C0"/>
    <w:rsid w:val="00BD6186"/>
    <w:rsid w:val="00BE0D11"/>
    <w:rsid w:val="00BE155F"/>
    <w:rsid w:val="00BE1A05"/>
    <w:rsid w:val="00BE3B51"/>
    <w:rsid w:val="00BE3C62"/>
    <w:rsid w:val="00BE479A"/>
    <w:rsid w:val="00BE514F"/>
    <w:rsid w:val="00BE5A86"/>
    <w:rsid w:val="00BE5E21"/>
    <w:rsid w:val="00BE6495"/>
    <w:rsid w:val="00BE69EE"/>
    <w:rsid w:val="00BF0576"/>
    <w:rsid w:val="00BF0FAE"/>
    <w:rsid w:val="00BF1F10"/>
    <w:rsid w:val="00BF2530"/>
    <w:rsid w:val="00BF5AE6"/>
    <w:rsid w:val="00BF5BA3"/>
    <w:rsid w:val="00BF61B6"/>
    <w:rsid w:val="00BF6A2F"/>
    <w:rsid w:val="00BF79B3"/>
    <w:rsid w:val="00BF7AA5"/>
    <w:rsid w:val="00C020ED"/>
    <w:rsid w:val="00C034C9"/>
    <w:rsid w:val="00C0365A"/>
    <w:rsid w:val="00C03C5E"/>
    <w:rsid w:val="00C03F74"/>
    <w:rsid w:val="00C04D3B"/>
    <w:rsid w:val="00C105F6"/>
    <w:rsid w:val="00C120BE"/>
    <w:rsid w:val="00C123D3"/>
    <w:rsid w:val="00C12E2B"/>
    <w:rsid w:val="00C13063"/>
    <w:rsid w:val="00C1457E"/>
    <w:rsid w:val="00C1548D"/>
    <w:rsid w:val="00C165F7"/>
    <w:rsid w:val="00C20C98"/>
    <w:rsid w:val="00C21100"/>
    <w:rsid w:val="00C211F3"/>
    <w:rsid w:val="00C2242B"/>
    <w:rsid w:val="00C224F4"/>
    <w:rsid w:val="00C23C77"/>
    <w:rsid w:val="00C2409B"/>
    <w:rsid w:val="00C25709"/>
    <w:rsid w:val="00C25E37"/>
    <w:rsid w:val="00C26AF0"/>
    <w:rsid w:val="00C27CCA"/>
    <w:rsid w:val="00C3000F"/>
    <w:rsid w:val="00C30221"/>
    <w:rsid w:val="00C31DF3"/>
    <w:rsid w:val="00C33C67"/>
    <w:rsid w:val="00C3409A"/>
    <w:rsid w:val="00C343C7"/>
    <w:rsid w:val="00C35256"/>
    <w:rsid w:val="00C36CD4"/>
    <w:rsid w:val="00C3707C"/>
    <w:rsid w:val="00C400C4"/>
    <w:rsid w:val="00C4228E"/>
    <w:rsid w:val="00C4248B"/>
    <w:rsid w:val="00C42649"/>
    <w:rsid w:val="00C42BB6"/>
    <w:rsid w:val="00C457B0"/>
    <w:rsid w:val="00C510F4"/>
    <w:rsid w:val="00C51558"/>
    <w:rsid w:val="00C519E2"/>
    <w:rsid w:val="00C520BE"/>
    <w:rsid w:val="00C524FF"/>
    <w:rsid w:val="00C52EA0"/>
    <w:rsid w:val="00C53A7B"/>
    <w:rsid w:val="00C53CF5"/>
    <w:rsid w:val="00C5420B"/>
    <w:rsid w:val="00C54E3E"/>
    <w:rsid w:val="00C550EE"/>
    <w:rsid w:val="00C56121"/>
    <w:rsid w:val="00C567EC"/>
    <w:rsid w:val="00C56939"/>
    <w:rsid w:val="00C576BC"/>
    <w:rsid w:val="00C604B1"/>
    <w:rsid w:val="00C60553"/>
    <w:rsid w:val="00C60A44"/>
    <w:rsid w:val="00C60CD0"/>
    <w:rsid w:val="00C619F2"/>
    <w:rsid w:val="00C634AF"/>
    <w:rsid w:val="00C63AE5"/>
    <w:rsid w:val="00C64BA6"/>
    <w:rsid w:val="00C6639D"/>
    <w:rsid w:val="00C66455"/>
    <w:rsid w:val="00C67581"/>
    <w:rsid w:val="00C70475"/>
    <w:rsid w:val="00C7095C"/>
    <w:rsid w:val="00C71667"/>
    <w:rsid w:val="00C72003"/>
    <w:rsid w:val="00C7229D"/>
    <w:rsid w:val="00C728FA"/>
    <w:rsid w:val="00C72AA9"/>
    <w:rsid w:val="00C74394"/>
    <w:rsid w:val="00C746E0"/>
    <w:rsid w:val="00C749D4"/>
    <w:rsid w:val="00C75648"/>
    <w:rsid w:val="00C77D04"/>
    <w:rsid w:val="00C8061C"/>
    <w:rsid w:val="00C82A5B"/>
    <w:rsid w:val="00C834BB"/>
    <w:rsid w:val="00C84605"/>
    <w:rsid w:val="00C84965"/>
    <w:rsid w:val="00C849AD"/>
    <w:rsid w:val="00C85DA0"/>
    <w:rsid w:val="00C87240"/>
    <w:rsid w:val="00C90DF4"/>
    <w:rsid w:val="00C913E1"/>
    <w:rsid w:val="00C923AB"/>
    <w:rsid w:val="00C92AB6"/>
    <w:rsid w:val="00C9308F"/>
    <w:rsid w:val="00C941DD"/>
    <w:rsid w:val="00C94C0F"/>
    <w:rsid w:val="00C96050"/>
    <w:rsid w:val="00C97C11"/>
    <w:rsid w:val="00C97DCE"/>
    <w:rsid w:val="00CA04D6"/>
    <w:rsid w:val="00CA07E4"/>
    <w:rsid w:val="00CA0A86"/>
    <w:rsid w:val="00CA0AF1"/>
    <w:rsid w:val="00CA3DF1"/>
    <w:rsid w:val="00CA54C9"/>
    <w:rsid w:val="00CA60E7"/>
    <w:rsid w:val="00CA6820"/>
    <w:rsid w:val="00CA6A84"/>
    <w:rsid w:val="00CA7EAD"/>
    <w:rsid w:val="00CB0C9D"/>
    <w:rsid w:val="00CB187B"/>
    <w:rsid w:val="00CB1CA2"/>
    <w:rsid w:val="00CB1EE7"/>
    <w:rsid w:val="00CB2EE1"/>
    <w:rsid w:val="00CB2F28"/>
    <w:rsid w:val="00CB3CE6"/>
    <w:rsid w:val="00CB4688"/>
    <w:rsid w:val="00CB5A30"/>
    <w:rsid w:val="00CB5B9D"/>
    <w:rsid w:val="00CB6814"/>
    <w:rsid w:val="00CB7517"/>
    <w:rsid w:val="00CB7682"/>
    <w:rsid w:val="00CC0CD0"/>
    <w:rsid w:val="00CC137F"/>
    <w:rsid w:val="00CC16B2"/>
    <w:rsid w:val="00CC188B"/>
    <w:rsid w:val="00CC606C"/>
    <w:rsid w:val="00CC6324"/>
    <w:rsid w:val="00CD0596"/>
    <w:rsid w:val="00CD11C1"/>
    <w:rsid w:val="00CD1207"/>
    <w:rsid w:val="00CD1397"/>
    <w:rsid w:val="00CD24E9"/>
    <w:rsid w:val="00CD2713"/>
    <w:rsid w:val="00CD27E4"/>
    <w:rsid w:val="00CD2CC9"/>
    <w:rsid w:val="00CD31E8"/>
    <w:rsid w:val="00CD3843"/>
    <w:rsid w:val="00CD3BF1"/>
    <w:rsid w:val="00CD48C5"/>
    <w:rsid w:val="00CD499C"/>
    <w:rsid w:val="00CD5152"/>
    <w:rsid w:val="00CD76BD"/>
    <w:rsid w:val="00CE057D"/>
    <w:rsid w:val="00CE0AC2"/>
    <w:rsid w:val="00CE1CB8"/>
    <w:rsid w:val="00CE2903"/>
    <w:rsid w:val="00CE30AA"/>
    <w:rsid w:val="00CE3355"/>
    <w:rsid w:val="00CE3AC3"/>
    <w:rsid w:val="00CE47F2"/>
    <w:rsid w:val="00CE6993"/>
    <w:rsid w:val="00CE7018"/>
    <w:rsid w:val="00CF0338"/>
    <w:rsid w:val="00CF0945"/>
    <w:rsid w:val="00CF1AF4"/>
    <w:rsid w:val="00CF2BFF"/>
    <w:rsid w:val="00CF493C"/>
    <w:rsid w:val="00CF4AA3"/>
    <w:rsid w:val="00CF4F9E"/>
    <w:rsid w:val="00CF6081"/>
    <w:rsid w:val="00CF637C"/>
    <w:rsid w:val="00CF70BE"/>
    <w:rsid w:val="00CF752A"/>
    <w:rsid w:val="00D000EC"/>
    <w:rsid w:val="00D001F5"/>
    <w:rsid w:val="00D01298"/>
    <w:rsid w:val="00D059BD"/>
    <w:rsid w:val="00D06016"/>
    <w:rsid w:val="00D062E2"/>
    <w:rsid w:val="00D06C37"/>
    <w:rsid w:val="00D07A00"/>
    <w:rsid w:val="00D07CFA"/>
    <w:rsid w:val="00D10585"/>
    <w:rsid w:val="00D112B3"/>
    <w:rsid w:val="00D132BE"/>
    <w:rsid w:val="00D1331D"/>
    <w:rsid w:val="00D13382"/>
    <w:rsid w:val="00D133DA"/>
    <w:rsid w:val="00D149A0"/>
    <w:rsid w:val="00D154A5"/>
    <w:rsid w:val="00D15F1F"/>
    <w:rsid w:val="00D16828"/>
    <w:rsid w:val="00D16868"/>
    <w:rsid w:val="00D169FF"/>
    <w:rsid w:val="00D16A8C"/>
    <w:rsid w:val="00D17442"/>
    <w:rsid w:val="00D176C3"/>
    <w:rsid w:val="00D17A64"/>
    <w:rsid w:val="00D200F6"/>
    <w:rsid w:val="00D202A8"/>
    <w:rsid w:val="00D209CD"/>
    <w:rsid w:val="00D20DC5"/>
    <w:rsid w:val="00D20FC0"/>
    <w:rsid w:val="00D21830"/>
    <w:rsid w:val="00D21FE5"/>
    <w:rsid w:val="00D22074"/>
    <w:rsid w:val="00D2275E"/>
    <w:rsid w:val="00D227D3"/>
    <w:rsid w:val="00D22A69"/>
    <w:rsid w:val="00D236E9"/>
    <w:rsid w:val="00D246ED"/>
    <w:rsid w:val="00D2522D"/>
    <w:rsid w:val="00D25570"/>
    <w:rsid w:val="00D25EAC"/>
    <w:rsid w:val="00D26EBF"/>
    <w:rsid w:val="00D27D9B"/>
    <w:rsid w:val="00D311C3"/>
    <w:rsid w:val="00D31AA9"/>
    <w:rsid w:val="00D32DEB"/>
    <w:rsid w:val="00D336B9"/>
    <w:rsid w:val="00D373F9"/>
    <w:rsid w:val="00D37ED4"/>
    <w:rsid w:val="00D404B5"/>
    <w:rsid w:val="00D41321"/>
    <w:rsid w:val="00D43E25"/>
    <w:rsid w:val="00D43F86"/>
    <w:rsid w:val="00D44F77"/>
    <w:rsid w:val="00D45407"/>
    <w:rsid w:val="00D50595"/>
    <w:rsid w:val="00D5166C"/>
    <w:rsid w:val="00D51CC1"/>
    <w:rsid w:val="00D527FC"/>
    <w:rsid w:val="00D52E29"/>
    <w:rsid w:val="00D534B3"/>
    <w:rsid w:val="00D5476F"/>
    <w:rsid w:val="00D559A4"/>
    <w:rsid w:val="00D6055E"/>
    <w:rsid w:val="00D6122D"/>
    <w:rsid w:val="00D6184E"/>
    <w:rsid w:val="00D618F6"/>
    <w:rsid w:val="00D619B5"/>
    <w:rsid w:val="00D63C52"/>
    <w:rsid w:val="00D6487C"/>
    <w:rsid w:val="00D64C24"/>
    <w:rsid w:val="00D662C8"/>
    <w:rsid w:val="00D6678B"/>
    <w:rsid w:val="00D66A27"/>
    <w:rsid w:val="00D67122"/>
    <w:rsid w:val="00D671D8"/>
    <w:rsid w:val="00D67C2B"/>
    <w:rsid w:val="00D734F7"/>
    <w:rsid w:val="00D73CA5"/>
    <w:rsid w:val="00D73FAF"/>
    <w:rsid w:val="00D7456E"/>
    <w:rsid w:val="00D751F2"/>
    <w:rsid w:val="00D75289"/>
    <w:rsid w:val="00D75716"/>
    <w:rsid w:val="00D75EF0"/>
    <w:rsid w:val="00D7660A"/>
    <w:rsid w:val="00D77301"/>
    <w:rsid w:val="00D81864"/>
    <w:rsid w:val="00D825E1"/>
    <w:rsid w:val="00D8349C"/>
    <w:rsid w:val="00D84629"/>
    <w:rsid w:val="00D8467B"/>
    <w:rsid w:val="00D901E5"/>
    <w:rsid w:val="00D905DB"/>
    <w:rsid w:val="00D93E84"/>
    <w:rsid w:val="00D948B0"/>
    <w:rsid w:val="00D94ADF"/>
    <w:rsid w:val="00D94C74"/>
    <w:rsid w:val="00D94C7B"/>
    <w:rsid w:val="00D97B4F"/>
    <w:rsid w:val="00DA0FEF"/>
    <w:rsid w:val="00DA217D"/>
    <w:rsid w:val="00DA4B2C"/>
    <w:rsid w:val="00DA4CAC"/>
    <w:rsid w:val="00DA5786"/>
    <w:rsid w:val="00DA6B8F"/>
    <w:rsid w:val="00DA6F75"/>
    <w:rsid w:val="00DB097B"/>
    <w:rsid w:val="00DB0A3C"/>
    <w:rsid w:val="00DB1928"/>
    <w:rsid w:val="00DB3B69"/>
    <w:rsid w:val="00DB3BDB"/>
    <w:rsid w:val="00DB4530"/>
    <w:rsid w:val="00DB4C25"/>
    <w:rsid w:val="00DB5DB4"/>
    <w:rsid w:val="00DB5FF0"/>
    <w:rsid w:val="00DB6205"/>
    <w:rsid w:val="00DC1070"/>
    <w:rsid w:val="00DC135A"/>
    <w:rsid w:val="00DC18B1"/>
    <w:rsid w:val="00DC1BDA"/>
    <w:rsid w:val="00DC35FF"/>
    <w:rsid w:val="00DC37D8"/>
    <w:rsid w:val="00DC6AB6"/>
    <w:rsid w:val="00DC79BA"/>
    <w:rsid w:val="00DC7B01"/>
    <w:rsid w:val="00DD04BA"/>
    <w:rsid w:val="00DD320C"/>
    <w:rsid w:val="00DD394A"/>
    <w:rsid w:val="00DD4467"/>
    <w:rsid w:val="00DD4892"/>
    <w:rsid w:val="00DD55E3"/>
    <w:rsid w:val="00DD56F9"/>
    <w:rsid w:val="00DD6899"/>
    <w:rsid w:val="00DD6C0E"/>
    <w:rsid w:val="00DD70F0"/>
    <w:rsid w:val="00DD7116"/>
    <w:rsid w:val="00DD7F7F"/>
    <w:rsid w:val="00DE0DEC"/>
    <w:rsid w:val="00DE2895"/>
    <w:rsid w:val="00DE29A4"/>
    <w:rsid w:val="00DE3356"/>
    <w:rsid w:val="00DE4F78"/>
    <w:rsid w:val="00DF079F"/>
    <w:rsid w:val="00DF0EF0"/>
    <w:rsid w:val="00DF1A99"/>
    <w:rsid w:val="00DF21F7"/>
    <w:rsid w:val="00DF41A2"/>
    <w:rsid w:val="00DF5462"/>
    <w:rsid w:val="00DF5BF0"/>
    <w:rsid w:val="00DF5E2F"/>
    <w:rsid w:val="00DF72F4"/>
    <w:rsid w:val="00DF787F"/>
    <w:rsid w:val="00DF7F15"/>
    <w:rsid w:val="00E001F4"/>
    <w:rsid w:val="00E00892"/>
    <w:rsid w:val="00E00B2F"/>
    <w:rsid w:val="00E01D41"/>
    <w:rsid w:val="00E0279C"/>
    <w:rsid w:val="00E02FEF"/>
    <w:rsid w:val="00E033F7"/>
    <w:rsid w:val="00E05734"/>
    <w:rsid w:val="00E05E2E"/>
    <w:rsid w:val="00E06F19"/>
    <w:rsid w:val="00E0701E"/>
    <w:rsid w:val="00E12156"/>
    <w:rsid w:val="00E1291A"/>
    <w:rsid w:val="00E16148"/>
    <w:rsid w:val="00E16B91"/>
    <w:rsid w:val="00E16CD3"/>
    <w:rsid w:val="00E2088C"/>
    <w:rsid w:val="00E20925"/>
    <w:rsid w:val="00E21A05"/>
    <w:rsid w:val="00E21D58"/>
    <w:rsid w:val="00E23AE3"/>
    <w:rsid w:val="00E24358"/>
    <w:rsid w:val="00E258E3"/>
    <w:rsid w:val="00E30DD9"/>
    <w:rsid w:val="00E3121E"/>
    <w:rsid w:val="00E32A0A"/>
    <w:rsid w:val="00E33420"/>
    <w:rsid w:val="00E378A7"/>
    <w:rsid w:val="00E402C5"/>
    <w:rsid w:val="00E40360"/>
    <w:rsid w:val="00E40961"/>
    <w:rsid w:val="00E41715"/>
    <w:rsid w:val="00E41854"/>
    <w:rsid w:val="00E419BA"/>
    <w:rsid w:val="00E43673"/>
    <w:rsid w:val="00E44515"/>
    <w:rsid w:val="00E45069"/>
    <w:rsid w:val="00E45BCF"/>
    <w:rsid w:val="00E4611C"/>
    <w:rsid w:val="00E46FD4"/>
    <w:rsid w:val="00E4771A"/>
    <w:rsid w:val="00E47FF3"/>
    <w:rsid w:val="00E50A65"/>
    <w:rsid w:val="00E50EC4"/>
    <w:rsid w:val="00E5175C"/>
    <w:rsid w:val="00E51B95"/>
    <w:rsid w:val="00E523CF"/>
    <w:rsid w:val="00E5477F"/>
    <w:rsid w:val="00E54C5A"/>
    <w:rsid w:val="00E550E4"/>
    <w:rsid w:val="00E56A72"/>
    <w:rsid w:val="00E57679"/>
    <w:rsid w:val="00E60223"/>
    <w:rsid w:val="00E60366"/>
    <w:rsid w:val="00E6123D"/>
    <w:rsid w:val="00E62D00"/>
    <w:rsid w:val="00E6337A"/>
    <w:rsid w:val="00E636F2"/>
    <w:rsid w:val="00E6377C"/>
    <w:rsid w:val="00E63EBC"/>
    <w:rsid w:val="00E65A72"/>
    <w:rsid w:val="00E65C3C"/>
    <w:rsid w:val="00E6646F"/>
    <w:rsid w:val="00E67E10"/>
    <w:rsid w:val="00E72C83"/>
    <w:rsid w:val="00E74667"/>
    <w:rsid w:val="00E74670"/>
    <w:rsid w:val="00E74E85"/>
    <w:rsid w:val="00E75B7D"/>
    <w:rsid w:val="00E763BE"/>
    <w:rsid w:val="00E76496"/>
    <w:rsid w:val="00E7707F"/>
    <w:rsid w:val="00E77D92"/>
    <w:rsid w:val="00E77E13"/>
    <w:rsid w:val="00E82686"/>
    <w:rsid w:val="00E837C3"/>
    <w:rsid w:val="00E849C7"/>
    <w:rsid w:val="00E87C20"/>
    <w:rsid w:val="00E87D5B"/>
    <w:rsid w:val="00E903D5"/>
    <w:rsid w:val="00E925FF"/>
    <w:rsid w:val="00E927EE"/>
    <w:rsid w:val="00E935F7"/>
    <w:rsid w:val="00E93955"/>
    <w:rsid w:val="00E93A47"/>
    <w:rsid w:val="00E977C2"/>
    <w:rsid w:val="00EA31D8"/>
    <w:rsid w:val="00EA3ABF"/>
    <w:rsid w:val="00EA3C8B"/>
    <w:rsid w:val="00EA3F5C"/>
    <w:rsid w:val="00EA42A6"/>
    <w:rsid w:val="00EA69EF"/>
    <w:rsid w:val="00EA6D34"/>
    <w:rsid w:val="00EA74A7"/>
    <w:rsid w:val="00EA7639"/>
    <w:rsid w:val="00EB10AA"/>
    <w:rsid w:val="00EB1AD1"/>
    <w:rsid w:val="00EB1F77"/>
    <w:rsid w:val="00EB2590"/>
    <w:rsid w:val="00EB55EF"/>
    <w:rsid w:val="00EB7B02"/>
    <w:rsid w:val="00EC0E71"/>
    <w:rsid w:val="00EC1550"/>
    <w:rsid w:val="00EC1F93"/>
    <w:rsid w:val="00EC281C"/>
    <w:rsid w:val="00EC2B64"/>
    <w:rsid w:val="00EC2BED"/>
    <w:rsid w:val="00EC32EF"/>
    <w:rsid w:val="00EC3E39"/>
    <w:rsid w:val="00EC4C1F"/>
    <w:rsid w:val="00EC634A"/>
    <w:rsid w:val="00EC6494"/>
    <w:rsid w:val="00EC6E90"/>
    <w:rsid w:val="00EC726D"/>
    <w:rsid w:val="00EC775E"/>
    <w:rsid w:val="00ED0C01"/>
    <w:rsid w:val="00ED1316"/>
    <w:rsid w:val="00ED1F0E"/>
    <w:rsid w:val="00ED22DC"/>
    <w:rsid w:val="00ED4A0F"/>
    <w:rsid w:val="00ED56C6"/>
    <w:rsid w:val="00ED5A36"/>
    <w:rsid w:val="00ED5B32"/>
    <w:rsid w:val="00ED5EA0"/>
    <w:rsid w:val="00ED615D"/>
    <w:rsid w:val="00ED6BA6"/>
    <w:rsid w:val="00ED7EA7"/>
    <w:rsid w:val="00EE01BC"/>
    <w:rsid w:val="00EE0223"/>
    <w:rsid w:val="00EE0316"/>
    <w:rsid w:val="00EE1C56"/>
    <w:rsid w:val="00EE1FB4"/>
    <w:rsid w:val="00EE2D4A"/>
    <w:rsid w:val="00EE3323"/>
    <w:rsid w:val="00EE4848"/>
    <w:rsid w:val="00EE5C9D"/>
    <w:rsid w:val="00EF02B5"/>
    <w:rsid w:val="00EF0675"/>
    <w:rsid w:val="00EF0BB2"/>
    <w:rsid w:val="00EF134E"/>
    <w:rsid w:val="00EF2C4A"/>
    <w:rsid w:val="00EF454A"/>
    <w:rsid w:val="00EF4889"/>
    <w:rsid w:val="00EF5C8C"/>
    <w:rsid w:val="00EF66C9"/>
    <w:rsid w:val="00EF6936"/>
    <w:rsid w:val="00EF7493"/>
    <w:rsid w:val="00EF76B4"/>
    <w:rsid w:val="00F00134"/>
    <w:rsid w:val="00F019D7"/>
    <w:rsid w:val="00F03A2C"/>
    <w:rsid w:val="00F0517E"/>
    <w:rsid w:val="00F0618F"/>
    <w:rsid w:val="00F064CE"/>
    <w:rsid w:val="00F065A3"/>
    <w:rsid w:val="00F065F7"/>
    <w:rsid w:val="00F070EC"/>
    <w:rsid w:val="00F078E1"/>
    <w:rsid w:val="00F1001F"/>
    <w:rsid w:val="00F108DD"/>
    <w:rsid w:val="00F10C8D"/>
    <w:rsid w:val="00F12635"/>
    <w:rsid w:val="00F129E8"/>
    <w:rsid w:val="00F13AD8"/>
    <w:rsid w:val="00F153E2"/>
    <w:rsid w:val="00F205A3"/>
    <w:rsid w:val="00F20847"/>
    <w:rsid w:val="00F2094D"/>
    <w:rsid w:val="00F20FC4"/>
    <w:rsid w:val="00F2121B"/>
    <w:rsid w:val="00F219D5"/>
    <w:rsid w:val="00F21BD4"/>
    <w:rsid w:val="00F21E25"/>
    <w:rsid w:val="00F2305C"/>
    <w:rsid w:val="00F23E0E"/>
    <w:rsid w:val="00F2453E"/>
    <w:rsid w:val="00F25226"/>
    <w:rsid w:val="00F25AB5"/>
    <w:rsid w:val="00F27A57"/>
    <w:rsid w:val="00F27A59"/>
    <w:rsid w:val="00F30619"/>
    <w:rsid w:val="00F340FA"/>
    <w:rsid w:val="00F34FD4"/>
    <w:rsid w:val="00F35408"/>
    <w:rsid w:val="00F35C05"/>
    <w:rsid w:val="00F37024"/>
    <w:rsid w:val="00F408EA"/>
    <w:rsid w:val="00F41E1A"/>
    <w:rsid w:val="00F42DA4"/>
    <w:rsid w:val="00F452FE"/>
    <w:rsid w:val="00F45964"/>
    <w:rsid w:val="00F46562"/>
    <w:rsid w:val="00F51277"/>
    <w:rsid w:val="00F53239"/>
    <w:rsid w:val="00F537BB"/>
    <w:rsid w:val="00F54832"/>
    <w:rsid w:val="00F548EB"/>
    <w:rsid w:val="00F54A5F"/>
    <w:rsid w:val="00F54E38"/>
    <w:rsid w:val="00F54E70"/>
    <w:rsid w:val="00F57531"/>
    <w:rsid w:val="00F57E5E"/>
    <w:rsid w:val="00F61841"/>
    <w:rsid w:val="00F62231"/>
    <w:rsid w:val="00F6236F"/>
    <w:rsid w:val="00F65644"/>
    <w:rsid w:val="00F66288"/>
    <w:rsid w:val="00F662C5"/>
    <w:rsid w:val="00F66A96"/>
    <w:rsid w:val="00F67758"/>
    <w:rsid w:val="00F67B7F"/>
    <w:rsid w:val="00F67DA6"/>
    <w:rsid w:val="00F72C2E"/>
    <w:rsid w:val="00F758EB"/>
    <w:rsid w:val="00F75E67"/>
    <w:rsid w:val="00F76D7C"/>
    <w:rsid w:val="00F76F57"/>
    <w:rsid w:val="00F771BA"/>
    <w:rsid w:val="00F77602"/>
    <w:rsid w:val="00F77B5F"/>
    <w:rsid w:val="00F77DDA"/>
    <w:rsid w:val="00F83D4C"/>
    <w:rsid w:val="00F853CD"/>
    <w:rsid w:val="00F85E06"/>
    <w:rsid w:val="00F872F9"/>
    <w:rsid w:val="00F87F96"/>
    <w:rsid w:val="00F918E6"/>
    <w:rsid w:val="00F91A47"/>
    <w:rsid w:val="00F9219B"/>
    <w:rsid w:val="00F92D37"/>
    <w:rsid w:val="00F94527"/>
    <w:rsid w:val="00F9452D"/>
    <w:rsid w:val="00F94716"/>
    <w:rsid w:val="00F960E3"/>
    <w:rsid w:val="00F97C11"/>
    <w:rsid w:val="00FA06A6"/>
    <w:rsid w:val="00FA10D8"/>
    <w:rsid w:val="00FA12A1"/>
    <w:rsid w:val="00FA32D4"/>
    <w:rsid w:val="00FA4CFD"/>
    <w:rsid w:val="00FA5B6F"/>
    <w:rsid w:val="00FA5E19"/>
    <w:rsid w:val="00FA6374"/>
    <w:rsid w:val="00FA685E"/>
    <w:rsid w:val="00FA6EC2"/>
    <w:rsid w:val="00FA6EF8"/>
    <w:rsid w:val="00FA7153"/>
    <w:rsid w:val="00FB0A22"/>
    <w:rsid w:val="00FB0D09"/>
    <w:rsid w:val="00FB0D5F"/>
    <w:rsid w:val="00FB1535"/>
    <w:rsid w:val="00FB1B85"/>
    <w:rsid w:val="00FB2783"/>
    <w:rsid w:val="00FB3AA3"/>
    <w:rsid w:val="00FB4F64"/>
    <w:rsid w:val="00FB5BD7"/>
    <w:rsid w:val="00FB618B"/>
    <w:rsid w:val="00FB75BC"/>
    <w:rsid w:val="00FB77A9"/>
    <w:rsid w:val="00FC063D"/>
    <w:rsid w:val="00FC11BF"/>
    <w:rsid w:val="00FC1279"/>
    <w:rsid w:val="00FC1960"/>
    <w:rsid w:val="00FC35C6"/>
    <w:rsid w:val="00FC592E"/>
    <w:rsid w:val="00FC64CF"/>
    <w:rsid w:val="00FC64F6"/>
    <w:rsid w:val="00FD0465"/>
    <w:rsid w:val="00FD0CDC"/>
    <w:rsid w:val="00FD22E7"/>
    <w:rsid w:val="00FD3E80"/>
    <w:rsid w:val="00FD4610"/>
    <w:rsid w:val="00FE00A9"/>
    <w:rsid w:val="00FE14D5"/>
    <w:rsid w:val="00FE1806"/>
    <w:rsid w:val="00FE1A74"/>
    <w:rsid w:val="00FE1E07"/>
    <w:rsid w:val="00FE3620"/>
    <w:rsid w:val="00FE44C5"/>
    <w:rsid w:val="00FE5B1B"/>
    <w:rsid w:val="00FE7171"/>
    <w:rsid w:val="00FF0B49"/>
    <w:rsid w:val="00FF3885"/>
    <w:rsid w:val="00FF5750"/>
    <w:rsid w:val="00FF5B36"/>
    <w:rsid w:val="00FF6005"/>
    <w:rsid w:val="00FF628A"/>
    <w:rsid w:val="00FF6D39"/>
    <w:rsid w:val="00FF724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F3D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702"/>
    <w:pPr>
      <w:widowControl w:val="0"/>
      <w:autoSpaceDE w:val="0"/>
      <w:autoSpaceDN w:val="0"/>
      <w:spacing w:line="437" w:lineRule="atLeast"/>
      <w:jc w:val="both"/>
    </w:pPr>
    <w:rPr>
      <w:rFonts w:ascii="明朝体" w:eastAsia="明朝体" w:hAnsi="Century" w:cs="Times New Roman"/>
      <w:spacing w:val="14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0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1"/>
      <w:lang w:val="x-none" w:eastAsia="x-none"/>
    </w:rPr>
  </w:style>
  <w:style w:type="character" w:customStyle="1" w:styleId="a4">
    <w:name w:val="ヘッダー (文字)"/>
    <w:basedOn w:val="a0"/>
    <w:link w:val="a3"/>
    <w:rsid w:val="006F3051"/>
    <w:rPr>
      <w:rFonts w:ascii="ＭＳ ゴシック" w:eastAsia="ＭＳ ゴシック" w:hAnsi="Century" w:cs="Times New Roman"/>
      <w:spacing w:val="14"/>
      <w:sz w:val="23"/>
      <w:szCs w:val="21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26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EBF"/>
    <w:rPr>
      <w:rFonts w:ascii="明朝体" w:eastAsia="明朝体" w:hAnsi="Century" w:cs="Times New Roman"/>
      <w:spacing w:val="14"/>
      <w:sz w:val="23"/>
      <w:szCs w:val="20"/>
    </w:rPr>
  </w:style>
  <w:style w:type="paragraph" w:styleId="a7">
    <w:name w:val="List Paragraph"/>
    <w:basedOn w:val="a"/>
    <w:uiPriority w:val="34"/>
    <w:qFormat/>
    <w:rsid w:val="00D766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434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97"/>
    <w:rPr>
      <w:rFonts w:asciiTheme="majorHAnsi" w:eastAsiaTheme="majorEastAsia" w:hAnsiTheme="majorHAnsi" w:cstheme="majorBidi"/>
      <w:spacing w:val="14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2B8E"/>
  </w:style>
  <w:style w:type="character" w:customStyle="1" w:styleId="ab">
    <w:name w:val="日付 (文字)"/>
    <w:basedOn w:val="a0"/>
    <w:link w:val="aa"/>
    <w:uiPriority w:val="99"/>
    <w:semiHidden/>
    <w:rsid w:val="00392B8E"/>
    <w:rPr>
      <w:rFonts w:ascii="明朝体" w:eastAsia="明朝体" w:hAnsi="Century" w:cs="Times New Roman"/>
      <w:spacing w:val="14"/>
      <w:sz w:val="23"/>
      <w:szCs w:val="20"/>
    </w:rPr>
  </w:style>
  <w:style w:type="paragraph" w:customStyle="1" w:styleId="Default">
    <w:name w:val="Default"/>
    <w:rsid w:val="00246B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3409A"/>
    <w:rPr>
      <w:rFonts w:ascii="明朝体" w:eastAsia="明朝体" w:hAnsi="Century" w:cs="Times New Roman"/>
      <w:spacing w:val="14"/>
      <w:sz w:val="23"/>
      <w:szCs w:val="20"/>
    </w:rPr>
  </w:style>
  <w:style w:type="table" w:styleId="ad">
    <w:name w:val="Table Grid"/>
    <w:basedOn w:val="a1"/>
    <w:uiPriority w:val="39"/>
    <w:rsid w:val="00B6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C12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27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E0A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0425-96F2-45D6-B7BC-34DCFF50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2026-03-13T00:46:00Z</dcterms:created>
  <dcterms:modified xsi:type="dcterms:W3CDTF">2026-03-13T00:47:00Z</dcterms:modified>
</cp:coreProperties>
</file>